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46DEA" w:rsidRPr="00477922" w:rsidTr="00EA47AA">
        <w:trPr>
          <w:trHeight w:val="1213"/>
          <w:jc w:val="center"/>
        </w:trPr>
        <w:tc>
          <w:tcPr>
            <w:tcW w:w="4252" w:type="dxa"/>
          </w:tcPr>
          <w:p w:rsidR="00946DEA" w:rsidRPr="00477922" w:rsidRDefault="00946DEA" w:rsidP="00EA47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46DEA" w:rsidRPr="00477922" w:rsidRDefault="00946DEA" w:rsidP="00EA47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61E72396" wp14:editId="7B4D0F3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46DEA" w:rsidRPr="00477922" w:rsidRDefault="00946DEA" w:rsidP="00EA47A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«__»_________2017 р.</w:t>
            </w:r>
          </w:p>
          <w:p w:rsidR="00946DEA" w:rsidRPr="00477922" w:rsidRDefault="00946DEA" w:rsidP="00EA47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46DEA" w:rsidRPr="00477922" w:rsidRDefault="00946DEA" w:rsidP="00946DE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46DEA" w:rsidRPr="00477922" w:rsidRDefault="00946DEA" w:rsidP="00946DE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46DEA" w:rsidRPr="00477922" w:rsidRDefault="00946DEA" w:rsidP="00946DEA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46DEA" w:rsidRPr="00477922" w:rsidRDefault="00946DEA" w:rsidP="00946DE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46DEA" w:rsidRPr="00477922" w:rsidRDefault="00946DEA" w:rsidP="00946DE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46DEA" w:rsidRPr="00477922" w:rsidRDefault="00946DEA" w:rsidP="00946DE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2017 року №            -МР</w:t>
      </w:r>
    </w:p>
    <w:p w:rsidR="00946DEA" w:rsidRPr="00477922" w:rsidRDefault="00946DEA" w:rsidP="00946DE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46DEA" w:rsidRPr="00477922" w:rsidRDefault="00946DEA" w:rsidP="00946DEA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46DEA" w:rsidRPr="00477922" w:rsidTr="00EA47AA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DEA" w:rsidRPr="00477922" w:rsidRDefault="00946DEA" w:rsidP="00EA47A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Про надання дозволу на розроблення проектів землеустрою щодо відведення земельних ділянок учасникам АТО</w:t>
            </w:r>
          </w:p>
        </w:tc>
      </w:tr>
    </w:tbl>
    <w:p w:rsidR="00946DEA" w:rsidRPr="00477922" w:rsidRDefault="00946DEA" w:rsidP="00946DEA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46DEA" w:rsidRPr="00477922" w:rsidRDefault="00946DEA" w:rsidP="00946DEA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Враховуючи звернення учасників АТО, надані док</w:t>
      </w:r>
      <w:r w:rsidR="007A7396">
        <w:rPr>
          <w:rFonts w:eastAsia="Times New Roman" w:cs="Times New Roman"/>
          <w:szCs w:val="28"/>
          <w:lang w:eastAsia="ru-RU"/>
        </w:rPr>
        <w:t>ументи, відповідно до протоколів засідань</w:t>
      </w:r>
      <w:r w:rsidRPr="00477922">
        <w:rPr>
          <w:rFonts w:eastAsia="Times New Roman" w:cs="Times New Roman"/>
          <w:szCs w:val="28"/>
          <w:lang w:eastAsia="ru-RU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23546E">
        <w:rPr>
          <w:rFonts w:eastAsia="Times New Roman" w:cs="Times New Roman"/>
          <w:szCs w:val="28"/>
          <w:lang w:eastAsia="ru-RU"/>
        </w:rPr>
        <w:t xml:space="preserve">від </w:t>
      </w:r>
      <w:r w:rsidR="0023546E" w:rsidRPr="0023546E">
        <w:rPr>
          <w:rFonts w:eastAsia="Times New Roman" w:cs="Times New Roman"/>
          <w:szCs w:val="28"/>
          <w:lang w:eastAsia="ru-RU"/>
        </w:rPr>
        <w:t>01.08.2017 № 83, від 15.11.2017</w:t>
      </w:r>
      <w:r w:rsidRPr="0023546E">
        <w:rPr>
          <w:rFonts w:eastAsia="Times New Roman" w:cs="Times New Roman"/>
          <w:szCs w:val="28"/>
          <w:lang w:eastAsia="ru-RU"/>
        </w:rPr>
        <w:t xml:space="preserve"> № </w:t>
      </w:r>
      <w:r w:rsidR="0023546E" w:rsidRPr="0023546E">
        <w:rPr>
          <w:rFonts w:eastAsia="Times New Roman" w:cs="Times New Roman"/>
          <w:szCs w:val="28"/>
          <w:lang w:eastAsia="ru-RU"/>
        </w:rPr>
        <w:t>95</w:t>
      </w:r>
      <w:r w:rsidRPr="0023546E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>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5415E4" w:rsidRPr="003F5791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="005415E4" w:rsidRPr="003F5791">
        <w:rPr>
          <w:rStyle w:val="rvts37"/>
          <w:bCs/>
          <w:color w:val="000000"/>
          <w:szCs w:val="28"/>
          <w:bdr w:val="none" w:sz="0" w:space="0" w:color="auto" w:frame="1"/>
        </w:rPr>
        <w:t>-</w:t>
      </w:r>
      <w:r w:rsidR="005415E4" w:rsidRPr="003F5791">
        <w:rPr>
          <w:rStyle w:val="rvts37"/>
          <w:bCs/>
          <w:color w:val="000000"/>
          <w:szCs w:val="28"/>
          <w:bdr w:val="none" w:sz="0" w:space="0" w:color="auto" w:frame="1"/>
          <w:vertAlign w:val="superscript"/>
        </w:rPr>
        <w:t>1</w:t>
      </w:r>
      <w:r w:rsidR="005415E4">
        <w:rPr>
          <w:rFonts w:eastAsia="Times New Roman" w:cs="Times New Roman"/>
          <w:szCs w:val="28"/>
          <w:lang w:eastAsia="ru-RU"/>
        </w:rPr>
        <w:t>,</w:t>
      </w:r>
      <w:r w:rsidR="007A7396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477922">
        <w:rPr>
          <w:rFonts w:eastAsia="Times New Roman" w:cs="Times New Roman"/>
          <w:szCs w:val="28"/>
          <w:lang w:eastAsia="ru-RU"/>
        </w:rPr>
        <w:t>118, 121</w:t>
      </w:r>
      <w:r w:rsidR="005415E4"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46DEA" w:rsidRPr="00477922" w:rsidRDefault="00946DEA" w:rsidP="00946DEA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46DEA" w:rsidRPr="00477922" w:rsidRDefault="00946DEA" w:rsidP="00946DEA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46DEA" w:rsidRPr="00477922" w:rsidRDefault="00946DEA" w:rsidP="00946DEA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46DEA" w:rsidRDefault="00946DEA" w:rsidP="002B578F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  <w:t>Надати дозвіл на розроблення проектів землеустрою щодо відведення земельних ділянок у власність громадянам, учасникам АТО</w:t>
      </w:r>
      <w:r w:rsidRPr="00B07EB4">
        <w:rPr>
          <w:rFonts w:eastAsia="Times New Roman" w:cs="Times New Roman"/>
          <w:szCs w:val="28"/>
          <w:lang w:eastAsia="ru-RU"/>
        </w:rPr>
        <w:t xml:space="preserve"> для будівництва і обслуговування жилого будинку, господарських будівель і споруд згідно з додатком</w:t>
      </w:r>
      <w:r w:rsidR="002B578F">
        <w:rPr>
          <w:rFonts w:eastAsia="Times New Roman" w:cs="Times New Roman"/>
          <w:szCs w:val="28"/>
          <w:lang w:eastAsia="ru-RU"/>
        </w:rPr>
        <w:t>.</w:t>
      </w:r>
    </w:p>
    <w:p w:rsidR="00946DEA" w:rsidRPr="00477922" w:rsidRDefault="00946DEA" w:rsidP="00946DE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46DEA" w:rsidRPr="00477922" w:rsidRDefault="00946DEA" w:rsidP="00946DE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46DEA" w:rsidRPr="00477922" w:rsidRDefault="00946DEA" w:rsidP="00946DE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46DEA" w:rsidRPr="00477922" w:rsidRDefault="00946DEA" w:rsidP="00946DE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46DEA" w:rsidRPr="00477922" w:rsidRDefault="00946DEA" w:rsidP="00946DE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46DEA" w:rsidRPr="00477922" w:rsidRDefault="00946DEA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46DEA" w:rsidRPr="00477922" w:rsidRDefault="00946DEA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46DEA" w:rsidRPr="00477922" w:rsidRDefault="00946DEA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46DEA" w:rsidRDefault="00946DEA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46DEA" w:rsidRDefault="00946DEA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46DEA" w:rsidRPr="00477922" w:rsidRDefault="00946DEA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46DEA" w:rsidRPr="00477922" w:rsidRDefault="00946DEA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46DEA" w:rsidRPr="00477922" w:rsidRDefault="00946DEA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946DEA" w:rsidRPr="00477922" w:rsidRDefault="00946DEA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946DEA" w:rsidRPr="00477922" w:rsidRDefault="00946DEA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946DEA" w:rsidRPr="00477922" w:rsidSect="00B37A71">
          <w:pgSz w:w="11906" w:h="16838" w:code="9"/>
          <w:pgMar w:top="567" w:right="567" w:bottom="567" w:left="1701" w:header="720" w:footer="720" w:gutter="0"/>
          <w:cols w:space="720"/>
        </w:sectPr>
      </w:pPr>
    </w:p>
    <w:p w:rsidR="00946DEA" w:rsidRPr="00477922" w:rsidRDefault="00946DEA" w:rsidP="00946DEA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946DEA" w:rsidRPr="00477922" w:rsidRDefault="00946DEA" w:rsidP="00946DEA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946DEA" w:rsidRPr="00477922" w:rsidRDefault="00946DEA" w:rsidP="00946DEA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«Про надання дозволу на розроблення проектів землеустрою щодо відведення земельних ділянок учасникам АТО»</w:t>
      </w:r>
    </w:p>
    <w:p w:rsidR="00946DEA" w:rsidRPr="00477922" w:rsidRDefault="00946DEA" w:rsidP="00946DEA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2017 року №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477922">
        <w:rPr>
          <w:rFonts w:eastAsia="Times New Roman" w:cs="Times New Roman"/>
          <w:szCs w:val="28"/>
          <w:lang w:eastAsia="ru-RU"/>
        </w:rPr>
        <w:t xml:space="preserve">        -МР</w:t>
      </w:r>
    </w:p>
    <w:p w:rsidR="00946DEA" w:rsidRPr="00477922" w:rsidRDefault="00946DEA" w:rsidP="00946DEA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СПИСОК</w:t>
      </w:r>
    </w:p>
    <w:p w:rsidR="00946DEA" w:rsidRPr="00477922" w:rsidRDefault="00946DEA" w:rsidP="00946DE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учасників АТО, яким надається дозвіл 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Y="1"/>
        <w:tblOverlap w:val="never"/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966"/>
        <w:gridCol w:w="4694"/>
        <w:gridCol w:w="1980"/>
        <w:gridCol w:w="1772"/>
      </w:tblGrid>
      <w:tr w:rsidR="00946DEA" w:rsidRPr="00477922" w:rsidTr="00EA47AA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46DEA" w:rsidRPr="00477922" w:rsidRDefault="00946DEA" w:rsidP="00EA47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:rsidR="00946DEA" w:rsidRPr="00477922" w:rsidRDefault="00946DEA" w:rsidP="00EA47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46DEA" w:rsidRPr="00477922" w:rsidRDefault="00946DEA" w:rsidP="00EA47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477922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</w:p>
        </w:tc>
        <w:tc>
          <w:tcPr>
            <w:tcW w:w="4694" w:type="dxa"/>
            <w:tcBorders>
              <w:bottom w:val="single" w:sz="4" w:space="0" w:color="auto"/>
            </w:tcBorders>
          </w:tcPr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946DEA" w:rsidRPr="00477922" w:rsidTr="00EA47AA">
        <w:tc>
          <w:tcPr>
            <w:tcW w:w="817" w:type="dxa"/>
            <w:tcBorders>
              <w:bottom w:val="single" w:sz="4" w:space="0" w:color="auto"/>
            </w:tcBorders>
          </w:tcPr>
          <w:p w:rsidR="00946DEA" w:rsidRPr="00477922" w:rsidRDefault="00946DEA" w:rsidP="00EA47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4694" w:type="dxa"/>
            <w:tcBorders>
              <w:bottom w:val="single" w:sz="4" w:space="0" w:color="auto"/>
            </w:tcBorders>
          </w:tcPr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946DEA" w:rsidRPr="00477922" w:rsidTr="00EA47AA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46DEA" w:rsidRPr="00477922" w:rsidRDefault="00946DEA" w:rsidP="00946DE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040A34" w:rsidRDefault="007873F2" w:rsidP="00946DE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Петренко Василь Вікторович,</w:t>
            </w:r>
          </w:p>
          <w:p w:rsidR="007873F2" w:rsidRDefault="007873F2" w:rsidP="00946DE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2775302116,</w:t>
            </w:r>
          </w:p>
          <w:p w:rsidR="007873F2" w:rsidRPr="00946DEA" w:rsidRDefault="007873F2" w:rsidP="00946DE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Координаційної ради учасників АТО від 20.11.2017 № 45)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946DEA" w:rsidRPr="00946DEA" w:rsidRDefault="007873F2" w:rsidP="00946DE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Сагайдачного та проїзду Андріївський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46DEA" w:rsidRPr="00946DEA" w:rsidRDefault="007873F2" w:rsidP="00946DE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946DEA" w:rsidRPr="00946DEA" w:rsidRDefault="007873F2" w:rsidP="00946DE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8B48D1" w:rsidRPr="00477922" w:rsidTr="00EA47AA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B48D1" w:rsidRDefault="008B48D1" w:rsidP="008B48D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8B48D1" w:rsidRDefault="008B48D1" w:rsidP="008B48D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Журавель Євгеній Валерійович,</w:t>
            </w:r>
          </w:p>
          <w:p w:rsidR="008B48D1" w:rsidRDefault="008B48D1" w:rsidP="008B48D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2899022174,</w:t>
            </w:r>
          </w:p>
          <w:p w:rsidR="008B48D1" w:rsidRPr="00946DEA" w:rsidRDefault="008B48D1" w:rsidP="008B48D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>
              <w:rPr>
                <w:rFonts w:eastAsia="Times New Roman" w:cs="Times New Roman"/>
                <w:szCs w:val="28"/>
                <w:lang w:eastAsia="ru-RU"/>
              </w:rPr>
              <w:t>протокол Координаційної ради учасників АТО від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15.11.2017 №44)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8B48D1" w:rsidRPr="00946DEA" w:rsidRDefault="008B48D1" w:rsidP="008B48D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Сагайдачного та проїзду Андріївський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B48D1" w:rsidRPr="00946DEA" w:rsidRDefault="008B48D1" w:rsidP="008B48D1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8B48D1" w:rsidRPr="00946DEA" w:rsidRDefault="008B48D1" w:rsidP="008B48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A833A4" w:rsidRPr="00477922" w:rsidTr="00EA47AA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833A4" w:rsidRDefault="00A833A4" w:rsidP="00A833A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A833A4" w:rsidRDefault="00A833A4" w:rsidP="00A833A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Тиртов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Ігор Олександрович,</w:t>
            </w:r>
          </w:p>
          <w:p w:rsidR="00A833A4" w:rsidRDefault="00A833A4" w:rsidP="00A833A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2519113575</w:t>
            </w:r>
            <w:r w:rsidR="009241E8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9241E8" w:rsidRDefault="008608FE" w:rsidP="00A833A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>
              <w:rPr>
                <w:rFonts w:eastAsia="Times New Roman" w:cs="Times New Roman"/>
                <w:szCs w:val="28"/>
                <w:lang w:eastAsia="ru-RU"/>
              </w:rPr>
              <w:t>протокол Координаційної ради учасників АТО від 20.11.2017 № 45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  <w:p w:rsidR="008608FE" w:rsidRDefault="008608FE" w:rsidP="00A833A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8608FE" w:rsidRDefault="008608FE" w:rsidP="00A833A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8608FE" w:rsidRDefault="008608FE" w:rsidP="00A833A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A833A4" w:rsidRPr="00946DEA" w:rsidRDefault="00A833A4" w:rsidP="00A833A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проїзд Андріївський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833A4" w:rsidRPr="00946DEA" w:rsidRDefault="00A833A4" w:rsidP="00A833A4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A833A4" w:rsidRPr="00946DEA" w:rsidRDefault="00A833A4" w:rsidP="00A833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A833A4" w:rsidRPr="00477922" w:rsidTr="00EA47AA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833A4" w:rsidRDefault="00A833A4" w:rsidP="00A833A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A833A4" w:rsidRDefault="00A833A4" w:rsidP="00A833A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Балика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Юрій Борисович,</w:t>
            </w:r>
          </w:p>
          <w:p w:rsidR="00A833A4" w:rsidRDefault="00A833A4" w:rsidP="00A833A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3038710114</w:t>
            </w:r>
            <w:r w:rsidR="009241E8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9241E8" w:rsidRDefault="008608FE" w:rsidP="00A833A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протокол Координаційної ради учасників АТО від 20.11.2017 № 45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A833A4" w:rsidRPr="00946DEA" w:rsidRDefault="00A833A4" w:rsidP="00A833A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проїзд Андріївський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833A4" w:rsidRPr="00946DEA" w:rsidRDefault="00A833A4" w:rsidP="00A833A4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A833A4" w:rsidRPr="00946DEA" w:rsidRDefault="00A833A4" w:rsidP="00A833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A833A4" w:rsidRPr="00477922" w:rsidTr="00EA47AA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833A4" w:rsidRDefault="00A833A4" w:rsidP="00A833A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A833A4" w:rsidRDefault="00A833A4" w:rsidP="00A833A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Євлаш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Олег Миколайович,</w:t>
            </w:r>
          </w:p>
          <w:p w:rsidR="00A833A4" w:rsidRDefault="00A833A4" w:rsidP="00A833A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2581815790</w:t>
            </w:r>
            <w:r w:rsidR="009241E8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9241E8" w:rsidRDefault="008608FE" w:rsidP="00A833A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протокол Координаційної ради учасників АТО від 20.11.2017 № 45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A833A4" w:rsidRPr="00946DEA" w:rsidRDefault="00A833A4" w:rsidP="00A833A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проїзд Андріївський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833A4" w:rsidRPr="00946DEA" w:rsidRDefault="00A833A4" w:rsidP="00A833A4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A833A4" w:rsidRPr="00946DEA" w:rsidRDefault="00A833A4" w:rsidP="00A833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A833A4" w:rsidRDefault="00A833A4" w:rsidP="00A833A4">
      <w:pPr>
        <w:ind w:firstLine="0"/>
      </w:pPr>
    </w:p>
    <w:p w:rsidR="00A833A4" w:rsidRPr="00AB5DBC" w:rsidRDefault="00A833A4" w:rsidP="00863472">
      <w:pPr>
        <w:pStyle w:val="a4"/>
        <w:jc w:val="both"/>
        <w:rPr>
          <w:szCs w:val="28"/>
        </w:rPr>
      </w:pPr>
      <w:proofErr w:type="spellStart"/>
      <w:r w:rsidRPr="00AB5DBC">
        <w:rPr>
          <w:szCs w:val="28"/>
        </w:rPr>
        <w:t>Cумський</w:t>
      </w:r>
      <w:proofErr w:type="spellEnd"/>
      <w:r w:rsidRPr="00AB5DBC">
        <w:rPr>
          <w:szCs w:val="28"/>
        </w:rPr>
        <w:t xml:space="preserve"> міський голова                                                                       </w:t>
      </w:r>
      <w:r w:rsidRPr="00AB5DBC">
        <w:rPr>
          <w:szCs w:val="28"/>
        </w:rPr>
        <w:tab/>
      </w:r>
      <w:r w:rsidRPr="00AB5DBC">
        <w:rPr>
          <w:szCs w:val="28"/>
        </w:rPr>
        <w:tab/>
      </w:r>
      <w:r w:rsidRPr="00AB5DBC">
        <w:rPr>
          <w:szCs w:val="28"/>
        </w:rPr>
        <w:tab/>
      </w:r>
      <w:r w:rsidRPr="00AB5DBC">
        <w:rPr>
          <w:szCs w:val="28"/>
        </w:rPr>
        <w:tab/>
      </w:r>
      <w:r>
        <w:rPr>
          <w:szCs w:val="28"/>
        </w:rPr>
        <w:t xml:space="preserve">                  </w:t>
      </w:r>
      <w:r w:rsidR="00863472">
        <w:rPr>
          <w:szCs w:val="28"/>
        </w:rPr>
        <w:t xml:space="preserve">           </w:t>
      </w:r>
      <w:r>
        <w:rPr>
          <w:szCs w:val="28"/>
        </w:rPr>
        <w:t xml:space="preserve">           </w:t>
      </w:r>
      <w:r w:rsidRPr="00AB5DBC">
        <w:rPr>
          <w:szCs w:val="28"/>
        </w:rPr>
        <w:t>О.М. Лисенко</w:t>
      </w:r>
    </w:p>
    <w:p w:rsidR="00A833A4" w:rsidRPr="00AB5DBC" w:rsidRDefault="00A833A4" w:rsidP="00A833A4">
      <w:pPr>
        <w:rPr>
          <w:szCs w:val="28"/>
        </w:rPr>
      </w:pPr>
    </w:p>
    <w:p w:rsidR="00A833A4" w:rsidRPr="00F70C21" w:rsidRDefault="00A833A4" w:rsidP="00863472">
      <w:pPr>
        <w:tabs>
          <w:tab w:val="left" w:pos="14580"/>
        </w:tabs>
        <w:ind w:firstLine="0"/>
        <w:rPr>
          <w:sz w:val="24"/>
          <w:szCs w:val="24"/>
        </w:rPr>
      </w:pPr>
      <w:r w:rsidRPr="00F70C21">
        <w:rPr>
          <w:sz w:val="24"/>
          <w:szCs w:val="24"/>
        </w:rPr>
        <w:t>Виконавець: Клименко Ю.М.</w:t>
      </w:r>
    </w:p>
    <w:p w:rsidR="00A833A4" w:rsidRDefault="00A833A4"/>
    <w:sectPr w:rsidR="00A833A4" w:rsidSect="00946DE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46"/>
    <w:rsid w:val="00003B68"/>
    <w:rsid w:val="00040A34"/>
    <w:rsid w:val="00065AC0"/>
    <w:rsid w:val="000E4400"/>
    <w:rsid w:val="001937B0"/>
    <w:rsid w:val="0023546E"/>
    <w:rsid w:val="002B578F"/>
    <w:rsid w:val="00327BD1"/>
    <w:rsid w:val="00335EEE"/>
    <w:rsid w:val="0034606D"/>
    <w:rsid w:val="00351C91"/>
    <w:rsid w:val="003839E9"/>
    <w:rsid w:val="00410288"/>
    <w:rsid w:val="00414F5A"/>
    <w:rsid w:val="00487E71"/>
    <w:rsid w:val="004B5346"/>
    <w:rsid w:val="0053321E"/>
    <w:rsid w:val="005415E4"/>
    <w:rsid w:val="005743E0"/>
    <w:rsid w:val="005B4617"/>
    <w:rsid w:val="006826B3"/>
    <w:rsid w:val="006869F7"/>
    <w:rsid w:val="006C4243"/>
    <w:rsid w:val="00721888"/>
    <w:rsid w:val="007873F2"/>
    <w:rsid w:val="007A7396"/>
    <w:rsid w:val="008608FE"/>
    <w:rsid w:val="00863472"/>
    <w:rsid w:val="008B48D1"/>
    <w:rsid w:val="009241E8"/>
    <w:rsid w:val="00946DEA"/>
    <w:rsid w:val="0095348F"/>
    <w:rsid w:val="009D4E14"/>
    <w:rsid w:val="009E4545"/>
    <w:rsid w:val="00A833A4"/>
    <w:rsid w:val="00AE53DA"/>
    <w:rsid w:val="00B14D12"/>
    <w:rsid w:val="00B43C55"/>
    <w:rsid w:val="00C43A90"/>
    <w:rsid w:val="00D91BB3"/>
    <w:rsid w:val="00DC0D12"/>
    <w:rsid w:val="00E337DA"/>
    <w:rsid w:val="00E43ED0"/>
    <w:rsid w:val="00F07995"/>
    <w:rsid w:val="00F4105C"/>
    <w:rsid w:val="00F7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02B12-4F06-4630-872A-E3ED7DEA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DE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DEA"/>
    <w:pPr>
      <w:ind w:left="720"/>
      <w:contextualSpacing/>
    </w:pPr>
  </w:style>
  <w:style w:type="paragraph" w:styleId="a4">
    <w:name w:val="Body Text"/>
    <w:basedOn w:val="a"/>
    <w:link w:val="a5"/>
    <w:rsid w:val="00A833A4"/>
    <w:pPr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833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9">
    <w:name w:val="rvts9"/>
    <w:basedOn w:val="a0"/>
    <w:rsid w:val="005415E4"/>
  </w:style>
  <w:style w:type="character" w:customStyle="1" w:styleId="rvts37">
    <w:name w:val="rvts37"/>
    <w:basedOn w:val="a0"/>
    <w:rsid w:val="00541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1937</Words>
  <Characters>1105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2017-11-06T12:34:00Z</dcterms:created>
  <dcterms:modified xsi:type="dcterms:W3CDTF">2017-11-23T09:42:00Z</dcterms:modified>
</cp:coreProperties>
</file>