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A4" w:rsidRPr="008E4F52" w:rsidRDefault="00D24CA4" w:rsidP="00A46995">
      <w:pPr>
        <w:jc w:val="center"/>
        <w:rPr>
          <w:spacing w:val="20"/>
          <w:sz w:val="32"/>
          <w:szCs w:val="32"/>
        </w:rPr>
      </w:pPr>
      <w:r w:rsidRPr="008E4F52">
        <w:rPr>
          <w:spacing w:val="20"/>
          <w:sz w:val="32"/>
          <w:szCs w:val="32"/>
        </w:rPr>
        <w:t>ПОРІВНЯЛЬНА ТАБЛИЦЯ</w:t>
      </w:r>
    </w:p>
    <w:p w:rsidR="00201570" w:rsidRPr="00373A5D" w:rsidRDefault="00D24CA4" w:rsidP="00C23A93">
      <w:pPr>
        <w:jc w:val="center"/>
        <w:rPr>
          <w:sz w:val="28"/>
          <w:szCs w:val="28"/>
        </w:rPr>
      </w:pPr>
      <w:r w:rsidRPr="00373A5D">
        <w:rPr>
          <w:sz w:val="28"/>
          <w:szCs w:val="28"/>
        </w:rPr>
        <w:t xml:space="preserve">до </w:t>
      </w:r>
      <w:proofErr w:type="spellStart"/>
      <w:r w:rsidRPr="00373A5D">
        <w:rPr>
          <w:sz w:val="28"/>
          <w:szCs w:val="28"/>
        </w:rPr>
        <w:t>проєкту</w:t>
      </w:r>
      <w:proofErr w:type="spellEnd"/>
      <w:r w:rsidRPr="00373A5D">
        <w:rPr>
          <w:sz w:val="28"/>
          <w:szCs w:val="28"/>
        </w:rPr>
        <w:t xml:space="preserve"> рішення Сумської міської ради</w:t>
      </w:r>
    </w:p>
    <w:p w:rsidR="00D24CA4" w:rsidRPr="00373A5D" w:rsidRDefault="00D24CA4" w:rsidP="00C23A93">
      <w:pPr>
        <w:jc w:val="center"/>
        <w:rPr>
          <w:b/>
          <w:sz w:val="28"/>
          <w:szCs w:val="28"/>
        </w:rPr>
      </w:pPr>
      <w:r w:rsidRPr="00373A5D">
        <w:rPr>
          <w:b/>
          <w:sz w:val="28"/>
          <w:szCs w:val="28"/>
        </w:rPr>
        <w:t>«</w:t>
      </w:r>
      <w:r w:rsidR="00373A5D" w:rsidRPr="00373A5D">
        <w:rPr>
          <w:bCs/>
          <w:sz w:val="28"/>
          <w:szCs w:val="28"/>
        </w:rPr>
        <w:t xml:space="preserve">Про внесення змін </w:t>
      </w:r>
      <w:r w:rsidR="002A21F5">
        <w:rPr>
          <w:bCs/>
          <w:sz w:val="28"/>
          <w:szCs w:val="28"/>
        </w:rPr>
        <w:t xml:space="preserve">до </w:t>
      </w:r>
      <w:r w:rsidR="00373A5D" w:rsidRPr="00373A5D">
        <w:rPr>
          <w:bCs/>
          <w:sz w:val="28"/>
          <w:szCs w:val="28"/>
        </w:rPr>
        <w:t xml:space="preserve">рішення Сумської міської ради від </w:t>
      </w:r>
      <w:r w:rsidR="00373A5D" w:rsidRPr="00373A5D">
        <w:rPr>
          <w:sz w:val="28"/>
          <w:szCs w:val="28"/>
        </w:rPr>
        <w:t>30 березня 2016 року № 524-МР «Про створення комунальної установи «Центр учасників бойових дій» Сумської міської ради» (зі змінами)</w:t>
      </w:r>
      <w:r w:rsidR="00A46995" w:rsidRPr="00373A5D">
        <w:rPr>
          <w:b/>
          <w:sz w:val="28"/>
          <w:szCs w:val="28"/>
        </w:rPr>
        <w:t>»</w:t>
      </w:r>
    </w:p>
    <w:p w:rsidR="00201570" w:rsidRPr="00373A5D" w:rsidRDefault="00201570" w:rsidP="00C23A93">
      <w:pPr>
        <w:jc w:val="center"/>
        <w:rPr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7621"/>
        <w:gridCol w:w="2693"/>
        <w:gridCol w:w="4395"/>
      </w:tblGrid>
      <w:tr w:rsidR="001D3B6A" w:rsidRPr="00373A5D" w:rsidTr="000C68EE">
        <w:tc>
          <w:tcPr>
            <w:tcW w:w="7621" w:type="dxa"/>
          </w:tcPr>
          <w:p w:rsidR="001D3B6A" w:rsidRPr="00373A5D" w:rsidRDefault="00A46995" w:rsidP="00A46995">
            <w:pPr>
              <w:jc w:val="center"/>
              <w:rPr>
                <w:sz w:val="28"/>
                <w:szCs w:val="28"/>
              </w:rPr>
            </w:pPr>
            <w:r w:rsidRPr="00373A5D">
              <w:rPr>
                <w:sz w:val="28"/>
                <w:szCs w:val="28"/>
              </w:rPr>
              <w:t>Чинна редакція</w:t>
            </w:r>
          </w:p>
        </w:tc>
        <w:tc>
          <w:tcPr>
            <w:tcW w:w="7088" w:type="dxa"/>
            <w:gridSpan w:val="2"/>
          </w:tcPr>
          <w:p w:rsidR="001D3B6A" w:rsidRPr="00373A5D" w:rsidRDefault="00A46995" w:rsidP="00A46995">
            <w:pPr>
              <w:tabs>
                <w:tab w:val="left" w:pos="1134"/>
              </w:tabs>
              <w:jc w:val="center"/>
              <w:rPr>
                <w:sz w:val="28"/>
                <w:szCs w:val="28"/>
                <w:lang w:eastAsia="uk-UA"/>
              </w:rPr>
            </w:pPr>
            <w:r w:rsidRPr="00373A5D">
              <w:rPr>
                <w:sz w:val="28"/>
                <w:szCs w:val="28"/>
                <w:lang w:eastAsia="uk-UA"/>
              </w:rPr>
              <w:t>Редакція з урахуванням змін</w:t>
            </w:r>
          </w:p>
        </w:tc>
      </w:tr>
      <w:tr w:rsidR="002264B3" w:rsidRPr="00373A5D" w:rsidTr="000C68EE">
        <w:tc>
          <w:tcPr>
            <w:tcW w:w="7621" w:type="dxa"/>
          </w:tcPr>
          <w:p w:rsidR="002264B3" w:rsidRPr="00373A5D" w:rsidRDefault="0022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gridSpan w:val="2"/>
          </w:tcPr>
          <w:p w:rsidR="002264B3" w:rsidRPr="00AC6347" w:rsidRDefault="002264B3" w:rsidP="002264B3">
            <w:pPr>
              <w:spacing w:line="240" w:lineRule="atLeast"/>
              <w:ind w:firstLine="720"/>
              <w:jc w:val="both"/>
              <w:rPr>
                <w:i/>
                <w:sz w:val="28"/>
                <w:szCs w:val="28"/>
              </w:rPr>
            </w:pPr>
            <w:r w:rsidRPr="00AC6347">
              <w:rPr>
                <w:i/>
                <w:sz w:val="28"/>
                <w:szCs w:val="28"/>
              </w:rPr>
              <w:t xml:space="preserve">Доповнити розділ 1 додатку 1 до рішення пунктом </w:t>
            </w:r>
            <w:r>
              <w:rPr>
                <w:i/>
                <w:sz w:val="28"/>
                <w:szCs w:val="28"/>
              </w:rPr>
              <w:t xml:space="preserve">1.13 </w:t>
            </w:r>
            <w:r w:rsidRPr="00AC6347">
              <w:rPr>
                <w:i/>
                <w:sz w:val="28"/>
                <w:szCs w:val="28"/>
              </w:rPr>
              <w:t>в наступній редакції:</w:t>
            </w:r>
          </w:p>
          <w:p w:rsidR="002264B3" w:rsidRDefault="002264B3" w:rsidP="002264B3">
            <w:pPr>
              <w:tabs>
                <w:tab w:val="left" w:pos="7797"/>
              </w:tabs>
              <w:ind w:firstLine="601"/>
              <w:jc w:val="both"/>
              <w:rPr>
                <w:i/>
                <w:sz w:val="28"/>
                <w:szCs w:val="28"/>
              </w:rPr>
            </w:pPr>
            <w:r w:rsidRPr="0001194A">
              <w:rPr>
                <w:b/>
                <w:sz w:val="28"/>
                <w:szCs w:val="28"/>
              </w:rPr>
              <w:t>1.13.</w:t>
            </w:r>
            <w:r>
              <w:rPr>
                <w:sz w:val="28"/>
                <w:szCs w:val="28"/>
              </w:rPr>
              <w:t xml:space="preserve"> </w:t>
            </w:r>
            <w:r w:rsidRPr="00E66B4B">
              <w:rPr>
                <w:sz w:val="28"/>
                <w:szCs w:val="28"/>
              </w:rPr>
              <w:t>Представництво інтересів</w:t>
            </w:r>
            <w:r>
              <w:rPr>
                <w:sz w:val="28"/>
                <w:szCs w:val="28"/>
              </w:rPr>
              <w:t xml:space="preserve"> Центру в усіх судових інстанціях </w:t>
            </w:r>
            <w:bookmarkStart w:id="0" w:name="_GoBack"/>
            <w:bookmarkEnd w:id="0"/>
            <w:r>
              <w:rPr>
                <w:sz w:val="28"/>
                <w:szCs w:val="28"/>
              </w:rPr>
              <w:t>може здійснюватися уповноваженими особами департаменту з наданням останнім всіх можливих процесуальних прав.</w:t>
            </w:r>
          </w:p>
        </w:tc>
      </w:tr>
      <w:tr w:rsidR="009D04E5" w:rsidRPr="00373A5D" w:rsidTr="000C68EE">
        <w:tc>
          <w:tcPr>
            <w:tcW w:w="7621" w:type="dxa"/>
          </w:tcPr>
          <w:p w:rsidR="009D04E5" w:rsidRPr="00373A5D" w:rsidRDefault="009D04E5">
            <w:pPr>
              <w:rPr>
                <w:sz w:val="28"/>
                <w:szCs w:val="28"/>
              </w:rPr>
            </w:pPr>
            <w:r w:rsidRPr="00373A5D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  <w:gridSpan w:val="2"/>
          </w:tcPr>
          <w:p w:rsidR="00373A5D" w:rsidRPr="00D14B70" w:rsidRDefault="00E501C0" w:rsidP="002264B3">
            <w:pPr>
              <w:tabs>
                <w:tab w:val="left" w:pos="7797"/>
              </w:tabs>
              <w:ind w:firstLine="60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373A5D" w:rsidRPr="00D14B70">
              <w:rPr>
                <w:i/>
                <w:sz w:val="28"/>
                <w:szCs w:val="28"/>
              </w:rPr>
              <w:t xml:space="preserve">оповнити розділ 3 додатку 1 до рішення пунктом </w:t>
            </w:r>
            <w:r w:rsidR="002264B3">
              <w:rPr>
                <w:i/>
                <w:sz w:val="28"/>
                <w:szCs w:val="28"/>
              </w:rPr>
              <w:t xml:space="preserve">3.2.12 </w:t>
            </w:r>
            <w:r w:rsidR="00373A5D" w:rsidRPr="00D14B70">
              <w:rPr>
                <w:i/>
                <w:sz w:val="28"/>
                <w:szCs w:val="28"/>
              </w:rPr>
              <w:t>в наступній редакції:</w:t>
            </w:r>
          </w:p>
          <w:p w:rsidR="009D04E5" w:rsidRPr="00373A5D" w:rsidRDefault="00373A5D" w:rsidP="00F304B6">
            <w:pPr>
              <w:pStyle w:val="13641"/>
              <w:spacing w:before="0" w:beforeAutospacing="0" w:after="0" w:afterAutospacing="0"/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AC6347">
              <w:rPr>
                <w:b/>
                <w:sz w:val="28"/>
                <w:szCs w:val="28"/>
              </w:rPr>
              <w:t>3.2.12</w:t>
            </w:r>
            <w:r w:rsidRPr="00D14B70">
              <w:rPr>
                <w:sz w:val="28"/>
                <w:szCs w:val="28"/>
              </w:rPr>
              <w:t>. Узгоджу</w:t>
            </w:r>
            <w:r w:rsidR="002A21F5">
              <w:rPr>
                <w:sz w:val="28"/>
                <w:szCs w:val="28"/>
              </w:rPr>
              <w:t>є</w:t>
            </w:r>
            <w:r w:rsidRPr="00D14B70">
              <w:rPr>
                <w:sz w:val="28"/>
                <w:szCs w:val="28"/>
              </w:rPr>
              <w:t xml:space="preserve"> з Управлінням комунального майна Сумської міської ради питання у сфері публічних закупівель згідно з Порядком узгодження здійснення публічних закупівель на території Сумської</w:t>
            </w:r>
            <w:r w:rsidR="006562C5">
              <w:rPr>
                <w:sz w:val="28"/>
                <w:szCs w:val="28"/>
              </w:rPr>
              <w:t xml:space="preserve"> міської територіальної громади, затвердженого </w:t>
            </w:r>
            <w:r w:rsidR="00F304B6">
              <w:rPr>
                <w:sz w:val="28"/>
                <w:szCs w:val="28"/>
              </w:rPr>
              <w:t>Засновником</w:t>
            </w:r>
            <w:r w:rsidRPr="00D14B70">
              <w:rPr>
                <w:sz w:val="28"/>
                <w:szCs w:val="28"/>
              </w:rPr>
              <w:t>.</w:t>
            </w:r>
          </w:p>
        </w:tc>
      </w:tr>
      <w:tr w:rsidR="002E3D50" w:rsidRPr="00373A5D" w:rsidTr="002E3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2"/>
          </w:tcPr>
          <w:p w:rsidR="006562C5" w:rsidRDefault="006562C5" w:rsidP="00BB0EAC">
            <w:pPr>
              <w:rPr>
                <w:color w:val="000000"/>
                <w:sz w:val="28"/>
                <w:szCs w:val="28"/>
              </w:rPr>
            </w:pPr>
          </w:p>
          <w:p w:rsidR="002E3D50" w:rsidRPr="00373A5D" w:rsidRDefault="002E3D50" w:rsidP="00BB0EAC">
            <w:pPr>
              <w:rPr>
                <w:color w:val="000000"/>
                <w:sz w:val="28"/>
                <w:szCs w:val="28"/>
              </w:rPr>
            </w:pPr>
            <w:r w:rsidRPr="00373A5D">
              <w:rPr>
                <w:color w:val="000000"/>
                <w:sz w:val="28"/>
                <w:szCs w:val="28"/>
              </w:rPr>
              <w:t xml:space="preserve">В.о. директора комунальної установи </w:t>
            </w:r>
          </w:p>
          <w:p w:rsidR="002E3D50" w:rsidRPr="00373A5D" w:rsidRDefault="002E3D50" w:rsidP="00BB0EAC">
            <w:pPr>
              <w:rPr>
                <w:color w:val="000000"/>
                <w:sz w:val="28"/>
                <w:szCs w:val="28"/>
              </w:rPr>
            </w:pPr>
            <w:r w:rsidRPr="00373A5D">
              <w:rPr>
                <w:color w:val="000000"/>
                <w:sz w:val="28"/>
                <w:szCs w:val="28"/>
              </w:rPr>
              <w:t xml:space="preserve">«Центр учасників бойових дій» </w:t>
            </w:r>
          </w:p>
          <w:p w:rsidR="002E3D50" w:rsidRPr="00373A5D" w:rsidRDefault="002E3D50" w:rsidP="00BB0EAC">
            <w:pPr>
              <w:rPr>
                <w:sz w:val="28"/>
                <w:szCs w:val="28"/>
              </w:rPr>
            </w:pPr>
            <w:r w:rsidRPr="00373A5D">
              <w:rPr>
                <w:color w:val="000000"/>
                <w:sz w:val="28"/>
                <w:szCs w:val="28"/>
              </w:rPr>
              <w:t>Сумської міської ради</w:t>
            </w:r>
          </w:p>
        </w:tc>
        <w:tc>
          <w:tcPr>
            <w:tcW w:w="4395" w:type="dxa"/>
          </w:tcPr>
          <w:p w:rsidR="002E3D50" w:rsidRPr="00373A5D" w:rsidRDefault="002E3D50" w:rsidP="00BB0EAC">
            <w:pPr>
              <w:ind w:right="-108"/>
              <w:rPr>
                <w:sz w:val="28"/>
                <w:szCs w:val="28"/>
              </w:rPr>
            </w:pPr>
          </w:p>
          <w:p w:rsidR="002E3D50" w:rsidRPr="00373A5D" w:rsidRDefault="002E3D50" w:rsidP="00BB0EAC">
            <w:pPr>
              <w:ind w:right="-108"/>
              <w:rPr>
                <w:sz w:val="28"/>
                <w:szCs w:val="28"/>
              </w:rPr>
            </w:pPr>
          </w:p>
          <w:p w:rsidR="002264B3" w:rsidRDefault="002264B3" w:rsidP="00D14B70">
            <w:pPr>
              <w:ind w:right="-108"/>
              <w:rPr>
                <w:sz w:val="28"/>
                <w:szCs w:val="28"/>
              </w:rPr>
            </w:pPr>
          </w:p>
          <w:p w:rsidR="002E3D50" w:rsidRPr="00373A5D" w:rsidRDefault="0077156A" w:rsidP="00D14B70">
            <w:pPr>
              <w:ind w:right="-108"/>
              <w:rPr>
                <w:sz w:val="28"/>
                <w:szCs w:val="28"/>
              </w:rPr>
            </w:pPr>
            <w:r w:rsidRPr="00373A5D">
              <w:rPr>
                <w:sz w:val="28"/>
                <w:szCs w:val="28"/>
              </w:rPr>
              <w:t>Н</w:t>
            </w:r>
            <w:r w:rsidR="00D14B70">
              <w:rPr>
                <w:sz w:val="28"/>
                <w:szCs w:val="28"/>
              </w:rPr>
              <w:t>.П</w:t>
            </w:r>
            <w:r w:rsidRPr="00373A5D">
              <w:rPr>
                <w:sz w:val="28"/>
                <w:szCs w:val="28"/>
              </w:rPr>
              <w:t xml:space="preserve">. </w:t>
            </w:r>
            <w:proofErr w:type="spellStart"/>
            <w:r w:rsidRPr="00373A5D">
              <w:rPr>
                <w:sz w:val="28"/>
                <w:szCs w:val="28"/>
              </w:rPr>
              <w:t>Ганжа</w:t>
            </w:r>
            <w:proofErr w:type="spellEnd"/>
          </w:p>
        </w:tc>
      </w:tr>
    </w:tbl>
    <w:p w:rsidR="002E3D50" w:rsidRPr="00C270FA" w:rsidRDefault="002E3D50" w:rsidP="00C270FA"/>
    <w:sectPr w:rsidR="002E3D50" w:rsidRPr="00C270FA" w:rsidSect="0020157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0E" w:rsidRDefault="0015010E" w:rsidP="00D24CA4">
      <w:r>
        <w:separator/>
      </w:r>
    </w:p>
  </w:endnote>
  <w:endnote w:type="continuationSeparator" w:id="0">
    <w:p w:rsidR="0015010E" w:rsidRDefault="0015010E" w:rsidP="00D24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0E" w:rsidRDefault="0015010E" w:rsidP="00D24CA4">
      <w:r>
        <w:separator/>
      </w:r>
    </w:p>
  </w:footnote>
  <w:footnote w:type="continuationSeparator" w:id="0">
    <w:p w:rsidR="0015010E" w:rsidRDefault="0015010E" w:rsidP="00D24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7EF3"/>
    <w:multiLevelType w:val="hybridMultilevel"/>
    <w:tmpl w:val="264CBCDE"/>
    <w:lvl w:ilvl="0" w:tplc="E108754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82444A0"/>
    <w:multiLevelType w:val="hybridMultilevel"/>
    <w:tmpl w:val="93ACB4D8"/>
    <w:lvl w:ilvl="0" w:tplc="943C6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B6A"/>
    <w:rsid w:val="0000003A"/>
    <w:rsid w:val="00042B32"/>
    <w:rsid w:val="00053278"/>
    <w:rsid w:val="00054578"/>
    <w:rsid w:val="000C68EE"/>
    <w:rsid w:val="0015010E"/>
    <w:rsid w:val="001570D5"/>
    <w:rsid w:val="00177440"/>
    <w:rsid w:val="001966B9"/>
    <w:rsid w:val="001D3B6A"/>
    <w:rsid w:val="00201570"/>
    <w:rsid w:val="002264B3"/>
    <w:rsid w:val="002A21F5"/>
    <w:rsid w:val="002C1AED"/>
    <w:rsid w:val="002C5867"/>
    <w:rsid w:val="002E3D50"/>
    <w:rsid w:val="003050CE"/>
    <w:rsid w:val="00343232"/>
    <w:rsid w:val="00373A5D"/>
    <w:rsid w:val="003A21F1"/>
    <w:rsid w:val="003D29E8"/>
    <w:rsid w:val="00456E2B"/>
    <w:rsid w:val="00464C2F"/>
    <w:rsid w:val="004A126F"/>
    <w:rsid w:val="004A1AC5"/>
    <w:rsid w:val="004B06AD"/>
    <w:rsid w:val="004B1F3C"/>
    <w:rsid w:val="004E139D"/>
    <w:rsid w:val="00520142"/>
    <w:rsid w:val="00541293"/>
    <w:rsid w:val="0056383B"/>
    <w:rsid w:val="0056787F"/>
    <w:rsid w:val="005B1311"/>
    <w:rsid w:val="005E0545"/>
    <w:rsid w:val="00632F42"/>
    <w:rsid w:val="006562C5"/>
    <w:rsid w:val="00680B84"/>
    <w:rsid w:val="006C1C6D"/>
    <w:rsid w:val="00743E4D"/>
    <w:rsid w:val="0077156A"/>
    <w:rsid w:val="00784188"/>
    <w:rsid w:val="007B0003"/>
    <w:rsid w:val="007B76D4"/>
    <w:rsid w:val="00832C4A"/>
    <w:rsid w:val="00847581"/>
    <w:rsid w:val="008B7EA8"/>
    <w:rsid w:val="008E4F52"/>
    <w:rsid w:val="009155B0"/>
    <w:rsid w:val="009200EF"/>
    <w:rsid w:val="00945809"/>
    <w:rsid w:val="009D04E5"/>
    <w:rsid w:val="009E79EB"/>
    <w:rsid w:val="00A46995"/>
    <w:rsid w:val="00A61731"/>
    <w:rsid w:val="00AC6347"/>
    <w:rsid w:val="00AE210B"/>
    <w:rsid w:val="00B12D9C"/>
    <w:rsid w:val="00B12F65"/>
    <w:rsid w:val="00B4525E"/>
    <w:rsid w:val="00B553E4"/>
    <w:rsid w:val="00BA1C9F"/>
    <w:rsid w:val="00BB3955"/>
    <w:rsid w:val="00BC3F6F"/>
    <w:rsid w:val="00BE57C5"/>
    <w:rsid w:val="00C23A93"/>
    <w:rsid w:val="00C270FA"/>
    <w:rsid w:val="00C50A6C"/>
    <w:rsid w:val="00C87D74"/>
    <w:rsid w:val="00CA5E19"/>
    <w:rsid w:val="00CB1C94"/>
    <w:rsid w:val="00D053C0"/>
    <w:rsid w:val="00D14B70"/>
    <w:rsid w:val="00D24CA4"/>
    <w:rsid w:val="00D33F3A"/>
    <w:rsid w:val="00D3695E"/>
    <w:rsid w:val="00D70A62"/>
    <w:rsid w:val="00DE2EB6"/>
    <w:rsid w:val="00E1759C"/>
    <w:rsid w:val="00E501C0"/>
    <w:rsid w:val="00E654BE"/>
    <w:rsid w:val="00E823EC"/>
    <w:rsid w:val="00F067E5"/>
    <w:rsid w:val="00F24DF7"/>
    <w:rsid w:val="00F304B6"/>
    <w:rsid w:val="00F377A8"/>
    <w:rsid w:val="00F40ADF"/>
    <w:rsid w:val="00F47D6D"/>
    <w:rsid w:val="00F710F6"/>
    <w:rsid w:val="00FD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B6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24C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4CA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D24C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4CA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F067E5"/>
    <w:pPr>
      <w:spacing w:before="100" w:beforeAutospacing="1" w:after="100" w:afterAutospacing="1"/>
    </w:pPr>
    <w:rPr>
      <w:lang w:val="ru-RU"/>
    </w:rPr>
  </w:style>
  <w:style w:type="paragraph" w:customStyle="1" w:styleId="13641">
    <w:name w:val="13641"/>
    <w:aliases w:val="baiaagaaboqcaaadcjmaaawam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3A5D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B6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24C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4CA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D24C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4CA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F067E5"/>
    <w:pPr>
      <w:spacing w:before="100" w:beforeAutospacing="1" w:after="100" w:afterAutospacing="1"/>
    </w:pPr>
    <w:rPr>
      <w:lang w:val="ru-RU"/>
    </w:rPr>
  </w:style>
  <w:style w:type="paragraph" w:customStyle="1" w:styleId="13641">
    <w:name w:val="13641"/>
    <w:aliases w:val="baiaagaaboqcaaadcjmaaawam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3A5D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2022-11-30T12:17:00Z</cp:lastPrinted>
  <dcterms:created xsi:type="dcterms:W3CDTF">2022-12-08T18:29:00Z</dcterms:created>
  <dcterms:modified xsi:type="dcterms:W3CDTF">2022-12-14T13:24:00Z</dcterms:modified>
</cp:coreProperties>
</file>