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72" w:rsidRPr="00010CE8" w:rsidRDefault="00ED6972" w:rsidP="00F66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010CE8" w:rsidRPr="00010CE8" w:rsidRDefault="00010CE8" w:rsidP="00F66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Деталізован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схем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="007B41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розміщення</w:t>
      </w:r>
    </w:p>
    <w:p w:rsidR="00ED6972" w:rsidRDefault="007B4123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асобів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зовнішньої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010CE8"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реклами у м. Суми</w:t>
      </w:r>
    </w:p>
    <w:p w:rsidR="00010CE8" w:rsidRDefault="00010CE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</w:t>
      </w:r>
      <w:r w:rsidR="0095119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графічна частина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</w:p>
    <w:p w:rsidR="00010CE8" w:rsidRDefault="00A747FE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-142240</wp:posOffset>
            </wp:positionH>
            <wp:positionV relativeFrom="margin">
              <wp:posOffset>1061720</wp:posOffset>
            </wp:positionV>
            <wp:extent cx="6305550" cy="67919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умы _ correct 05.06.201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9E" w:rsidRDefault="0095119E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D6972" w:rsidRPr="00632524" w:rsidRDefault="00ED6972" w:rsidP="00F669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6972" w:rsidRPr="00632524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Начальник управління</w:t>
      </w:r>
    </w:p>
    <w:p w:rsidR="00BB2A85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архітектури та містобудування</w:t>
      </w:r>
      <w:r w:rsidR="00BB2A8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</w:p>
    <w:p w:rsidR="00ED6972" w:rsidRPr="00632524" w:rsidRDefault="00BB2A85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="00ED6972"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А.В. Кривцов</w:t>
      </w:r>
    </w:p>
    <w:sectPr w:rsidR="00ED6972" w:rsidRPr="00632524" w:rsidSect="00EB6152">
      <w:headerReference w:type="first" r:id="rId7"/>
      <w:pgSz w:w="11906" w:h="16838"/>
      <w:pgMar w:top="993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E37" w:rsidRDefault="00990E37" w:rsidP="00E236D9">
      <w:pPr>
        <w:spacing w:after="0" w:line="240" w:lineRule="auto"/>
      </w:pPr>
      <w:r>
        <w:separator/>
      </w:r>
    </w:p>
  </w:endnote>
  <w:endnote w:type="continuationSeparator" w:id="1">
    <w:p w:rsidR="00990E37" w:rsidRDefault="00990E37" w:rsidP="00E2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E37" w:rsidRDefault="00990E37" w:rsidP="00E236D9">
      <w:pPr>
        <w:spacing w:after="0" w:line="240" w:lineRule="auto"/>
      </w:pPr>
      <w:r>
        <w:separator/>
      </w:r>
    </w:p>
  </w:footnote>
  <w:footnote w:type="continuationSeparator" w:id="1">
    <w:p w:rsidR="00990E37" w:rsidRDefault="00990E37" w:rsidP="00E2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CE8" w:rsidRPr="0095119E" w:rsidRDefault="00010CE8" w:rsidP="007B4123">
    <w:pPr>
      <w:spacing w:after="0" w:line="240" w:lineRule="auto"/>
      <w:ind w:left="4956" w:firstLine="708"/>
      <w:rPr>
        <w:rFonts w:ascii="Times New Roman" w:eastAsia="Times New Roman" w:hAnsi="Times New Roman" w:cs="Times New Roman"/>
        <w:sz w:val="24"/>
        <w:szCs w:val="24"/>
        <w:lang w:val="uk-UA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Додаток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="0095119E">
      <w:rPr>
        <w:rFonts w:ascii="Times New Roman" w:eastAsia="Times New Roman" w:hAnsi="Times New Roman" w:cs="Times New Roman"/>
        <w:sz w:val="24"/>
        <w:szCs w:val="24"/>
        <w:lang w:val="uk-UA"/>
      </w:rPr>
      <w:t>1</w:t>
    </w:r>
  </w:p>
  <w:p w:rsidR="00010CE8" w:rsidRPr="00632524" w:rsidRDefault="00010CE8" w:rsidP="007B4123">
    <w:pPr>
      <w:spacing w:after="0" w:line="240" w:lineRule="auto"/>
      <w:ind w:left="4956" w:firstLine="708"/>
      <w:jc w:val="center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до рішення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Pr="00632524">
      <w:rPr>
        <w:rFonts w:ascii="Times New Roman" w:eastAsia="Times New Roman" w:hAnsi="Times New Roman" w:cs="Times New Roman"/>
        <w:sz w:val="24"/>
        <w:szCs w:val="24"/>
      </w:rPr>
      <w:t>виконавчого</w:t>
    </w:r>
    <w:r w:rsidR="007B4123">
      <w:rPr>
        <w:rFonts w:ascii="Times New Roman" w:eastAsia="Times New Roman" w:hAnsi="Times New Roman" w:cs="Times New Roman"/>
        <w:sz w:val="24"/>
        <w:szCs w:val="24"/>
        <w:lang w:val="uk-UA"/>
      </w:rPr>
      <w:t xml:space="preserve"> </w:t>
    </w:r>
    <w:r w:rsidRPr="00632524">
      <w:rPr>
        <w:rFonts w:ascii="Times New Roman" w:eastAsia="Times New Roman" w:hAnsi="Times New Roman" w:cs="Times New Roman"/>
        <w:sz w:val="24"/>
        <w:szCs w:val="24"/>
      </w:rPr>
      <w:t>комітету</w:t>
    </w:r>
  </w:p>
  <w:p w:rsidR="00010CE8" w:rsidRPr="00632524" w:rsidRDefault="00010CE8" w:rsidP="007B4123">
    <w:pPr>
      <w:spacing w:after="0" w:line="240" w:lineRule="auto"/>
      <w:ind w:left="4248"/>
      <w:jc w:val="center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Сумськоїміської ради</w:t>
    </w:r>
  </w:p>
  <w:p w:rsidR="008A5296" w:rsidRDefault="00990E37" w:rsidP="008A5296">
    <w:pPr>
      <w:tabs>
        <w:tab w:val="center" w:pos="4153"/>
        <w:tab w:val="right" w:pos="8306"/>
      </w:tabs>
      <w:spacing w:after="0"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D6972"/>
    <w:rsid w:val="00010CE8"/>
    <w:rsid w:val="000B3F37"/>
    <w:rsid w:val="000C6826"/>
    <w:rsid w:val="0029247D"/>
    <w:rsid w:val="002D342A"/>
    <w:rsid w:val="002D3E68"/>
    <w:rsid w:val="00357B95"/>
    <w:rsid w:val="003A0DFA"/>
    <w:rsid w:val="005F4FF6"/>
    <w:rsid w:val="005F5458"/>
    <w:rsid w:val="006D00F9"/>
    <w:rsid w:val="00736012"/>
    <w:rsid w:val="007B4123"/>
    <w:rsid w:val="007F375F"/>
    <w:rsid w:val="008B6007"/>
    <w:rsid w:val="0095119E"/>
    <w:rsid w:val="00990E37"/>
    <w:rsid w:val="00A72330"/>
    <w:rsid w:val="00A747FE"/>
    <w:rsid w:val="00B76E4F"/>
    <w:rsid w:val="00BB2A85"/>
    <w:rsid w:val="00DD2DAF"/>
    <w:rsid w:val="00E236D9"/>
    <w:rsid w:val="00ED6972"/>
    <w:rsid w:val="00ED7322"/>
    <w:rsid w:val="00F66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972"/>
    <w:pPr>
      <w:spacing w:after="0" w:line="240" w:lineRule="auto"/>
    </w:pPr>
    <w:rPr>
      <w:rFonts w:eastAsiaTheme="minorHAnsi"/>
      <w:lang w:val="uk-UA" w:eastAsia="en-US"/>
    </w:rPr>
  </w:style>
  <w:style w:type="paragraph" w:styleId="a4">
    <w:name w:val="header"/>
    <w:basedOn w:val="a"/>
    <w:link w:val="a5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0CE8"/>
  </w:style>
  <w:style w:type="paragraph" w:styleId="a6">
    <w:name w:val="footer"/>
    <w:basedOn w:val="a"/>
    <w:link w:val="a7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0CE8"/>
  </w:style>
  <w:style w:type="paragraph" w:styleId="a8">
    <w:name w:val="Balloon Text"/>
    <w:basedOn w:val="a"/>
    <w:link w:val="a9"/>
    <w:uiPriority w:val="99"/>
    <w:semiHidden/>
    <w:unhideWhenUsed/>
    <w:rsid w:val="0073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6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3</cp:revision>
  <cp:lastPrinted>2019-07-02T07:39:00Z</cp:lastPrinted>
  <dcterms:created xsi:type="dcterms:W3CDTF">2019-07-02T07:39:00Z</dcterms:created>
  <dcterms:modified xsi:type="dcterms:W3CDTF">2019-07-02T08:08:00Z</dcterms:modified>
</cp:coreProperties>
</file>