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8C030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C0304">
        <w:rPr>
          <w:rFonts w:eastAsia="Times New Roman" w:cs="Times New Roman"/>
          <w:szCs w:val="28"/>
          <w:lang w:val="en-US" w:eastAsia="ru-RU"/>
        </w:rPr>
        <w:t>LIII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C0304">
        <w:rPr>
          <w:rFonts w:eastAsia="Times New Roman" w:cs="Times New Roman"/>
          <w:szCs w:val="28"/>
          <w:lang w:eastAsia="ru-RU"/>
        </w:rPr>
        <w:t xml:space="preserve">06 лютого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CA195D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C0304">
        <w:rPr>
          <w:rFonts w:eastAsia="Times New Roman" w:cs="Times New Roman"/>
          <w:szCs w:val="28"/>
          <w:lang w:eastAsia="ru-RU"/>
        </w:rPr>
        <w:t>4569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8A17F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A027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>відмову в наданні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проектів землеустрою щодо відведення земельних ділянок </w:t>
            </w:r>
            <w:r w:rsidR="00826B65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60728">
        <w:rPr>
          <w:rFonts w:eastAsia="Times New Roman" w:cs="Times New Roman"/>
          <w:color w:val="000000" w:themeColor="text1"/>
          <w:szCs w:val="28"/>
          <w:lang w:eastAsia="ru-RU"/>
        </w:rPr>
        <w:t xml:space="preserve">10.01.2019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60728">
        <w:rPr>
          <w:rFonts w:eastAsia="Times New Roman" w:cs="Times New Roman"/>
          <w:color w:val="000000" w:themeColor="text1"/>
          <w:szCs w:val="28"/>
          <w:lang w:eastAsia="ru-RU"/>
        </w:rPr>
        <w:t>139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744BF6">
        <w:rPr>
          <w:rFonts w:eastAsia="Times New Roman" w:cs="Times New Roman"/>
          <w:szCs w:val="28"/>
          <w:lang w:eastAsia="ru-RU"/>
        </w:rPr>
        <w:t xml:space="preserve"> 116,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77922" w:rsidRDefault="00477922" w:rsidP="003525A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A02709"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 w:rsidR="00A02709"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</w:t>
      </w:r>
      <w:r w:rsidR="0003742D">
        <w:rPr>
          <w:rFonts w:eastAsia="Times New Roman" w:cs="Times New Roman"/>
          <w:szCs w:val="28"/>
          <w:lang w:eastAsia="ru-RU"/>
        </w:rPr>
        <w:t>у зв</w:t>
      </w:r>
      <w:r w:rsidR="0003742D" w:rsidRPr="00E45ADD">
        <w:rPr>
          <w:rFonts w:eastAsia="Times New Roman" w:cs="Times New Roman"/>
          <w:szCs w:val="28"/>
          <w:lang w:eastAsia="ru-RU"/>
        </w:rPr>
        <w:t>’</w:t>
      </w:r>
      <w:r w:rsidR="0003742D">
        <w:rPr>
          <w:rFonts w:eastAsia="Times New Roman" w:cs="Times New Roman"/>
          <w:szCs w:val="28"/>
          <w:lang w:eastAsia="ru-RU"/>
        </w:rPr>
        <w:t xml:space="preserve">язку </w:t>
      </w:r>
      <w:r w:rsidR="0003742D" w:rsidRPr="00773531">
        <w:rPr>
          <w:rFonts w:eastAsia="Times New Roman" w:cs="Times New Roman"/>
          <w:szCs w:val="28"/>
          <w:lang w:eastAsia="ru-RU"/>
        </w:rPr>
        <w:t>з невідповідні</w:t>
      </w:r>
      <w:r w:rsidR="0003742D">
        <w:rPr>
          <w:rFonts w:eastAsia="Times New Roman" w:cs="Times New Roman"/>
          <w:szCs w:val="28"/>
          <w:lang w:eastAsia="ru-RU"/>
        </w:rPr>
        <w:t xml:space="preserve">стю місця розташування земельних ділянок </w:t>
      </w:r>
      <w:r w:rsidR="0003742D" w:rsidRPr="00773531">
        <w:rPr>
          <w:rFonts w:eastAsia="Times New Roman" w:cs="Times New Roman"/>
          <w:szCs w:val="28"/>
          <w:lang w:eastAsia="ru-RU"/>
        </w:rPr>
        <w:t>вимогам законів</w:t>
      </w:r>
      <w:r w:rsidR="0003742D">
        <w:rPr>
          <w:rFonts w:eastAsia="Times New Roman" w:cs="Times New Roman"/>
          <w:szCs w:val="28"/>
          <w:lang w:eastAsia="ru-RU"/>
        </w:rPr>
        <w:t xml:space="preserve">, </w:t>
      </w:r>
      <w:r w:rsidR="0003742D" w:rsidRPr="00773531">
        <w:rPr>
          <w:color w:val="000000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03742D">
        <w:rPr>
          <w:color w:val="000000"/>
          <w:szCs w:val="28"/>
          <w:bdr w:val="none" w:sz="0" w:space="0" w:color="auto" w:frame="1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згідно з додатком</w:t>
      </w:r>
      <w:r w:rsidR="00F5321A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C0304" w:rsidRPr="00AC4431" w:rsidRDefault="008C0304" w:rsidP="008C030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AC443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А.В. Баранов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27A40" w:rsidRDefault="00827A40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528C2" w:rsidRPr="00477922" w:rsidRDefault="007528C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F47E51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«Про </w:t>
      </w:r>
      <w:r w:rsidR="003525A0">
        <w:rPr>
          <w:rFonts w:eastAsia="Times New Roman" w:cs="Times New Roman"/>
          <w:szCs w:val="28"/>
          <w:lang w:eastAsia="ru-RU"/>
        </w:rPr>
        <w:t>відмову в наданні</w:t>
      </w:r>
      <w:r w:rsidRPr="00477922">
        <w:rPr>
          <w:rFonts w:eastAsia="Times New Roman" w:cs="Times New Roman"/>
          <w:szCs w:val="28"/>
          <w:lang w:eastAsia="ru-RU"/>
        </w:rPr>
        <w:t xml:space="preserve"> дозволу на розроблення проектів землеустрою щодо відведення земельних ділянок</w:t>
      </w:r>
      <w:r w:rsidR="00826B65">
        <w:rPr>
          <w:rFonts w:eastAsia="Times New Roman" w:cs="Times New Roman"/>
          <w:szCs w:val="28"/>
          <w:lang w:eastAsia="ru-RU"/>
        </w:rPr>
        <w:t xml:space="preserve"> громадянам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8C0304">
        <w:rPr>
          <w:rFonts w:eastAsia="Times New Roman" w:cs="Times New Roman"/>
          <w:szCs w:val="28"/>
          <w:lang w:eastAsia="ru-RU"/>
        </w:rPr>
        <w:t xml:space="preserve">06 лютого </w:t>
      </w:r>
      <w:r w:rsidR="00477922" w:rsidRPr="00477922">
        <w:rPr>
          <w:rFonts w:eastAsia="Times New Roman" w:cs="Times New Roman"/>
          <w:szCs w:val="28"/>
          <w:lang w:eastAsia="ru-RU"/>
        </w:rPr>
        <w:t>201</w:t>
      </w:r>
      <w:r w:rsidR="00CA195D">
        <w:rPr>
          <w:rFonts w:eastAsia="Times New Roman" w:cs="Times New Roman"/>
          <w:szCs w:val="28"/>
          <w:lang w:eastAsia="ru-RU"/>
        </w:rPr>
        <w:t>9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8C0304">
        <w:rPr>
          <w:rFonts w:eastAsia="Times New Roman" w:cs="Times New Roman"/>
          <w:szCs w:val="28"/>
          <w:lang w:eastAsia="ru-RU"/>
        </w:rPr>
        <w:t>4569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3525A0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856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103"/>
        <w:gridCol w:w="1842"/>
        <w:gridCol w:w="2414"/>
      </w:tblGrid>
      <w:tr w:rsidR="00477922" w:rsidRPr="00477922" w:rsidTr="001D77A1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ED27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F02E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</w:t>
            </w:r>
            <w:r w:rsidR="00ED27B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1D77A1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77922" w:rsidRPr="00477922" w:rsidRDefault="00477922" w:rsidP="00BC60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C42C37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42C37" w:rsidRDefault="00A02709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5A056D" w:rsidRPr="00A02709" w:rsidRDefault="00BD6C07" w:rsidP="00BD6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Гаврилюк Олег Омелянович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DB21B2" w:rsidP="00DB21B2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Г.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DB21B2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C42C37" w:rsidRPr="00A02709" w:rsidRDefault="005A056D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056D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44BF6" w:rsidRDefault="00BD6C07" w:rsidP="00BD6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Цевіль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Сергійович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4BF6" w:rsidRDefault="00744BF6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Лебединська та</w:t>
            </w:r>
          </w:p>
          <w:p w:rsidR="005A056D" w:rsidRDefault="00744BF6" w:rsidP="00C42C37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744BF6" w:rsidP="00C42C3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5A056D" w:rsidRDefault="005A056D" w:rsidP="00C42C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32896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44BF6" w:rsidRDefault="00BD6C07" w:rsidP="00BD6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Козубиця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Анатолійович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4BF6" w:rsidRDefault="00744BF6" w:rsidP="00744BF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 Лебединська та</w:t>
            </w:r>
          </w:p>
          <w:p w:rsidR="00A32896" w:rsidRDefault="00744BF6" w:rsidP="00744BF6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просп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Козацький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744BF6" w:rsidP="00A32896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32896" w:rsidRDefault="00A32896" w:rsidP="00A328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61E6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44BF6" w:rsidRDefault="00BD6C07" w:rsidP="00BD6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Єрмоленко Андрій Миколайович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744BF6" w:rsidP="00361E6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Наукова, біля буд. № 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744BF6" w:rsidP="00361E6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361E69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A45F7" w:rsidRDefault="00BD6C07" w:rsidP="00BD6C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Бондар Віталій Анатолійович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1A45F7" w:rsidP="00361E69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навпроти буд. № 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1A45F7" w:rsidP="00361E6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361E69" w:rsidRDefault="00361E69" w:rsidP="00361E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F7423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F7423" w:rsidRDefault="004F7423" w:rsidP="004F74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F7423" w:rsidRDefault="004F7423" w:rsidP="004F74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Приходченко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Леонідович 2643009611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423" w:rsidRDefault="004F7423" w:rsidP="004F7423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Хотинська, біля буд. № 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F7423" w:rsidRDefault="004F7423" w:rsidP="004F74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4F7423" w:rsidRDefault="004F7423" w:rsidP="004F74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4324C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4324C" w:rsidRDefault="0074324C" w:rsidP="007432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74324C" w:rsidRDefault="0074324C" w:rsidP="0074324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Приходченко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Вячеслав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Леонідович 2643009611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4324C" w:rsidRDefault="0074324C" w:rsidP="0074324C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біля  буд. №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4324C" w:rsidRDefault="0074324C" w:rsidP="0074324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74324C" w:rsidRDefault="0074324C" w:rsidP="0074324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60728" w:rsidRPr="00477922" w:rsidTr="001D77A1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60728" w:rsidRDefault="00E60728" w:rsidP="00E60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60728" w:rsidRDefault="00E60728" w:rsidP="00E6072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Сизоненко Сергій Миколайович 2780419394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0728" w:rsidRDefault="00E60728" w:rsidP="00E60728">
            <w:pPr>
              <w:spacing w:line="276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навпроти буд. № 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60728" w:rsidRDefault="00E60728" w:rsidP="00E6072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E60728" w:rsidRDefault="00E60728" w:rsidP="00E607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C60FD" w:rsidRDefault="00BC60FD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F4BFB" w:rsidRDefault="000F4BFB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60728" w:rsidRDefault="00E60728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E60728" w:rsidRDefault="00E60728" w:rsidP="00057A2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250E23" w:rsidRPr="00AC4431" w:rsidRDefault="00250E23" w:rsidP="00250E23">
      <w:pPr>
        <w:spacing w:line="240" w:lineRule="auto"/>
        <w:ind w:hanging="851"/>
        <w:rPr>
          <w:rFonts w:eastAsia="Times New Roman" w:cs="Times New Roman"/>
          <w:szCs w:val="28"/>
          <w:lang w:eastAsia="ru-RU"/>
        </w:rPr>
      </w:pPr>
      <w:r w:rsidRPr="00AC4431">
        <w:rPr>
          <w:rFonts w:eastAsia="Times New Roman" w:cs="Times New Roman"/>
          <w:szCs w:val="28"/>
          <w:lang w:eastAsia="ru-RU"/>
        </w:rPr>
        <w:t xml:space="preserve">Секретар Сумської міської ради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</w:t>
      </w:r>
      <w:r w:rsidRPr="00AC4431">
        <w:rPr>
          <w:rFonts w:eastAsia="Times New Roman" w:cs="Times New Roman"/>
          <w:szCs w:val="28"/>
          <w:lang w:eastAsia="ru-RU"/>
        </w:rPr>
        <w:t xml:space="preserve">  А.В. Баранов</w:t>
      </w:r>
    </w:p>
    <w:p w:rsidR="00D57CCC" w:rsidRDefault="00D57CCC" w:rsidP="00D57CCC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</w:p>
    <w:p w:rsidR="00827A40" w:rsidRDefault="00057A2B" w:rsidP="00F47E51">
      <w:pPr>
        <w:spacing w:line="240" w:lineRule="auto"/>
        <w:ind w:left="-851" w:right="-2" w:firstLine="0"/>
        <w:rPr>
          <w:rFonts w:eastAsia="Times New Roman" w:cs="Times New Roman"/>
          <w:szCs w:val="28"/>
          <w:lang w:eastAsia="ru-RU"/>
        </w:rPr>
      </w:pPr>
      <w:r w:rsidRPr="00C95B94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BC60FD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A45F7"/>
    <w:rsid w:val="001B0CA7"/>
    <w:rsid w:val="001B2791"/>
    <w:rsid w:val="001B6226"/>
    <w:rsid w:val="001D4D3A"/>
    <w:rsid w:val="001D77A1"/>
    <w:rsid w:val="001E00D5"/>
    <w:rsid w:val="001F1E06"/>
    <w:rsid w:val="001F7915"/>
    <w:rsid w:val="0021617B"/>
    <w:rsid w:val="00224BA5"/>
    <w:rsid w:val="00231EC2"/>
    <w:rsid w:val="002372B6"/>
    <w:rsid w:val="0024018E"/>
    <w:rsid w:val="00250D75"/>
    <w:rsid w:val="00250E23"/>
    <w:rsid w:val="00254455"/>
    <w:rsid w:val="00254FAE"/>
    <w:rsid w:val="002621A3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60D20"/>
    <w:rsid w:val="00361E69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7922"/>
    <w:rsid w:val="00481D8C"/>
    <w:rsid w:val="004909BA"/>
    <w:rsid w:val="004A07AF"/>
    <w:rsid w:val="004A4A99"/>
    <w:rsid w:val="004A562B"/>
    <w:rsid w:val="004C20D3"/>
    <w:rsid w:val="004C494C"/>
    <w:rsid w:val="004E0CED"/>
    <w:rsid w:val="004E1B69"/>
    <w:rsid w:val="004E1CF6"/>
    <w:rsid w:val="004E36C6"/>
    <w:rsid w:val="004E4EED"/>
    <w:rsid w:val="004F705E"/>
    <w:rsid w:val="004F7423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177"/>
    <w:rsid w:val="00716622"/>
    <w:rsid w:val="007243D0"/>
    <w:rsid w:val="007369BA"/>
    <w:rsid w:val="0074324C"/>
    <w:rsid w:val="00744BF6"/>
    <w:rsid w:val="00747C6B"/>
    <w:rsid w:val="00750C3E"/>
    <w:rsid w:val="007528C2"/>
    <w:rsid w:val="00767345"/>
    <w:rsid w:val="0079462E"/>
    <w:rsid w:val="007A50EA"/>
    <w:rsid w:val="007B18E8"/>
    <w:rsid w:val="007C5B3A"/>
    <w:rsid w:val="007D3F42"/>
    <w:rsid w:val="007D3FA8"/>
    <w:rsid w:val="007D5923"/>
    <w:rsid w:val="007D72A4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30C"/>
    <w:rsid w:val="0089726E"/>
    <w:rsid w:val="008A17F9"/>
    <w:rsid w:val="008A5EEC"/>
    <w:rsid w:val="008B66F0"/>
    <w:rsid w:val="008C0304"/>
    <w:rsid w:val="008C6D17"/>
    <w:rsid w:val="008E02E0"/>
    <w:rsid w:val="008E0EF3"/>
    <w:rsid w:val="008E383F"/>
    <w:rsid w:val="008F25DA"/>
    <w:rsid w:val="008F5E17"/>
    <w:rsid w:val="00902591"/>
    <w:rsid w:val="00903972"/>
    <w:rsid w:val="0092345A"/>
    <w:rsid w:val="00947B30"/>
    <w:rsid w:val="00947D51"/>
    <w:rsid w:val="00957CEE"/>
    <w:rsid w:val="00962EF2"/>
    <w:rsid w:val="009759C9"/>
    <w:rsid w:val="00982EE6"/>
    <w:rsid w:val="0099135B"/>
    <w:rsid w:val="00997639"/>
    <w:rsid w:val="009A2938"/>
    <w:rsid w:val="009A5A43"/>
    <w:rsid w:val="009C2391"/>
    <w:rsid w:val="009D0E55"/>
    <w:rsid w:val="009D35E0"/>
    <w:rsid w:val="009D6C37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B3F7E"/>
    <w:rsid w:val="00BB5012"/>
    <w:rsid w:val="00BC0078"/>
    <w:rsid w:val="00BC529A"/>
    <w:rsid w:val="00BC60FD"/>
    <w:rsid w:val="00BD3151"/>
    <w:rsid w:val="00BD6C07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195D"/>
    <w:rsid w:val="00CA3D2A"/>
    <w:rsid w:val="00CC0652"/>
    <w:rsid w:val="00CC4F8C"/>
    <w:rsid w:val="00CD3978"/>
    <w:rsid w:val="00CF3194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1B2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728"/>
    <w:rsid w:val="00E60AD7"/>
    <w:rsid w:val="00E81716"/>
    <w:rsid w:val="00E81F92"/>
    <w:rsid w:val="00E878F8"/>
    <w:rsid w:val="00E94EF6"/>
    <w:rsid w:val="00E95DF3"/>
    <w:rsid w:val="00EA2515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3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426</cp:revision>
  <cp:lastPrinted>2017-10-18T12:33:00Z</cp:lastPrinted>
  <dcterms:created xsi:type="dcterms:W3CDTF">2017-06-01T10:40:00Z</dcterms:created>
  <dcterms:modified xsi:type="dcterms:W3CDTF">2019-02-11T07:49:00Z</dcterms:modified>
</cp:coreProperties>
</file>