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ABE" w:rsidRPr="00412ABE" w:rsidRDefault="00BE08BA" w:rsidP="00412ABE">
      <w:pPr>
        <w:pStyle w:val="a6"/>
        <w:ind w:left="10620" w:firstLine="708"/>
        <w:rPr>
          <w:rFonts w:ascii="Times New Roman" w:hAnsi="Times New Roman" w:cs="Times New Roman"/>
          <w:sz w:val="28"/>
          <w:szCs w:val="28"/>
        </w:rPr>
      </w:pPr>
      <w:r w:rsidRPr="00412ABE">
        <w:rPr>
          <w:rFonts w:ascii="Times New Roman" w:hAnsi="Times New Roman" w:cs="Times New Roman"/>
          <w:sz w:val="28"/>
          <w:szCs w:val="28"/>
        </w:rPr>
        <w:t xml:space="preserve">Додаток </w:t>
      </w:r>
      <w:r w:rsidR="00AC217E" w:rsidRPr="00412ABE">
        <w:rPr>
          <w:rFonts w:ascii="Times New Roman" w:hAnsi="Times New Roman" w:cs="Times New Roman"/>
          <w:sz w:val="28"/>
          <w:szCs w:val="28"/>
        </w:rPr>
        <w:t>1</w:t>
      </w:r>
    </w:p>
    <w:p w:rsidR="00BE08BA" w:rsidRPr="00412ABE" w:rsidRDefault="00BE08BA" w:rsidP="00412ABE">
      <w:pPr>
        <w:pStyle w:val="a6"/>
        <w:ind w:left="9204"/>
        <w:jc w:val="both"/>
        <w:rPr>
          <w:rFonts w:ascii="Times New Roman" w:hAnsi="Times New Roman" w:cs="Times New Roman"/>
          <w:sz w:val="28"/>
          <w:szCs w:val="28"/>
        </w:rPr>
      </w:pPr>
      <w:r w:rsidRPr="00412ABE">
        <w:rPr>
          <w:rFonts w:ascii="Times New Roman" w:hAnsi="Times New Roman" w:cs="Times New Roman"/>
          <w:sz w:val="28"/>
          <w:szCs w:val="28"/>
        </w:rPr>
        <w:t xml:space="preserve">до </w:t>
      </w:r>
      <w:r w:rsidR="00412ABE">
        <w:rPr>
          <w:rFonts w:ascii="Times New Roman" w:hAnsi="Times New Roman" w:cs="Times New Roman"/>
          <w:sz w:val="28"/>
          <w:szCs w:val="28"/>
        </w:rPr>
        <w:t xml:space="preserve">рішення Сумської міської ради «Про внесення змін до рішення Сумської міської ради від 28 листопада 2018 року № 4150-МР «Про </w:t>
      </w:r>
      <w:r w:rsidR="00373E1C" w:rsidRPr="00412ABE">
        <w:rPr>
          <w:rFonts w:ascii="Times New Roman" w:hAnsi="Times New Roman" w:cs="Times New Roman"/>
          <w:sz w:val="28"/>
          <w:szCs w:val="28"/>
        </w:rPr>
        <w:t>П</w:t>
      </w:r>
      <w:r w:rsidRPr="00412ABE">
        <w:rPr>
          <w:rFonts w:ascii="Times New Roman" w:hAnsi="Times New Roman" w:cs="Times New Roman"/>
          <w:sz w:val="28"/>
          <w:szCs w:val="28"/>
        </w:rPr>
        <w:t>рограм</w:t>
      </w:r>
      <w:r w:rsidR="00412ABE">
        <w:rPr>
          <w:rFonts w:ascii="Times New Roman" w:hAnsi="Times New Roman" w:cs="Times New Roman"/>
          <w:sz w:val="28"/>
          <w:szCs w:val="28"/>
        </w:rPr>
        <w:t>у</w:t>
      </w:r>
      <w:r w:rsidRPr="00412ABE">
        <w:rPr>
          <w:rFonts w:ascii="Times New Roman" w:hAnsi="Times New Roman" w:cs="Times New Roman"/>
          <w:sz w:val="28"/>
          <w:szCs w:val="28"/>
        </w:rPr>
        <w:t xml:space="preserve"> </w:t>
      </w:r>
      <w:r w:rsidR="00141AC1" w:rsidRPr="00412ABE">
        <w:rPr>
          <w:rFonts w:ascii="Times New Roman" w:hAnsi="Times New Roman" w:cs="Times New Roman"/>
          <w:sz w:val="28"/>
          <w:szCs w:val="28"/>
        </w:rPr>
        <w:t>розвитку ф</w:t>
      </w:r>
      <w:r w:rsidRPr="00412ABE">
        <w:rPr>
          <w:rFonts w:ascii="Times New Roman" w:hAnsi="Times New Roman" w:cs="Times New Roman"/>
          <w:sz w:val="28"/>
          <w:szCs w:val="28"/>
        </w:rPr>
        <w:t>ізичн</w:t>
      </w:r>
      <w:r w:rsidR="00141AC1" w:rsidRPr="00412ABE">
        <w:rPr>
          <w:rFonts w:ascii="Times New Roman" w:hAnsi="Times New Roman" w:cs="Times New Roman"/>
          <w:sz w:val="28"/>
          <w:szCs w:val="28"/>
        </w:rPr>
        <w:t>ої</w:t>
      </w:r>
      <w:r w:rsidRPr="00412ABE">
        <w:rPr>
          <w:rFonts w:ascii="Times New Roman" w:hAnsi="Times New Roman" w:cs="Times New Roman"/>
          <w:sz w:val="28"/>
          <w:szCs w:val="28"/>
        </w:rPr>
        <w:t xml:space="preserve"> культур</w:t>
      </w:r>
      <w:r w:rsidR="00141AC1" w:rsidRPr="00412ABE">
        <w:rPr>
          <w:rFonts w:ascii="Times New Roman" w:hAnsi="Times New Roman" w:cs="Times New Roman"/>
          <w:sz w:val="28"/>
          <w:szCs w:val="28"/>
        </w:rPr>
        <w:t>и</w:t>
      </w:r>
      <w:r w:rsidRPr="00412ABE">
        <w:rPr>
          <w:rFonts w:ascii="Times New Roman" w:hAnsi="Times New Roman" w:cs="Times New Roman"/>
          <w:sz w:val="28"/>
          <w:szCs w:val="28"/>
        </w:rPr>
        <w:t xml:space="preserve"> і</w:t>
      </w:r>
      <w:r w:rsidR="00412ABE">
        <w:rPr>
          <w:rFonts w:ascii="Times New Roman" w:hAnsi="Times New Roman" w:cs="Times New Roman"/>
          <w:sz w:val="28"/>
          <w:szCs w:val="28"/>
        </w:rPr>
        <w:t xml:space="preserve"> </w:t>
      </w:r>
      <w:r w:rsidRPr="00412ABE">
        <w:rPr>
          <w:rFonts w:ascii="Times New Roman" w:hAnsi="Times New Roman" w:cs="Times New Roman"/>
          <w:sz w:val="28"/>
          <w:szCs w:val="28"/>
        </w:rPr>
        <w:t>спорт</w:t>
      </w:r>
      <w:r w:rsidR="00141AC1" w:rsidRPr="00412ABE">
        <w:rPr>
          <w:rFonts w:ascii="Times New Roman" w:hAnsi="Times New Roman" w:cs="Times New Roman"/>
          <w:sz w:val="28"/>
          <w:szCs w:val="28"/>
        </w:rPr>
        <w:t xml:space="preserve">у в </w:t>
      </w:r>
      <w:r w:rsidRPr="00412ABE">
        <w:rPr>
          <w:rFonts w:ascii="Times New Roman" w:hAnsi="Times New Roman" w:cs="Times New Roman"/>
          <w:sz w:val="28"/>
          <w:szCs w:val="28"/>
        </w:rPr>
        <w:t>м</w:t>
      </w:r>
      <w:r w:rsidR="00684AC7" w:rsidRPr="00412ABE">
        <w:rPr>
          <w:rFonts w:ascii="Times New Roman" w:hAnsi="Times New Roman" w:cs="Times New Roman"/>
          <w:sz w:val="28"/>
          <w:szCs w:val="28"/>
        </w:rPr>
        <w:t>істі</w:t>
      </w:r>
      <w:r w:rsidRPr="00412ABE">
        <w:rPr>
          <w:rFonts w:ascii="Times New Roman" w:hAnsi="Times New Roman" w:cs="Times New Roman"/>
          <w:sz w:val="28"/>
          <w:szCs w:val="28"/>
        </w:rPr>
        <w:t xml:space="preserve"> Суми на 2019 – 2021 роки</w:t>
      </w:r>
      <w:r w:rsidR="00E80326">
        <w:rPr>
          <w:rFonts w:ascii="Times New Roman" w:hAnsi="Times New Roman" w:cs="Times New Roman"/>
          <w:sz w:val="28"/>
          <w:szCs w:val="28"/>
        </w:rPr>
        <w:t xml:space="preserve"> (зі змінами)</w:t>
      </w:r>
    </w:p>
    <w:p w:rsidR="00BE08BA" w:rsidRDefault="00412ABE" w:rsidP="00BE08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від </w:t>
      </w:r>
      <w:r w:rsidR="0016505B">
        <w:rPr>
          <w:rFonts w:ascii="Times New Roman" w:hAnsi="Times New Roman" w:cs="Times New Roman"/>
          <w:sz w:val="28"/>
          <w:szCs w:val="28"/>
        </w:rPr>
        <w:t xml:space="preserve">19 червня 2019 року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16505B">
        <w:rPr>
          <w:rFonts w:ascii="Times New Roman" w:hAnsi="Times New Roman" w:cs="Times New Roman"/>
          <w:sz w:val="28"/>
          <w:szCs w:val="28"/>
        </w:rPr>
        <w:t xml:space="preserve"> 5220-МР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03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4182" w:rsidRDefault="00C24182" w:rsidP="00BE08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E08BA" w:rsidRDefault="00BE08BA" w:rsidP="00BE08B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Напрями діяльності, завдання та заходи </w:t>
      </w:r>
      <w:r w:rsidR="00373E1C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рограми </w:t>
      </w:r>
      <w:r w:rsidR="00373E1C">
        <w:rPr>
          <w:rFonts w:ascii="Times New Roman" w:hAnsi="Times New Roman" w:cs="Times New Roman"/>
          <w:sz w:val="28"/>
          <w:szCs w:val="28"/>
        </w:rPr>
        <w:t>розвитку ф</w:t>
      </w:r>
      <w:r>
        <w:rPr>
          <w:rFonts w:ascii="Times New Roman" w:hAnsi="Times New Roman" w:cs="Times New Roman"/>
          <w:sz w:val="28"/>
          <w:szCs w:val="28"/>
        </w:rPr>
        <w:t>ізичн</w:t>
      </w:r>
      <w:r w:rsidR="00373E1C">
        <w:rPr>
          <w:rFonts w:ascii="Times New Roman" w:hAnsi="Times New Roman" w:cs="Times New Roman"/>
          <w:sz w:val="28"/>
          <w:szCs w:val="28"/>
        </w:rPr>
        <w:t>ої</w:t>
      </w:r>
      <w:r>
        <w:rPr>
          <w:rFonts w:ascii="Times New Roman" w:hAnsi="Times New Roman" w:cs="Times New Roman"/>
          <w:sz w:val="28"/>
          <w:szCs w:val="28"/>
        </w:rPr>
        <w:t xml:space="preserve"> культур</w:t>
      </w:r>
      <w:r w:rsidR="00373E1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і спорт</w:t>
      </w:r>
      <w:r w:rsidR="00373E1C">
        <w:rPr>
          <w:rFonts w:ascii="Times New Roman" w:hAnsi="Times New Roman" w:cs="Times New Roman"/>
          <w:sz w:val="28"/>
          <w:szCs w:val="28"/>
        </w:rPr>
        <w:t xml:space="preserve">у в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684AC7">
        <w:rPr>
          <w:rFonts w:ascii="Times New Roman" w:hAnsi="Times New Roman" w:cs="Times New Roman"/>
          <w:sz w:val="28"/>
          <w:szCs w:val="28"/>
        </w:rPr>
        <w:t>істі</w:t>
      </w:r>
      <w:r w:rsidR="00373E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Суми на 2019 – 2021 роки»</w:t>
      </w:r>
    </w:p>
    <w:tbl>
      <w:tblPr>
        <w:tblW w:w="1566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12"/>
        <w:gridCol w:w="59"/>
        <w:gridCol w:w="1710"/>
        <w:gridCol w:w="30"/>
        <w:gridCol w:w="22"/>
        <w:gridCol w:w="2407"/>
        <w:gridCol w:w="15"/>
        <w:gridCol w:w="905"/>
        <w:gridCol w:w="10"/>
        <w:gridCol w:w="34"/>
        <w:gridCol w:w="1927"/>
        <w:gridCol w:w="58"/>
        <w:gridCol w:w="1073"/>
        <w:gridCol w:w="1298"/>
        <w:gridCol w:w="1176"/>
        <w:gridCol w:w="1186"/>
        <w:gridCol w:w="1206"/>
        <w:gridCol w:w="1862"/>
      </w:tblGrid>
      <w:tr w:rsidR="00BE08BA" w:rsidTr="00BE08BA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№№ з/п</w:t>
            </w:r>
          </w:p>
        </w:tc>
        <w:tc>
          <w:tcPr>
            <w:tcW w:w="183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 напряму діяльності (пріоритетні завдання)</w:t>
            </w:r>
          </w:p>
        </w:tc>
        <w:tc>
          <w:tcPr>
            <w:tcW w:w="24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Перелік заходів програми</w:t>
            </w:r>
          </w:p>
        </w:tc>
        <w:tc>
          <w:tcPr>
            <w:tcW w:w="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Строк вико-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заходу</w:t>
            </w:r>
          </w:p>
        </w:tc>
        <w:tc>
          <w:tcPr>
            <w:tcW w:w="19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Виконавці </w:t>
            </w:r>
          </w:p>
        </w:tc>
        <w:tc>
          <w:tcPr>
            <w:tcW w:w="11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Джерела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фінансу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E08BA" w:rsidRDefault="00BE0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вання</w:t>
            </w:r>
            <w:proofErr w:type="spellEnd"/>
          </w:p>
        </w:tc>
        <w:tc>
          <w:tcPr>
            <w:tcW w:w="4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Орієнтовані обсяги фінансування (вартість) грн.,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 роках</w:t>
            </w:r>
          </w:p>
        </w:tc>
        <w:tc>
          <w:tcPr>
            <w:tcW w:w="1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Очікуваний результат</w:t>
            </w:r>
          </w:p>
        </w:tc>
      </w:tr>
      <w:tr w:rsidR="00BE08BA" w:rsidTr="00BE08BA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8BA" w:rsidRDefault="00BE0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8BA" w:rsidRDefault="00BE0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8BA" w:rsidRDefault="00BE0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8BA" w:rsidRDefault="00BE0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8BA" w:rsidRDefault="00BE0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8BA" w:rsidRDefault="00BE0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всього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(проект)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(прогноз)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(прогноз)</w:t>
            </w:r>
          </w:p>
        </w:tc>
        <w:tc>
          <w:tcPr>
            <w:tcW w:w="1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8BA" w:rsidRDefault="00BE0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8BA" w:rsidTr="00BE08B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</w:tr>
      <w:tr w:rsidR="00BE08BA" w:rsidTr="00BE08BA">
        <w:tc>
          <w:tcPr>
            <w:tcW w:w="1566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BA" w:rsidRDefault="00BE08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E08BA" w:rsidRDefault="00BE08BA" w:rsidP="00412A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Підпрограма 1. «Проведення навчально-тренувальних зборів і змагань з олімпійських видів спорту»</w:t>
            </w:r>
          </w:p>
        </w:tc>
      </w:tr>
      <w:tr w:rsidR="00BE08BA" w:rsidRPr="00BE08BA" w:rsidTr="00BE08BA">
        <w:trPr>
          <w:trHeight w:val="14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Забезпечення розвитку олімпійських видів спорту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pStyle w:val="a3"/>
              <w:tabs>
                <w:tab w:val="left" w:pos="468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Проведення навчально-тренувальних зборів з олімпійських видів спорту з підготовки до змагань різних рівнів (</w:t>
            </w:r>
            <w:r w:rsidR="00E52FF6">
              <w:rPr>
                <w:rFonts w:ascii="Times New Roman" w:hAnsi="Times New Roman" w:cs="Times New Roman"/>
                <w:sz w:val="24"/>
                <w:szCs w:val="24"/>
              </w:rPr>
              <w:t xml:space="preserve">обласних,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всеукраїнських, міжнародних змагань, чемпіонатів, кубків Європи та світу) </w:t>
            </w:r>
          </w:p>
          <w:p w:rsidR="00BE08BA" w:rsidRDefault="00BE08BA">
            <w:pPr>
              <w:pStyle w:val="a3"/>
              <w:tabs>
                <w:tab w:val="left" w:pos="468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Організація і проведення міських змагань з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олімпійських видів спорту</w:t>
            </w:r>
          </w:p>
          <w:p w:rsidR="00BE08BA" w:rsidRDefault="00BE08BA">
            <w:pPr>
              <w:pStyle w:val="a3"/>
              <w:tabs>
                <w:tab w:val="left" w:pos="468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Представлення спортивних досягнень спортсменами збірних команд </w:t>
            </w:r>
            <w:r w:rsidR="00E52FF6">
              <w:rPr>
                <w:rFonts w:ascii="Times New Roman" w:hAnsi="Times New Roman" w:cs="Times New Roman"/>
                <w:sz w:val="24"/>
                <w:szCs w:val="24"/>
              </w:rPr>
              <w:t xml:space="preserve"> та тренерів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міста на</w:t>
            </w:r>
            <w:r w:rsidR="00E52FF6">
              <w:rPr>
                <w:rFonts w:ascii="Times New Roman" w:hAnsi="Times New Roman" w:cs="Times New Roman"/>
                <w:sz w:val="24"/>
                <w:szCs w:val="24"/>
              </w:rPr>
              <w:t xml:space="preserve"> обласних,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всеукра</w:t>
            </w:r>
            <w:r w:rsidR="00E52F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їнських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змаганнях з олімпійських видів спорту</w:t>
            </w:r>
          </w:p>
          <w:p w:rsidR="00BE08BA" w:rsidRDefault="00BE08BA">
            <w:pPr>
              <w:pStyle w:val="a3"/>
              <w:tabs>
                <w:tab w:val="left" w:pos="468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Представлення спортивних досягнень спортсменами збірних команд </w:t>
            </w:r>
            <w:r w:rsidR="00E52FF6">
              <w:rPr>
                <w:rFonts w:ascii="Times New Roman" w:hAnsi="Times New Roman" w:cs="Times New Roman"/>
                <w:sz w:val="24"/>
                <w:szCs w:val="24"/>
              </w:rPr>
              <w:t xml:space="preserve">та тренерів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міста у змаганнях різних рівнів з олімпійських видів спорту (міжнародних змагань, чемпіонатів, кубків Європи та світу)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 – 2021 роки</w:t>
            </w:r>
          </w:p>
        </w:tc>
        <w:tc>
          <w:tcPr>
            <w:tcW w:w="1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Відділ у справах молоді та спорту, відділ бухгалтерського обліку та звітності Сумської міської ради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Міський бюджет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A3" w:rsidRDefault="009D369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BE4BC0">
              <w:rPr>
                <w:rFonts w:ascii="Times New Roman" w:hAnsi="Times New Roman" w:cs="Times New Roman"/>
                <w:sz w:val="24"/>
                <w:szCs w:val="24"/>
              </w:rPr>
              <w:t>4443</w:t>
            </w:r>
          </w:p>
          <w:p w:rsidR="00BE4BC0" w:rsidRDefault="00BE4B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1F76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5471</w:t>
            </w:r>
          </w:p>
          <w:p w:rsidR="00BE4BC0" w:rsidRDefault="00BE4B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696218</w:t>
            </w:r>
          </w:p>
          <w:p w:rsidR="00BE4BC0" w:rsidRDefault="00BE4B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3004E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E4BC0">
              <w:rPr>
                <w:rFonts w:ascii="Times New Roman" w:hAnsi="Times New Roman" w:cs="Times New Roman"/>
                <w:sz w:val="24"/>
                <w:szCs w:val="24"/>
              </w:rPr>
              <w:t>86750</w:t>
            </w:r>
          </w:p>
          <w:p w:rsidR="00BE4BC0" w:rsidRDefault="00BE4B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A3" w:rsidRDefault="00BE4BC0" w:rsidP="002F7DF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9D36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1964</w:t>
            </w:r>
          </w:p>
          <w:p w:rsidR="00BE4BC0" w:rsidRDefault="00BE4BC0" w:rsidP="002F7DF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 w:rsidP="002F7DF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 w:rsidP="002F7DF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 w:rsidP="002F7DF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 w:rsidP="002F7DF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 w:rsidP="002F7DF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 w:rsidP="002F7DF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 w:rsidP="002F7DF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 w:rsidP="002F7DF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 w:rsidP="002F7DF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 w:rsidP="002F7DF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1F76C1" w:rsidP="002F7DF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 w:rsidR="00BE4BC0">
              <w:rPr>
                <w:rFonts w:ascii="Times New Roman" w:hAnsi="Times New Roman" w:cs="Times New Roman"/>
                <w:sz w:val="24"/>
                <w:szCs w:val="24"/>
              </w:rPr>
              <w:t>0903</w:t>
            </w:r>
          </w:p>
          <w:p w:rsidR="00BE4BC0" w:rsidRDefault="00BE4BC0" w:rsidP="002F7DF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 w:rsidP="002F7DF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 w:rsidP="002F7DF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 w:rsidP="002F7DF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 w:rsidP="002F7DF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218067</w:t>
            </w:r>
          </w:p>
          <w:p w:rsidR="00BE4BC0" w:rsidRDefault="00BE4BC0" w:rsidP="002F7DF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 w:rsidP="002F7DF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 w:rsidP="002F7DF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 w:rsidP="002F7DF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 w:rsidP="002F7DF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 w:rsidP="002F7DF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 w:rsidP="002F7DF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 w:rsidP="002F7DF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3004EB" w:rsidP="002F7DF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E4BC0">
              <w:rPr>
                <w:rFonts w:ascii="Times New Roman" w:hAnsi="Times New Roman" w:cs="Times New Roman"/>
                <w:sz w:val="24"/>
                <w:szCs w:val="24"/>
              </w:rPr>
              <w:t>09066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A3" w:rsidRDefault="00BE4B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268846</w:t>
            </w:r>
          </w:p>
          <w:p w:rsidR="00BE4BC0" w:rsidRDefault="00BE4B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790544</w:t>
            </w:r>
          </w:p>
          <w:p w:rsidR="00BE4BC0" w:rsidRDefault="00BE4B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232677</w:t>
            </w:r>
          </w:p>
          <w:p w:rsidR="00BE4BC0" w:rsidRDefault="00BE4B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329773</w:t>
            </w:r>
          </w:p>
          <w:p w:rsidR="00BE4BC0" w:rsidRDefault="00BE4B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A3" w:rsidRDefault="00BE4BC0" w:rsidP="002F7DF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283633</w:t>
            </w:r>
          </w:p>
          <w:p w:rsidR="00BE4BC0" w:rsidRDefault="00BE4BC0" w:rsidP="002F7DF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 w:rsidP="002F7DF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 w:rsidP="002F7DF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 w:rsidP="002F7DF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 w:rsidP="002F7DF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 w:rsidP="002F7DF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 w:rsidP="002F7DF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 w:rsidP="002F7DF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 w:rsidP="002F7DF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 w:rsidP="002F7DF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 w:rsidP="002F7DF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 w:rsidP="002F7DF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834024</w:t>
            </w:r>
          </w:p>
          <w:p w:rsidR="00BE4BC0" w:rsidRDefault="00BE4BC0" w:rsidP="002F7DF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 w:rsidP="002F7DF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 w:rsidP="002F7DF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 w:rsidP="002F7DF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 w:rsidP="002F7DF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245474</w:t>
            </w:r>
          </w:p>
          <w:p w:rsidR="00BE4BC0" w:rsidRDefault="00BE4BC0" w:rsidP="002F7DF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 w:rsidP="002F7DF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 w:rsidP="002F7DF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 w:rsidP="002F7DF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 w:rsidP="002F7DF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 w:rsidP="002F7DF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 w:rsidP="002F7DF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 w:rsidP="002F7DF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 w:rsidP="002F7DF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347911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Розвиток олімпійських видів спорту та залучення населення до занять фізичною культурою та спортом.</w:t>
            </w:r>
          </w:p>
          <w:p w:rsidR="00BE08BA" w:rsidRDefault="00BE0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8B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Проведення якісної підготовки та успішний виступ спортсменів міста Суми з </w:t>
            </w:r>
            <w:r w:rsidRPr="00BE08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олімпійських видів спорту на всеукраїнській та міжнародній арені.</w:t>
            </w:r>
          </w:p>
          <w:p w:rsidR="002F7DFF" w:rsidRDefault="002F7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Утвердження спортивного авторитету міста на всеукраїнській та міжнародній арені.</w:t>
            </w:r>
          </w:p>
        </w:tc>
      </w:tr>
      <w:tr w:rsidR="00BE08BA" w:rsidTr="00BE08BA">
        <w:trPr>
          <w:trHeight w:val="270"/>
        </w:trPr>
        <w:tc>
          <w:tcPr>
            <w:tcW w:w="893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Pr="00FA10E5" w:rsidRDefault="00BE08B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0E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Усього: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Pr="00FA10E5" w:rsidRDefault="00BE4BC0" w:rsidP="001F76C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0E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1F76C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FA10E5">
              <w:rPr>
                <w:rFonts w:ascii="Times New Roman" w:hAnsi="Times New Roman" w:cs="Times New Roman"/>
                <w:b/>
                <w:sz w:val="24"/>
                <w:szCs w:val="24"/>
              </w:rPr>
              <w:t>52882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Pr="00FA10E5" w:rsidRDefault="00BE08BA" w:rsidP="001F76C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0E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F76C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2F7DFF" w:rsidRPr="00FA10E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FA10E5">
              <w:rPr>
                <w:rFonts w:ascii="Times New Roman" w:hAnsi="Times New Roman" w:cs="Times New Roman"/>
                <w:b/>
                <w:sz w:val="24"/>
                <w:szCs w:val="24"/>
              </w:rPr>
              <w:t>0000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Pr="00FA10E5" w:rsidRDefault="00BE08BA" w:rsidP="00BE4BC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0E5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="00BE4BC0" w:rsidRPr="00FA10E5">
              <w:rPr>
                <w:rFonts w:ascii="Times New Roman" w:hAnsi="Times New Roman" w:cs="Times New Roman"/>
                <w:b/>
                <w:sz w:val="24"/>
                <w:szCs w:val="24"/>
              </w:rPr>
              <w:t>21840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Pr="00FA10E5" w:rsidRDefault="00BE4BC0" w:rsidP="002F7DF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0E5">
              <w:rPr>
                <w:rFonts w:ascii="Times New Roman" w:hAnsi="Times New Roman" w:cs="Times New Roman"/>
                <w:b/>
                <w:sz w:val="24"/>
                <w:szCs w:val="24"/>
              </w:rPr>
              <w:t>1711042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BA" w:rsidRPr="00BE4BC0" w:rsidRDefault="00BE08BA">
            <w:pPr>
              <w:spacing w:after="0" w:line="240" w:lineRule="auto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</w:p>
        </w:tc>
      </w:tr>
      <w:tr w:rsidR="00BE08BA" w:rsidTr="00BE08BA">
        <w:trPr>
          <w:trHeight w:val="416"/>
        </w:trPr>
        <w:tc>
          <w:tcPr>
            <w:tcW w:w="1566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BA" w:rsidRDefault="00BE08BA" w:rsidP="00E52F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Підпрограма 2. «Проведення навчально-тренувальних зборів і змагань з неолімпійських видів спорту»</w:t>
            </w:r>
          </w:p>
        </w:tc>
      </w:tr>
      <w:tr w:rsidR="00BE08BA" w:rsidRPr="00BE08BA" w:rsidTr="00BE08BA">
        <w:trPr>
          <w:trHeight w:val="126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Забезпечення розвитку неолімпійських видів спорту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pStyle w:val="a3"/>
              <w:tabs>
                <w:tab w:val="left" w:pos="468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Проведення навчально-тренувальних зборів з неолімпійських видів спорту з підготовки до змагань різних рівнів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r w:rsidR="00E52FF6">
              <w:rPr>
                <w:rFonts w:ascii="Times New Roman" w:hAnsi="Times New Roman" w:cs="Times New Roman"/>
                <w:sz w:val="24"/>
                <w:szCs w:val="24"/>
              </w:rPr>
              <w:t xml:space="preserve">обласних,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всеукраїнських, міжнародних змагань, чемпіонатів, кубків Європи та світу) </w:t>
            </w:r>
          </w:p>
          <w:p w:rsidR="00BE08BA" w:rsidRDefault="00BE08BA">
            <w:pPr>
              <w:pStyle w:val="a3"/>
              <w:tabs>
                <w:tab w:val="left" w:pos="468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Організація і проведення міських змагань з неолімпійських видів спорту</w:t>
            </w:r>
          </w:p>
          <w:p w:rsidR="00BE08BA" w:rsidRDefault="00BE08BA">
            <w:pPr>
              <w:pStyle w:val="a3"/>
              <w:tabs>
                <w:tab w:val="left" w:pos="468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Представлення спортивних досягнень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спортс</w:t>
            </w:r>
            <w:r w:rsidR="00E52F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менами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збірних команд</w:t>
            </w:r>
            <w:r w:rsidR="00E52FF6">
              <w:rPr>
                <w:rFonts w:ascii="Times New Roman" w:hAnsi="Times New Roman" w:cs="Times New Roman"/>
                <w:sz w:val="24"/>
                <w:szCs w:val="24"/>
              </w:rPr>
              <w:t xml:space="preserve"> та тренерів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міста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всеукра</w:t>
            </w:r>
            <w:r w:rsidR="00E52F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їнських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змаганнях з неолімпійських видів спорту</w:t>
            </w:r>
          </w:p>
          <w:p w:rsidR="00E52FF6" w:rsidRDefault="00BE08BA" w:rsidP="006644E0">
            <w:pPr>
              <w:pStyle w:val="a3"/>
              <w:tabs>
                <w:tab w:val="left" w:pos="468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08BA">
              <w:rPr>
                <w:rFonts w:ascii="Times New Roman" w:hAnsi="Times New Roman" w:cs="Times New Roman"/>
                <w:sz w:val="24"/>
                <w:szCs w:val="24"/>
              </w:rPr>
              <w:t>4. Представлення спортивних досягнень спортсменами збірних команд</w:t>
            </w:r>
            <w:r w:rsidR="00E52FF6">
              <w:rPr>
                <w:rFonts w:ascii="Times New Roman" w:hAnsi="Times New Roman" w:cs="Times New Roman"/>
                <w:sz w:val="24"/>
                <w:szCs w:val="24"/>
              </w:rPr>
              <w:t xml:space="preserve"> та тренерів</w:t>
            </w:r>
            <w:r w:rsidRPr="00BE08BA">
              <w:rPr>
                <w:rFonts w:ascii="Times New Roman" w:hAnsi="Times New Roman" w:cs="Times New Roman"/>
                <w:sz w:val="24"/>
                <w:szCs w:val="24"/>
              </w:rPr>
              <w:t xml:space="preserve"> міста у змаганнях різних рівнів з </w:t>
            </w:r>
            <w:proofErr w:type="spellStart"/>
            <w:r w:rsidRPr="00BE08BA">
              <w:rPr>
                <w:rFonts w:ascii="Times New Roman" w:hAnsi="Times New Roman" w:cs="Times New Roman"/>
                <w:sz w:val="24"/>
                <w:szCs w:val="24"/>
              </w:rPr>
              <w:t>неолімпій</w:t>
            </w:r>
            <w:r w:rsidR="00E52F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E08BA">
              <w:rPr>
                <w:rFonts w:ascii="Times New Roman" w:hAnsi="Times New Roman" w:cs="Times New Roman"/>
                <w:sz w:val="24"/>
                <w:szCs w:val="24"/>
              </w:rPr>
              <w:t>ських</w:t>
            </w:r>
            <w:proofErr w:type="spellEnd"/>
            <w:r w:rsidRPr="00BE08BA">
              <w:rPr>
                <w:rFonts w:ascii="Times New Roman" w:hAnsi="Times New Roman" w:cs="Times New Roman"/>
                <w:sz w:val="24"/>
                <w:szCs w:val="24"/>
              </w:rPr>
              <w:t xml:space="preserve"> видів спорту</w:t>
            </w:r>
            <w:r w:rsidR="00E52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08BA">
              <w:rPr>
                <w:rFonts w:ascii="Times New Roman" w:hAnsi="Times New Roman" w:cs="Times New Roman"/>
                <w:sz w:val="24"/>
                <w:szCs w:val="24"/>
              </w:rPr>
              <w:t>(міжнародних змагань, чемпіонатів, кубків Європи 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світу)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 – 2021 роки</w:t>
            </w:r>
          </w:p>
        </w:tc>
        <w:tc>
          <w:tcPr>
            <w:tcW w:w="1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Відділ у справах молоді та спорту, відділ бухгалтерського обліку та звітності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Сумської міської ради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Міський бюджет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C0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1097281</w:t>
            </w: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2469558</w:t>
            </w: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755775</w:t>
            </w: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1041096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343686</w:t>
            </w: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773505</w:t>
            </w: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236721</w:t>
            </w: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326088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A3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366713</w:t>
            </w: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825330</w:t>
            </w: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252581</w:t>
            </w: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347936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A3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386882</w:t>
            </w: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870723</w:t>
            </w: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266473</w:t>
            </w: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367072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Pr="00BE08BA" w:rsidRDefault="00BE0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8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Розвиток неолімпійських видів спорту та залучення населення до занять фізичною </w:t>
            </w:r>
            <w:r w:rsidRPr="00BE08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культурою та спортом.</w:t>
            </w:r>
          </w:p>
          <w:p w:rsidR="00BE08BA" w:rsidRDefault="00BE0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8BA">
              <w:rPr>
                <w:rFonts w:ascii="Times New Roman" w:hAnsi="Times New Roman" w:cs="Times New Roman"/>
                <w:sz w:val="24"/>
                <w:szCs w:val="24"/>
              </w:rPr>
              <w:t>Проведення якісної підготовки та успішний виступ спортсменів міста Суми з неолімпійських видів спорту на всеукраїнській та міжнародній арені.</w:t>
            </w:r>
          </w:p>
          <w:p w:rsidR="002F7DFF" w:rsidRPr="00BE08BA" w:rsidRDefault="002F7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Утвердження спортивного авторитету міста на всеукраїнській та міжнародній арені.</w:t>
            </w:r>
          </w:p>
        </w:tc>
      </w:tr>
      <w:tr w:rsidR="00BE08BA" w:rsidTr="00BE4BC0">
        <w:trPr>
          <w:trHeight w:val="278"/>
        </w:trPr>
        <w:tc>
          <w:tcPr>
            <w:tcW w:w="893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Pr="00FA10E5" w:rsidRDefault="00BE08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A10E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Усього: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BA" w:rsidRPr="00FA10E5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0E5">
              <w:rPr>
                <w:rFonts w:ascii="Times New Roman" w:hAnsi="Times New Roman" w:cs="Times New Roman"/>
                <w:b/>
                <w:sz w:val="24"/>
                <w:szCs w:val="24"/>
              </w:rPr>
              <w:t>5383710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BA" w:rsidRPr="00FA10E5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0E5">
              <w:rPr>
                <w:rFonts w:ascii="Times New Roman" w:hAnsi="Times New Roman" w:cs="Times New Roman"/>
                <w:b/>
                <w:sz w:val="24"/>
                <w:szCs w:val="24"/>
              </w:rPr>
              <w:t>1680000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BA" w:rsidRPr="00FA10E5" w:rsidRDefault="00062546" w:rsidP="002F7DF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0E5">
              <w:rPr>
                <w:rFonts w:ascii="Times New Roman" w:hAnsi="Times New Roman" w:cs="Times New Roman"/>
                <w:b/>
                <w:sz w:val="24"/>
                <w:szCs w:val="24"/>
              </w:rPr>
              <w:t>1792560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BA" w:rsidRPr="00FA10E5" w:rsidRDefault="00062546" w:rsidP="002F7DF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0E5">
              <w:rPr>
                <w:rFonts w:ascii="Times New Roman" w:hAnsi="Times New Roman" w:cs="Times New Roman"/>
                <w:b/>
                <w:sz w:val="24"/>
                <w:szCs w:val="24"/>
              </w:rPr>
              <w:t>1891150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BA" w:rsidRDefault="00BE0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8BA" w:rsidTr="00BE08BA">
        <w:tc>
          <w:tcPr>
            <w:tcW w:w="1566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BA" w:rsidRPr="0017231B" w:rsidRDefault="00BE08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BE08BA" w:rsidRDefault="00BE08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Підпрограма 3. «Утримання та навчально-тренувальна робота комунальних дитячо-юнацьких спортивних шкіл»</w:t>
            </w:r>
          </w:p>
          <w:p w:rsidR="00141AC1" w:rsidRDefault="00141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DFF" w:rsidTr="00062546">
        <w:trPr>
          <w:trHeight w:val="8279"/>
        </w:trPr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F7DFF" w:rsidRDefault="002F7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2F7DFF" w:rsidRDefault="002F7DFF" w:rsidP="00C241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DFF" w:rsidRDefault="002F7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DFF" w:rsidRDefault="002F7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DFF" w:rsidRDefault="002F7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DFF" w:rsidRDefault="002F7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DFF" w:rsidRDefault="002F7DFF" w:rsidP="00310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F7DFF" w:rsidRDefault="002F7DFF" w:rsidP="00BE0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Підготовка спортивного резерву та підвищення рівня фізичної підготовленості дітей дитячо-юнацькими спортивними школами</w:t>
            </w:r>
          </w:p>
          <w:p w:rsidR="002F7DFF" w:rsidRDefault="002F7DFF" w:rsidP="00C241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F7DFF" w:rsidRPr="00C24182" w:rsidRDefault="002F7DFF" w:rsidP="00C24182">
            <w:pPr>
              <w:tabs>
                <w:tab w:val="left" w:pos="41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C24182">
              <w:rPr>
                <w:rFonts w:ascii="Times New Roman" w:hAnsi="Times New Roman" w:cs="Times New Roman"/>
                <w:sz w:val="24"/>
                <w:szCs w:val="24"/>
              </w:rPr>
              <w:t xml:space="preserve">Забезпечення розвитку та вдосконалення здібностей вихованців СДЮСШОР </w:t>
            </w:r>
          </w:p>
          <w:p w:rsidR="002F7DFF" w:rsidRDefault="002F7DFF">
            <w:pPr>
              <w:pStyle w:val="a3"/>
              <w:tabs>
                <w:tab w:val="left" w:pos="419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Голубничого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 легкої атлетики</w:t>
            </w:r>
          </w:p>
          <w:p w:rsidR="002F7DFF" w:rsidRDefault="002F7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Забезпечення розвитку здібностей вихованців ДЮСШ в обраному виді спорту з них по ДЮСШ та КДЮСШ:</w:t>
            </w:r>
          </w:p>
          <w:p w:rsidR="002F7DFF" w:rsidRDefault="002F7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ДЮСШ з вільної боротьби</w:t>
            </w:r>
          </w:p>
          <w:p w:rsidR="002F7DFF" w:rsidRDefault="002F7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КДЮСШ «Суми»</w:t>
            </w:r>
          </w:p>
          <w:p w:rsidR="002F7DFF" w:rsidRDefault="002F7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КДЮСШ єдиноборств СМР</w:t>
            </w:r>
          </w:p>
          <w:p w:rsidR="002F7DFF" w:rsidRDefault="002F7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DFF" w:rsidRDefault="002F7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Забезпечення розвитку здібностей вихованців ДЮСШ в обраному виді спорту з них по КДЮСШ:</w:t>
            </w:r>
          </w:p>
          <w:p w:rsidR="002F7DFF" w:rsidRDefault="002F7DFF" w:rsidP="00BE08BA">
            <w:pPr>
              <w:pStyle w:val="a3"/>
              <w:numPr>
                <w:ilvl w:val="0"/>
                <w:numId w:val="4"/>
              </w:numPr>
              <w:tabs>
                <w:tab w:val="left" w:pos="18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КДЮСШ № 1 </w:t>
            </w:r>
          </w:p>
          <w:p w:rsidR="002F7DFF" w:rsidRDefault="002F7DFF">
            <w:pPr>
              <w:pStyle w:val="a3"/>
              <w:tabs>
                <w:tab w:val="left" w:pos="18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 Суми</w:t>
            </w:r>
          </w:p>
          <w:p w:rsidR="002F7DFF" w:rsidRDefault="002F7DFF" w:rsidP="00BE08BA">
            <w:pPr>
              <w:pStyle w:val="a3"/>
              <w:numPr>
                <w:ilvl w:val="0"/>
                <w:numId w:val="4"/>
              </w:numPr>
              <w:tabs>
                <w:tab w:val="left" w:pos="323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КДЮСШ № 2 </w:t>
            </w:r>
          </w:p>
          <w:p w:rsidR="002F7DFF" w:rsidRDefault="002F7DFF" w:rsidP="00D81298">
            <w:pPr>
              <w:pStyle w:val="a3"/>
              <w:tabs>
                <w:tab w:val="left" w:pos="18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 Суми</w:t>
            </w:r>
          </w:p>
        </w:tc>
        <w:tc>
          <w:tcPr>
            <w:tcW w:w="93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F7DFF" w:rsidRDefault="002F7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– 2021 роки</w:t>
            </w:r>
          </w:p>
          <w:p w:rsidR="002F7DFF" w:rsidRDefault="002F7DFF" w:rsidP="007624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F7DFF" w:rsidRDefault="002F7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Відділ у справах молоді та спорту, відділ бухгалтерського обліку та звітності Сумської міської ради спільно з СДЮСШОР, </w:t>
            </w:r>
          </w:p>
          <w:p w:rsidR="002F7DFF" w:rsidRDefault="002F7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ДЮСШ та КДЮСШ</w:t>
            </w:r>
          </w:p>
          <w:p w:rsidR="002F7DFF" w:rsidRDefault="002F7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DFF" w:rsidRDefault="002F7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DFF" w:rsidRDefault="002F7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DFF" w:rsidRDefault="002F7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DFF" w:rsidRDefault="002F7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DFF" w:rsidRDefault="002F7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DFF" w:rsidRDefault="002F7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DFF" w:rsidRDefault="002F7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DFF" w:rsidRDefault="002F7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Управління освіти і науки Сумської міської ради спільно з КДЮСШ</w:t>
            </w:r>
          </w:p>
          <w:p w:rsidR="002F7DFF" w:rsidRDefault="002F7DFF" w:rsidP="00763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F7DFF" w:rsidRDefault="002F7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Міський бюджет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7DFF" w:rsidRDefault="00E10B44" w:rsidP="00DE22D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9892574</w:t>
            </w:r>
          </w:p>
          <w:p w:rsidR="00062546" w:rsidRDefault="00062546" w:rsidP="00DE22D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62546" w:rsidRDefault="00062546" w:rsidP="00DE22D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62546" w:rsidRDefault="00062546" w:rsidP="00DE22D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62546" w:rsidRDefault="00062546" w:rsidP="00DE22D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62546" w:rsidRDefault="00062546" w:rsidP="00DE22D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62546" w:rsidRDefault="00062546" w:rsidP="00DE22D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62546" w:rsidRDefault="00062546" w:rsidP="00DE22D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62546" w:rsidRDefault="00062546" w:rsidP="00DE22D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62546" w:rsidRDefault="00062546" w:rsidP="00DE22D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62546" w:rsidRDefault="00062546" w:rsidP="00DE22D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62546" w:rsidRDefault="00243A26" w:rsidP="00DE22D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3A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30 410 508</w:t>
            </w:r>
          </w:p>
          <w:p w:rsidR="00062546" w:rsidRDefault="00062546" w:rsidP="00DE22D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62546" w:rsidRDefault="00062546" w:rsidP="00DE22D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62546" w:rsidRPr="00062546" w:rsidRDefault="00E10B44" w:rsidP="00DE22D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7094849</w:t>
            </w:r>
          </w:p>
          <w:p w:rsidR="00062546" w:rsidRPr="00062546" w:rsidRDefault="00062546" w:rsidP="00DE22D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62546" w:rsidRDefault="00E10B44" w:rsidP="00DE22D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B44">
              <w:rPr>
                <w:rFonts w:ascii="Times New Roman" w:hAnsi="Times New Roman" w:cs="Times New Roman"/>
                <w:bCs/>
                <w:sz w:val="24"/>
                <w:szCs w:val="24"/>
              </w:rPr>
              <w:t>14122137</w:t>
            </w:r>
          </w:p>
          <w:p w:rsidR="00E10B44" w:rsidRDefault="00E10B44" w:rsidP="00DE22D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10B44" w:rsidRPr="00243A26" w:rsidRDefault="00243A26" w:rsidP="00DE22D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9193522</w:t>
            </w:r>
          </w:p>
          <w:p w:rsidR="00E10B44" w:rsidRDefault="00E10B44" w:rsidP="00DE22D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10B44" w:rsidRDefault="00E10B44" w:rsidP="00DE22D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10B44" w:rsidRDefault="00E10B44" w:rsidP="00DE22D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10B44" w:rsidRDefault="00E10B44" w:rsidP="00DE22D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10B44" w:rsidRDefault="00E10B44" w:rsidP="00DE22D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10B44" w:rsidRDefault="00E10B44" w:rsidP="00DE22D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10B44" w:rsidRDefault="00E10B44" w:rsidP="00DE22D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0B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17308250</w:t>
            </w:r>
          </w:p>
          <w:p w:rsidR="00E10B44" w:rsidRDefault="00E10B44" w:rsidP="00DE22D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10B44" w:rsidRPr="00E10B44" w:rsidRDefault="00E10B44" w:rsidP="00DE22D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B44">
              <w:rPr>
                <w:rFonts w:ascii="Times New Roman" w:hAnsi="Times New Roman" w:cs="Times New Roman"/>
                <w:bCs/>
                <w:sz w:val="24"/>
                <w:szCs w:val="24"/>
              </w:rPr>
              <w:t>5974500</w:t>
            </w:r>
          </w:p>
          <w:p w:rsidR="00E10B44" w:rsidRDefault="00E10B44" w:rsidP="00DE22D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10B44" w:rsidRPr="00E10B44" w:rsidRDefault="00E10B44" w:rsidP="00E10B4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11333750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7DFF" w:rsidRDefault="00E10B44" w:rsidP="0013785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3104520</w:t>
            </w:r>
          </w:p>
          <w:p w:rsidR="00062546" w:rsidRDefault="00062546" w:rsidP="0013785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62546" w:rsidRDefault="00062546" w:rsidP="0013785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62546" w:rsidRDefault="00062546" w:rsidP="0013785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62546" w:rsidRDefault="00062546" w:rsidP="0013785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62546" w:rsidRDefault="00062546" w:rsidP="0013785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62546" w:rsidRDefault="00062546" w:rsidP="0013785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62546" w:rsidRDefault="00062546" w:rsidP="0013785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62546" w:rsidRDefault="00062546" w:rsidP="0013785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62546" w:rsidRDefault="00062546" w:rsidP="0013785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62546" w:rsidRDefault="00062546" w:rsidP="0013785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62546" w:rsidRDefault="00E10B44" w:rsidP="0013785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9656871</w:t>
            </w:r>
          </w:p>
          <w:p w:rsidR="00062546" w:rsidRDefault="00062546" w:rsidP="0013785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62546" w:rsidRDefault="00062546" w:rsidP="0013785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62546" w:rsidRPr="00062546" w:rsidRDefault="00E10B44" w:rsidP="0013785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2356818</w:t>
            </w:r>
          </w:p>
          <w:p w:rsidR="00062546" w:rsidRPr="00062546" w:rsidRDefault="00062546" w:rsidP="0013785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62546" w:rsidRPr="00062546" w:rsidRDefault="00E10B44" w:rsidP="0013785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4428216</w:t>
            </w:r>
          </w:p>
          <w:p w:rsidR="00E10B44" w:rsidRDefault="00E10B44" w:rsidP="00E10B4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62546" w:rsidRDefault="00E10B44" w:rsidP="00E10B4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B44">
              <w:rPr>
                <w:rFonts w:ascii="Times New Roman" w:hAnsi="Times New Roman" w:cs="Times New Roman"/>
                <w:bCs/>
                <w:sz w:val="24"/>
                <w:szCs w:val="24"/>
              </w:rPr>
              <w:t>2871837</w:t>
            </w:r>
          </w:p>
          <w:p w:rsidR="00E10B44" w:rsidRDefault="00E10B44" w:rsidP="00E10B4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10B44" w:rsidRDefault="00E10B44" w:rsidP="00E10B4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10B44" w:rsidRDefault="00E10B44" w:rsidP="00E10B4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10B44" w:rsidRDefault="00E10B44" w:rsidP="00E10B4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10B44" w:rsidRDefault="00E10B44" w:rsidP="00E10B4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10B44" w:rsidRDefault="00E10B44" w:rsidP="00E10B4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10B44" w:rsidRPr="00E10B44" w:rsidRDefault="00E10B44" w:rsidP="00E10B4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0B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5500000</w:t>
            </w:r>
          </w:p>
          <w:p w:rsidR="00E10B44" w:rsidRDefault="00E10B44" w:rsidP="00E10B4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10B44" w:rsidRDefault="00E10B44" w:rsidP="00E10B4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1900000</w:t>
            </w:r>
          </w:p>
          <w:p w:rsidR="00E10B44" w:rsidRDefault="00E10B44" w:rsidP="00E10B4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10B44" w:rsidRPr="00E10B44" w:rsidRDefault="00E10B44" w:rsidP="00E10B4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3600000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7DFF" w:rsidRDefault="00E10B44" w:rsidP="00DC14B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3276976</w:t>
            </w:r>
          </w:p>
          <w:p w:rsidR="00062546" w:rsidRDefault="00062546" w:rsidP="00DC14B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62546" w:rsidRDefault="00062546" w:rsidP="00DC14B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62546" w:rsidRDefault="00062546" w:rsidP="00DC14B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62546" w:rsidRDefault="00062546" w:rsidP="00DC14B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62546" w:rsidRDefault="00062546" w:rsidP="00DC14B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62546" w:rsidRDefault="00062546" w:rsidP="00DC14B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62546" w:rsidRDefault="00062546" w:rsidP="00DC14B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62546" w:rsidRDefault="00062546" w:rsidP="00DC14B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62546" w:rsidRDefault="00062546" w:rsidP="00DC14B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62546" w:rsidRDefault="00062546" w:rsidP="00DC14B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62546" w:rsidRPr="00243A26" w:rsidRDefault="00243A26" w:rsidP="00DC14B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9840258</w:t>
            </w:r>
          </w:p>
          <w:p w:rsidR="00062546" w:rsidRDefault="00062546" w:rsidP="00DC14B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62546" w:rsidRDefault="00062546" w:rsidP="00DC14B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62546" w:rsidRPr="00062546" w:rsidRDefault="00E10B44" w:rsidP="00DC14B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2319957</w:t>
            </w:r>
          </w:p>
          <w:p w:rsidR="00062546" w:rsidRPr="00062546" w:rsidRDefault="00062546" w:rsidP="00DC14B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62546" w:rsidRDefault="00E10B44" w:rsidP="00DC14B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B44">
              <w:rPr>
                <w:rFonts w:ascii="Times New Roman" w:hAnsi="Times New Roman" w:cs="Times New Roman"/>
                <w:bCs/>
                <w:sz w:val="24"/>
                <w:szCs w:val="24"/>
              </w:rPr>
              <w:t>4475294</w:t>
            </w:r>
          </w:p>
          <w:p w:rsidR="00E10B44" w:rsidRDefault="00E10B44" w:rsidP="00DC14B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10B44" w:rsidRPr="00243A26" w:rsidRDefault="00243A26" w:rsidP="00DC14B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3045007</w:t>
            </w:r>
          </w:p>
          <w:p w:rsidR="00E10B44" w:rsidRDefault="00E10B44" w:rsidP="00DC14B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10B44" w:rsidRDefault="00E10B44" w:rsidP="00DC14B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10B44" w:rsidRDefault="00E10B44" w:rsidP="00DC14B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10B44" w:rsidRDefault="00E10B44" w:rsidP="00DC14B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10B44" w:rsidRDefault="00E10B44" w:rsidP="00DC14B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10B44" w:rsidRDefault="00E10B44" w:rsidP="00DC14B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10B44" w:rsidRDefault="00E10B44" w:rsidP="00DC14B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0B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5765000</w:t>
            </w:r>
          </w:p>
          <w:p w:rsidR="00E10B44" w:rsidRDefault="00E10B44" w:rsidP="00DC14B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10B44" w:rsidRDefault="00E10B44" w:rsidP="00DC14B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B44">
              <w:rPr>
                <w:rFonts w:ascii="Times New Roman" w:hAnsi="Times New Roman" w:cs="Times New Roman"/>
                <w:bCs/>
                <w:sz w:val="24"/>
                <w:szCs w:val="24"/>
              </w:rPr>
              <w:t>1990000</w:t>
            </w:r>
          </w:p>
          <w:p w:rsidR="00E10B44" w:rsidRDefault="00E10B44" w:rsidP="00DC14B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10B44" w:rsidRPr="00E10B44" w:rsidRDefault="00E10B44" w:rsidP="00DC14B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3775000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7DFF" w:rsidRDefault="00062546" w:rsidP="0060761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3511078</w:t>
            </w:r>
          </w:p>
          <w:p w:rsidR="00062546" w:rsidRDefault="00062546" w:rsidP="0060761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62546" w:rsidRDefault="00062546" w:rsidP="0060761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62546" w:rsidRDefault="00062546" w:rsidP="0060761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62546" w:rsidRDefault="00062546" w:rsidP="0060761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62546" w:rsidRDefault="00062546" w:rsidP="0060761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62546" w:rsidRDefault="00062546" w:rsidP="0060761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62546" w:rsidRDefault="00062546" w:rsidP="0060761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62546" w:rsidRDefault="00062546" w:rsidP="0060761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62546" w:rsidRDefault="00062546" w:rsidP="0060761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62546" w:rsidRDefault="00062546" w:rsidP="0060761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62546" w:rsidRPr="00243A26" w:rsidRDefault="00243A26" w:rsidP="0060761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10913379</w:t>
            </w:r>
          </w:p>
          <w:p w:rsidR="00062546" w:rsidRDefault="00062546" w:rsidP="0060761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62546" w:rsidRDefault="00062546" w:rsidP="0060761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62546" w:rsidRPr="00062546" w:rsidRDefault="00E10B44" w:rsidP="0060761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2418074</w:t>
            </w:r>
          </w:p>
          <w:p w:rsidR="00062546" w:rsidRPr="00062546" w:rsidRDefault="00062546" w:rsidP="0060761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62546" w:rsidRDefault="00E10B44" w:rsidP="0060761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B44">
              <w:rPr>
                <w:rFonts w:ascii="Times New Roman" w:hAnsi="Times New Roman" w:cs="Times New Roman"/>
                <w:bCs/>
                <w:sz w:val="24"/>
                <w:szCs w:val="24"/>
              </w:rPr>
              <w:t>5218627</w:t>
            </w:r>
          </w:p>
          <w:p w:rsidR="00E10B44" w:rsidRDefault="00E10B44" w:rsidP="0060761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10B44" w:rsidRPr="00243A26" w:rsidRDefault="00243A26" w:rsidP="0060761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3276678</w:t>
            </w:r>
          </w:p>
          <w:p w:rsidR="00E10B44" w:rsidRDefault="00E10B44" w:rsidP="0060761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10B44" w:rsidRDefault="00E10B44" w:rsidP="0060761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10B44" w:rsidRDefault="00E10B44" w:rsidP="0060761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10B44" w:rsidRDefault="00E10B44" w:rsidP="0060761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10B44" w:rsidRDefault="00E10B44" w:rsidP="0060761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10B44" w:rsidRDefault="00E10B44" w:rsidP="0060761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10B44" w:rsidRDefault="00E10B44" w:rsidP="0060761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0B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6043250</w:t>
            </w:r>
          </w:p>
          <w:p w:rsidR="00E10B44" w:rsidRDefault="00E10B44" w:rsidP="0060761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10B44" w:rsidRDefault="00E10B44" w:rsidP="0060761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B44">
              <w:rPr>
                <w:rFonts w:ascii="Times New Roman" w:hAnsi="Times New Roman" w:cs="Times New Roman"/>
                <w:bCs/>
                <w:sz w:val="24"/>
                <w:szCs w:val="24"/>
              </w:rPr>
              <w:t>2084500</w:t>
            </w:r>
          </w:p>
          <w:p w:rsidR="00E10B44" w:rsidRDefault="00E10B44" w:rsidP="0060761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10B44" w:rsidRPr="00E10B44" w:rsidRDefault="00E10B44" w:rsidP="0060761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3958750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F7DFF" w:rsidRDefault="002F7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Залучення до 20% дітей та молоді міста віком від 6 до 23 років до занять спортом у дитячо-юнацьких спортивних школах</w:t>
            </w:r>
          </w:p>
          <w:p w:rsidR="002F7DFF" w:rsidRDefault="002F7DFF" w:rsidP="008676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8BA" w:rsidTr="00062546">
        <w:tc>
          <w:tcPr>
            <w:tcW w:w="893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Усього: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BA" w:rsidRPr="00135177" w:rsidRDefault="00135177" w:rsidP="001351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13517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57 611 332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BA" w:rsidRPr="00135177" w:rsidRDefault="001351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18261391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BA" w:rsidRPr="00135177" w:rsidRDefault="001351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18882234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BA" w:rsidRPr="00135177" w:rsidRDefault="001351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20467707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BA" w:rsidRDefault="00BE0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8BA" w:rsidTr="00BE08BA">
        <w:tc>
          <w:tcPr>
            <w:tcW w:w="1566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BA" w:rsidRDefault="00BE0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Підпрограма 4. «Фінансова підтримка дитячо-юнацьких спортивних шкіл фізкультурно-спортивних товариств»</w:t>
            </w:r>
          </w:p>
        </w:tc>
      </w:tr>
      <w:tr w:rsidR="00BE08BA" w:rsidTr="00BE08BA">
        <w:tc>
          <w:tcPr>
            <w:tcW w:w="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BA" w:rsidRDefault="00BE0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Підготовка спортивного резерву та підвищення рівня фізичної підготовленості дітей ДЮСШ, які підпорядковані громадським організаціям фізкультурно-спортивної спрямованості</w:t>
            </w:r>
          </w:p>
          <w:p w:rsidR="00BE08BA" w:rsidRDefault="00BE0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 Забезпечення розвитку здібностей вихованців дитячо-юнацьких спортивних шкіл в обраному виді спорту з них по ДЮСШ:</w:t>
            </w:r>
          </w:p>
          <w:p w:rsidR="00BE08BA" w:rsidRDefault="00BE08BA" w:rsidP="00BE08BA">
            <w:pPr>
              <w:pStyle w:val="a3"/>
              <w:numPr>
                <w:ilvl w:val="0"/>
                <w:numId w:val="4"/>
              </w:numPr>
              <w:tabs>
                <w:tab w:val="left" w:pos="323"/>
              </w:tabs>
              <w:spacing w:after="0" w:line="240" w:lineRule="auto"/>
              <w:ind w:left="4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«Спартак»</w:t>
            </w:r>
          </w:p>
          <w:p w:rsidR="00BE08BA" w:rsidRDefault="00BE08BA">
            <w:pPr>
              <w:pStyle w:val="a3"/>
              <w:tabs>
                <w:tab w:val="left" w:pos="323"/>
              </w:tabs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 «Спартаківець»</w:t>
            </w:r>
          </w:p>
          <w:p w:rsidR="00BE08BA" w:rsidRDefault="00067F83" w:rsidP="00BE08BA">
            <w:pPr>
              <w:pStyle w:val="a3"/>
              <w:numPr>
                <w:ilvl w:val="0"/>
                <w:numId w:val="4"/>
              </w:numPr>
              <w:tabs>
                <w:tab w:val="left" w:pos="323"/>
              </w:tabs>
              <w:spacing w:after="0" w:line="240" w:lineRule="auto"/>
              <w:ind w:left="4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08BA">
              <w:rPr>
                <w:rFonts w:ascii="Times New Roman" w:hAnsi="Times New Roman" w:cs="Times New Roman"/>
                <w:sz w:val="24"/>
                <w:szCs w:val="24"/>
              </w:rPr>
              <w:t>«Колос»</w:t>
            </w:r>
          </w:p>
          <w:p w:rsidR="00067F83" w:rsidRDefault="00067F83" w:rsidP="00067F83">
            <w:pPr>
              <w:pStyle w:val="a3"/>
              <w:numPr>
                <w:ilvl w:val="0"/>
                <w:numId w:val="4"/>
              </w:numPr>
              <w:tabs>
                <w:tab w:val="left" w:pos="323"/>
              </w:tabs>
              <w:spacing w:after="0" w:line="240" w:lineRule="auto"/>
              <w:ind w:left="4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«Україна»</w:t>
            </w:r>
          </w:p>
          <w:p w:rsidR="00BE08BA" w:rsidRDefault="00BE08BA" w:rsidP="00BE08BA">
            <w:pPr>
              <w:pStyle w:val="a3"/>
              <w:numPr>
                <w:ilvl w:val="0"/>
                <w:numId w:val="4"/>
              </w:numPr>
              <w:tabs>
                <w:tab w:val="left" w:pos="323"/>
              </w:tabs>
              <w:spacing w:after="0" w:line="240" w:lineRule="auto"/>
              <w:ind w:left="4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«Авангард»</w:t>
            </w:r>
          </w:p>
        </w:tc>
        <w:tc>
          <w:tcPr>
            <w:tcW w:w="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– 2021 роки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BA" w:rsidRDefault="00BE0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Відділ у справах молоді та спорту, відділ бухгалтерського обліку та звітності Сумської міської ради спільно з ДЮСШ</w:t>
            </w:r>
            <w:r w:rsidR="00C24182">
              <w:rPr>
                <w:rFonts w:ascii="Times New Roman" w:hAnsi="Times New Roman" w:cs="Times New Roman"/>
                <w:sz w:val="24"/>
                <w:szCs w:val="24"/>
              </w:rPr>
              <w:t xml:space="preserve"> та КДЮСШ</w:t>
            </w:r>
          </w:p>
          <w:p w:rsidR="00BE08BA" w:rsidRDefault="00BE0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Міський бюджет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BA" w:rsidRDefault="00BE08B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462F8" w:rsidRDefault="006A1F67" w:rsidP="006A1F6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="00E803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6644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9638</w:t>
            </w:r>
          </w:p>
          <w:p w:rsidR="006A1F67" w:rsidRDefault="006A1F67" w:rsidP="006A1F6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5452550</w:t>
            </w:r>
          </w:p>
          <w:p w:rsidR="006A1F67" w:rsidRDefault="006A1F67" w:rsidP="006A1F6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6815786</w:t>
            </w:r>
          </w:p>
          <w:p w:rsidR="006A1F67" w:rsidRDefault="006A1F67" w:rsidP="006A1F6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9896399</w:t>
            </w:r>
          </w:p>
          <w:p w:rsidR="006A1F67" w:rsidRDefault="006A1F67" w:rsidP="001F76C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="001F76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3447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BA" w:rsidRDefault="00BE08B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462F8" w:rsidRDefault="003004EB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E80326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="006644E0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3232</w:t>
            </w:r>
          </w:p>
          <w:p w:rsidR="00B462F8" w:rsidRDefault="003004EB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1758646</w:t>
            </w:r>
          </w:p>
          <w:p w:rsidR="00B462F8" w:rsidRDefault="003004EB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2183454</w:t>
            </w:r>
          </w:p>
          <w:p w:rsidR="00B462F8" w:rsidRDefault="003004EB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2892062</w:t>
            </w:r>
          </w:p>
          <w:p w:rsidR="00B462F8" w:rsidRDefault="003004EB" w:rsidP="001F76C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1F76C1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BA" w:rsidRDefault="00BE08B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2661055</w:t>
            </w: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1822855</w:t>
            </w: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2251763</w:t>
            </w: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3408588</w:t>
            </w: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2423257</w:t>
            </w: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BA" w:rsidRDefault="00BE08B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2825351</w:t>
            </w: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1871049</w:t>
            </w: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2380569</w:t>
            </w: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3595749</w:t>
            </w: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2610190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BA" w:rsidRDefault="00BE0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Залучення до 20% дітей та молоді міста віком від 6 до 23 років до занять спортом у дитячо-юнацьких спортивних школах</w:t>
            </w:r>
          </w:p>
          <w:p w:rsidR="00BE08BA" w:rsidRDefault="00BE0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8BA" w:rsidRDefault="00BE0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8BA" w:rsidRDefault="00BE0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8BA" w:rsidRDefault="00BE0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8BA" w:rsidTr="00062546">
        <w:tc>
          <w:tcPr>
            <w:tcW w:w="893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Усього: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BA" w:rsidRPr="00B462F8" w:rsidRDefault="00B462F8" w:rsidP="006644E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62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37 </w:t>
            </w:r>
            <w:r w:rsidR="006644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617</w:t>
            </w:r>
            <w:r w:rsidRPr="00B462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820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BA" w:rsidRDefault="00B462F8" w:rsidP="001F06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  <w:r w:rsidR="001F06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76</w:t>
            </w:r>
            <w:r w:rsidR="006644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394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BA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12567518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BA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13282908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BA" w:rsidRDefault="00BE0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8BA" w:rsidTr="00BE08BA">
        <w:tc>
          <w:tcPr>
            <w:tcW w:w="1566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Підпрограма 5. «Забезпечення діяльності міського центру фізичного здоров’я населення </w:t>
            </w:r>
          </w:p>
          <w:p w:rsidR="00BE08BA" w:rsidRDefault="00BE0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«Спорт для всіх» та проведення фізкультурно-масових заходів серед населення</w:t>
            </w:r>
            <w:r w:rsidR="00B10B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міста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</w:tr>
      <w:tr w:rsidR="00BE08BA" w:rsidTr="00BE08BA">
        <w:tc>
          <w:tcPr>
            <w:tcW w:w="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Організація фізкультурно-оздоровчої діяльності, проведення масових фізкультурно-оздоровчих і спортивних заходів</w:t>
            </w:r>
          </w:p>
        </w:tc>
        <w:tc>
          <w:tcPr>
            <w:tcW w:w="2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BA" w:rsidRDefault="00BE0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1. Утримання міського центру фізичного здоров’я населення «Спорт для всіх»</w:t>
            </w:r>
          </w:p>
          <w:p w:rsidR="00BE08BA" w:rsidRDefault="00BE0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 Проведення спортивно-масових заходів центром</w:t>
            </w:r>
            <w:r w:rsidR="00C24182">
              <w:rPr>
                <w:rFonts w:ascii="Times New Roman" w:hAnsi="Times New Roman" w:cs="Times New Roman"/>
                <w:sz w:val="24"/>
                <w:szCs w:val="24"/>
              </w:rPr>
              <w:t xml:space="preserve"> серед населення міста</w:t>
            </w:r>
          </w:p>
          <w:p w:rsidR="00BE08BA" w:rsidRDefault="00BE08BA" w:rsidP="00E803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803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F7DFF">
              <w:rPr>
                <w:rFonts w:ascii="Times New Roman" w:hAnsi="Times New Roman" w:cs="Times New Roman"/>
                <w:sz w:val="24"/>
                <w:szCs w:val="24"/>
              </w:rPr>
              <w:t>Проведення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апітальн</w:t>
            </w:r>
            <w:r w:rsidR="002F7DFF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4182">
              <w:rPr>
                <w:rFonts w:ascii="Times New Roman" w:hAnsi="Times New Roman" w:cs="Times New Roman"/>
                <w:sz w:val="24"/>
                <w:szCs w:val="24"/>
              </w:rPr>
              <w:t>та поточн</w:t>
            </w:r>
            <w:r w:rsidR="002F7DFF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C241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ремонт</w:t>
            </w:r>
            <w:r w:rsidR="002F7DF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4182">
              <w:rPr>
                <w:rFonts w:ascii="Times New Roman" w:hAnsi="Times New Roman" w:cs="Times New Roman"/>
                <w:sz w:val="24"/>
                <w:szCs w:val="24"/>
              </w:rPr>
              <w:t>приміщень центру</w:t>
            </w:r>
          </w:p>
        </w:tc>
        <w:tc>
          <w:tcPr>
            <w:tcW w:w="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– 2021 роки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Відділ у справах молоді та спорту, відділ бухгалтерського обліку та звітності Сумської міської ради спільно з міським центром фізичного здоров’я населення «Спорт для всіх» 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spacing w:after="0" w:line="240" w:lineRule="auto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Міський бюджет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BA" w:rsidRDefault="00E8032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11181523</w:t>
            </w: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297655</w:t>
            </w: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62546" w:rsidRDefault="006A1F6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="000625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10000</w:t>
            </w: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BA" w:rsidRP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62F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</w:t>
            </w:r>
            <w:r w:rsidR="00E80326">
              <w:rPr>
                <w:rFonts w:ascii="Times New Roman" w:hAnsi="Times New Roman" w:cs="Times New Roman"/>
                <w:bCs/>
                <w:sz w:val="24"/>
                <w:szCs w:val="24"/>
              </w:rPr>
              <w:t>759285</w:t>
            </w: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2546">
              <w:rPr>
                <w:rFonts w:ascii="Times New Roman" w:hAnsi="Times New Roman" w:cs="Times New Roman"/>
                <w:bCs/>
                <w:sz w:val="24"/>
                <w:szCs w:val="24"/>
              </w:rPr>
              <w:t>93230</w:t>
            </w: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62546" w:rsidRPr="00062546" w:rsidRDefault="006A1F67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="00062546">
              <w:rPr>
                <w:rFonts w:ascii="Times New Roman" w:hAnsi="Times New Roman" w:cs="Times New Roman"/>
                <w:bCs/>
                <w:sz w:val="24"/>
                <w:szCs w:val="24"/>
              </w:rPr>
              <w:t>10000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BA" w:rsidRDefault="00E8032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3596159</w:t>
            </w: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99477</w:t>
            </w: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62546" w:rsidRDefault="00062546" w:rsidP="000625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BA" w:rsidRDefault="00E8032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3826079</w:t>
            </w: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104948</w:t>
            </w: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62546" w:rsidRDefault="00062546" w:rsidP="000625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Залучення широких верств населення до регулярних оздоровчих занять, надання фізкультурно-спортивних послуг, збільшення проведення спортивних заходів за місцем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проживання та в місцях масового відпочинку населення</w:t>
            </w:r>
          </w:p>
        </w:tc>
      </w:tr>
      <w:tr w:rsidR="00BE08BA" w:rsidTr="00062546">
        <w:tc>
          <w:tcPr>
            <w:tcW w:w="893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Усього: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BA" w:rsidRDefault="00B462F8" w:rsidP="00021FE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62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6A1F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B462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1F76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021F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Pr="00B462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9 178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BA" w:rsidRDefault="001F76C1" w:rsidP="00021FE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46</w:t>
            </w:r>
            <w:r w:rsidR="00021F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="00B462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2515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BA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3695636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BA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3931027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BA" w:rsidRDefault="00BE0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8BA" w:rsidTr="00BE08BA">
        <w:tc>
          <w:tcPr>
            <w:tcW w:w="1566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ED" w:rsidRDefault="00BE08BA" w:rsidP="000B7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Підпрограма 6. «Підтримка спорту вищих досягнень та організацій, які здійснюють фізкультурно-спортивну діяльність в </w:t>
            </w:r>
            <w:r w:rsidR="00B10B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місті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</w:tr>
      <w:tr w:rsidR="00BE08BA" w:rsidTr="00BE08BA"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Забезпечення розвитку спорту вищих досягнень, сприяння популяризації хокею на траві в місті Суми</w:t>
            </w:r>
          </w:p>
        </w:tc>
        <w:tc>
          <w:tcPr>
            <w:tcW w:w="2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10BCC">
            <w:pPr>
              <w:pStyle w:val="a3"/>
              <w:tabs>
                <w:tab w:val="left" w:pos="22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E08BA">
              <w:rPr>
                <w:rFonts w:ascii="Times New Roman" w:hAnsi="Times New Roman" w:cs="Times New Roman"/>
                <w:sz w:val="24"/>
                <w:szCs w:val="24"/>
              </w:rPr>
              <w:t xml:space="preserve"> Надання фінансової підтримки КП СМР «Муніципальний спортивний клуб з хокею на траві «Сумчанка» в т. ч:</w:t>
            </w:r>
          </w:p>
          <w:p w:rsidR="00BE08BA" w:rsidRDefault="00BE08BA">
            <w:pPr>
              <w:pStyle w:val="a3"/>
              <w:tabs>
                <w:tab w:val="left" w:pos="22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1.1. Утримання </w:t>
            </w:r>
            <w:r w:rsidR="009A01E9">
              <w:rPr>
                <w:rFonts w:ascii="Times New Roman" w:hAnsi="Times New Roman" w:cs="Times New Roman"/>
                <w:sz w:val="24"/>
                <w:szCs w:val="24"/>
              </w:rPr>
              <w:t xml:space="preserve">КП СМР </w:t>
            </w:r>
            <w:r w:rsidR="00FA10E5" w:rsidRPr="009A01E9">
              <w:rPr>
                <w:rFonts w:ascii="Times New Roman" w:hAnsi="Times New Roman" w:cs="Times New Roman"/>
              </w:rPr>
              <w:t xml:space="preserve">«Муніципальний </w:t>
            </w:r>
            <w:r w:rsidR="00FA10E5">
              <w:rPr>
                <w:rFonts w:ascii="Times New Roman" w:hAnsi="Times New Roman" w:cs="Times New Roman"/>
                <w:sz w:val="24"/>
                <w:szCs w:val="24"/>
              </w:rPr>
              <w:t>спортивний клуб з хокею на траві «Сумчанка»</w:t>
            </w:r>
          </w:p>
          <w:p w:rsidR="00BE08BA" w:rsidRDefault="00BE08BA" w:rsidP="00B10BCC">
            <w:pPr>
              <w:pStyle w:val="a3"/>
              <w:tabs>
                <w:tab w:val="left" w:pos="361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 Проведення навчально-</w:t>
            </w:r>
            <w:r w:rsidR="00B10BC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ренувальних зборів та участь команди </w:t>
            </w:r>
            <w:r>
              <w:rPr>
                <w:rFonts w:ascii="Times New Roman" w:hAnsi="Times New Roman" w:cs="Times New Roman"/>
              </w:rPr>
              <w:t>«Сумчанка»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у змаганнях різних рівнів</w:t>
            </w:r>
          </w:p>
        </w:tc>
        <w:tc>
          <w:tcPr>
            <w:tcW w:w="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– 2021 роки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Відділ у справах молоді та спорту, відділ бухгалтерського обліку та звітності Сумської</w:t>
            </w:r>
            <w:r w:rsidR="009A01E9">
              <w:rPr>
                <w:rFonts w:ascii="Times New Roman" w:hAnsi="Times New Roman" w:cs="Times New Roman"/>
                <w:sz w:val="24"/>
                <w:szCs w:val="24"/>
              </w:rPr>
              <w:t xml:space="preserve"> міської ради спільно з  КП СМР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Муніципальний спортивний клуб з хокею на траві </w:t>
            </w:r>
            <w:r w:rsidR="009A01E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Сумчанка»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Міський бюджет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0E5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  <w:r w:rsidR="00D52E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="001F76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3045</w:t>
            </w: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462F8" w:rsidRDefault="001F76C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="00D52E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="00B462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0250</w:t>
            </w: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462F8" w:rsidRPr="00FA10E5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4542795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0E5" w:rsidRPr="00A96832" w:rsidRDefault="001F76C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D52E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B462F8" w:rsidRPr="00A968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4480</w:t>
            </w: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D52EC9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1F76C1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1604</w:t>
            </w: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1422876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0E5" w:rsidRPr="00A96832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68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4172851</w:t>
            </w: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2654642</w:t>
            </w: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1518209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0E5" w:rsidRPr="00A96832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68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4445714</w:t>
            </w: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2844004</w:t>
            </w: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1601710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9A01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Підготовка кваліфікова</w:t>
            </w:r>
            <w:r w:rsidR="00BE08BA">
              <w:rPr>
                <w:rFonts w:ascii="Times New Roman" w:hAnsi="Times New Roman" w:cs="Times New Roman"/>
                <w:sz w:val="24"/>
                <w:szCs w:val="24"/>
              </w:rPr>
              <w:t>них спортсменів з хокею на траві для збірної команди міста</w:t>
            </w:r>
            <w:r w:rsidR="00B10BCC">
              <w:rPr>
                <w:rFonts w:ascii="Times New Roman" w:hAnsi="Times New Roman" w:cs="Times New Roman"/>
                <w:sz w:val="24"/>
                <w:szCs w:val="24"/>
              </w:rPr>
              <w:t xml:space="preserve"> та України</w:t>
            </w:r>
          </w:p>
        </w:tc>
      </w:tr>
      <w:tr w:rsidR="00BE08BA" w:rsidTr="00BE08BA"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Забезпечення розвитку спорту вищих досягнень, сприяння популяризації тенісу в місті Суми</w:t>
            </w:r>
          </w:p>
        </w:tc>
        <w:tc>
          <w:tcPr>
            <w:tcW w:w="2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pStyle w:val="a3"/>
              <w:tabs>
                <w:tab w:val="left" w:pos="22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Надання фінансової підтримки КП СМР «Муніципальний спортивний клуб «Тенісна Академія»</w:t>
            </w:r>
            <w:r w:rsidR="00674E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74E38">
              <w:rPr>
                <w:rFonts w:ascii="Times New Roman" w:hAnsi="Times New Roman" w:cs="Times New Roman"/>
                <w:sz w:val="24"/>
                <w:szCs w:val="24"/>
              </w:rPr>
              <w:t>в.т.ч</w:t>
            </w:r>
            <w:proofErr w:type="spellEnd"/>
            <w:r w:rsidR="00674E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32E6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7231B" w:rsidRDefault="0017231B">
            <w:pPr>
              <w:pStyle w:val="a3"/>
              <w:tabs>
                <w:tab w:val="left" w:pos="22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BCC" w:rsidRDefault="00B10BCC">
            <w:pPr>
              <w:pStyle w:val="a3"/>
              <w:tabs>
                <w:tab w:val="left" w:pos="22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r w:rsidR="00674E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Утримання КП </w:t>
            </w:r>
            <w:r w:rsidR="009A01E9">
              <w:rPr>
                <w:rFonts w:ascii="Times New Roman" w:hAnsi="Times New Roman" w:cs="Times New Roman"/>
                <w:sz w:val="24"/>
                <w:szCs w:val="24"/>
              </w:rPr>
              <w:t xml:space="preserve">СМР </w:t>
            </w:r>
            <w:r w:rsidR="0017231B" w:rsidRPr="0017231B">
              <w:rPr>
                <w:rFonts w:ascii="Times New Roman" w:hAnsi="Times New Roman" w:cs="Times New Roman"/>
                <w:lang w:val="ru-RU"/>
              </w:rPr>
              <w:t>«</w:t>
            </w:r>
            <w:r w:rsidRPr="0017231B">
              <w:rPr>
                <w:rFonts w:ascii="Times New Roman" w:hAnsi="Times New Roman" w:cs="Times New Roman"/>
              </w:rPr>
              <w:t>Муніципальний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спортивний клуб «Тенісна Академія»</w:t>
            </w:r>
          </w:p>
          <w:p w:rsidR="00BE08BA" w:rsidRDefault="00BE08BA" w:rsidP="00B10BCC">
            <w:pPr>
              <w:tabs>
                <w:tab w:val="left" w:pos="36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674E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7231B">
              <w:rPr>
                <w:rFonts w:ascii="Times New Roman" w:hAnsi="Times New Roman" w:cs="Times New Roman"/>
                <w:sz w:val="24"/>
                <w:szCs w:val="24"/>
              </w:rPr>
              <w:t xml:space="preserve">Підготовка та участь у </w:t>
            </w:r>
            <w:r w:rsidR="00B10BCC">
              <w:rPr>
                <w:rFonts w:ascii="Times New Roman" w:hAnsi="Times New Roman" w:cs="Times New Roman"/>
                <w:sz w:val="24"/>
                <w:szCs w:val="24"/>
              </w:rPr>
              <w:t>всеукраїнських та міжнародних змаганнях</w:t>
            </w:r>
          </w:p>
        </w:tc>
        <w:tc>
          <w:tcPr>
            <w:tcW w:w="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 – 2021 роки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BA" w:rsidRDefault="00BE0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Відділ у справах молоді та спорту, відділ бухгалтерського обліку та звітності Сумської </w:t>
            </w:r>
            <w:r w:rsidR="009A01E9">
              <w:rPr>
                <w:rFonts w:ascii="Times New Roman" w:hAnsi="Times New Roman" w:cs="Times New Roman"/>
                <w:sz w:val="24"/>
                <w:szCs w:val="24"/>
              </w:rPr>
              <w:t xml:space="preserve">міської ради </w:t>
            </w:r>
            <w:r w:rsidR="009A01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спільно з  КП СМР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Муніципальний спортивний клуб «Тенісна Академія»</w:t>
            </w:r>
          </w:p>
          <w:p w:rsidR="00BE08BA" w:rsidRDefault="00BE0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E9" w:rsidRDefault="009A01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8BA" w:rsidRDefault="00BE0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Міський бюджет</w:t>
            </w:r>
          </w:p>
          <w:p w:rsidR="00B10BCC" w:rsidRDefault="00B10B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8BA" w:rsidRDefault="00BE08BA" w:rsidP="00B10B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1E9">
              <w:rPr>
                <w:rFonts w:ascii="Times New Roman" w:hAnsi="Times New Roman" w:cs="Times New Roman"/>
                <w:sz w:val="24"/>
                <w:szCs w:val="24"/>
              </w:rPr>
              <w:t xml:space="preserve">Інші </w:t>
            </w:r>
            <w:proofErr w:type="spellStart"/>
            <w:r w:rsidRPr="009A01E9">
              <w:rPr>
                <w:rFonts w:ascii="Times New Roman" w:hAnsi="Times New Roman" w:cs="Times New Roman"/>
                <w:sz w:val="24"/>
                <w:szCs w:val="24"/>
              </w:rPr>
              <w:t>надход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-ження</w:t>
            </w:r>
            <w:proofErr w:type="spellEnd"/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BA" w:rsidRPr="00A96832" w:rsidRDefault="00A9683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9683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7</w:t>
            </w:r>
            <w:r w:rsidR="001F76C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73</w:t>
            </w:r>
            <w:r w:rsidRPr="00A9683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5925</w:t>
            </w:r>
          </w:p>
          <w:p w:rsidR="00E079D8" w:rsidRDefault="00E079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96832" w:rsidRDefault="00A9683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 w:rsidR="00E079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39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8605</w:t>
            </w:r>
          </w:p>
          <w:p w:rsidR="00A96832" w:rsidRDefault="00A9683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96832" w:rsidRDefault="00A9683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96832" w:rsidRDefault="00A9683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337320</w:t>
            </w:r>
          </w:p>
          <w:p w:rsidR="00A96832" w:rsidRDefault="00A9683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96832" w:rsidRDefault="00A9683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96832" w:rsidRDefault="001F76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673</w:t>
            </w:r>
            <w:r w:rsidR="00A968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0501</w:t>
            </w:r>
          </w:p>
          <w:p w:rsidR="00A96832" w:rsidRDefault="00A9683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96832" w:rsidRDefault="00A9683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96832" w:rsidRDefault="00A9683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96832" w:rsidRDefault="00A9683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96832" w:rsidRPr="00A96832" w:rsidRDefault="00A9683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1005424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E9" w:rsidRPr="009A01E9" w:rsidRDefault="009A01E9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1E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  <w:r w:rsidR="001F76C1">
              <w:rPr>
                <w:rFonts w:ascii="Times New Roman" w:hAnsi="Times New Roman" w:cs="Times New Roman"/>
                <w:b/>
                <w:sz w:val="24"/>
                <w:szCs w:val="24"/>
              </w:rPr>
              <w:t>183</w:t>
            </w:r>
            <w:r w:rsidRPr="009A01E9">
              <w:rPr>
                <w:rFonts w:ascii="Times New Roman" w:hAnsi="Times New Roman" w:cs="Times New Roman"/>
                <w:b/>
                <w:sz w:val="24"/>
                <w:szCs w:val="24"/>
              </w:rPr>
              <w:t>220</w:t>
            </w:r>
          </w:p>
          <w:p w:rsidR="00E079D8" w:rsidRDefault="00E079D8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8BA" w:rsidRDefault="009A01E9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079D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6220</w:t>
            </w:r>
          </w:p>
          <w:p w:rsidR="009A01E9" w:rsidRDefault="009A01E9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1E9" w:rsidRDefault="009A01E9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1E9" w:rsidRDefault="009A01E9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107000</w:t>
            </w:r>
          </w:p>
          <w:p w:rsidR="009A01E9" w:rsidRDefault="009A01E9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1E9" w:rsidRDefault="009A01E9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1E9" w:rsidRDefault="001F76C1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186</w:t>
            </w:r>
            <w:r w:rsidR="009A01E9">
              <w:rPr>
                <w:rFonts w:ascii="Times New Roman" w:hAnsi="Times New Roman" w:cs="Times New Roman"/>
                <w:sz w:val="24"/>
                <w:szCs w:val="24"/>
              </w:rPr>
              <w:t>9740</w:t>
            </w:r>
          </w:p>
          <w:p w:rsidR="009A01E9" w:rsidRDefault="009A01E9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1E9" w:rsidRDefault="009A01E9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1E9" w:rsidRDefault="009A01E9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1E9" w:rsidRDefault="009A01E9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1E9" w:rsidRDefault="009A01E9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313480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BA" w:rsidRPr="0017231B" w:rsidRDefault="0017231B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7231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2510667</w:t>
            </w:r>
          </w:p>
          <w:p w:rsidR="00E079D8" w:rsidRDefault="00E079D8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7231B" w:rsidRDefault="0017231B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2398317</w:t>
            </w:r>
          </w:p>
          <w:p w:rsidR="0017231B" w:rsidRDefault="0017231B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7231B" w:rsidRDefault="0017231B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7231B" w:rsidRDefault="0017231B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112350</w:t>
            </w:r>
          </w:p>
          <w:p w:rsidR="0017231B" w:rsidRDefault="0017231B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7231B" w:rsidRDefault="0017231B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7231B" w:rsidRDefault="0017231B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2176184</w:t>
            </w:r>
          </w:p>
          <w:p w:rsidR="0017231B" w:rsidRDefault="0017231B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7231B" w:rsidRDefault="0017231B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7231B" w:rsidRDefault="0017231B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7231B" w:rsidRDefault="0017231B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7231B" w:rsidRDefault="0017231B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334483</w:t>
            </w:r>
          </w:p>
          <w:p w:rsidR="0017231B" w:rsidRPr="0017231B" w:rsidRDefault="0017231B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BA" w:rsidRPr="0017231B" w:rsidRDefault="0017231B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7231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3042038</w:t>
            </w:r>
          </w:p>
          <w:p w:rsidR="00E079D8" w:rsidRDefault="00E079D8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7231B" w:rsidRDefault="0017231B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2924068</w:t>
            </w:r>
          </w:p>
          <w:p w:rsidR="0017231B" w:rsidRDefault="0017231B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7231B" w:rsidRDefault="0017231B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7231B" w:rsidRDefault="0017231B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117970</w:t>
            </w:r>
          </w:p>
          <w:p w:rsidR="0017231B" w:rsidRDefault="0017231B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7231B" w:rsidRDefault="0017231B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7231B" w:rsidRDefault="0017231B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2684577</w:t>
            </w:r>
          </w:p>
          <w:p w:rsidR="0017231B" w:rsidRDefault="0017231B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7231B" w:rsidRDefault="0017231B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7231B" w:rsidRDefault="0017231B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7231B" w:rsidRDefault="0017231B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7231B" w:rsidRDefault="0017231B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357461</w:t>
            </w:r>
          </w:p>
          <w:p w:rsidR="0017231B" w:rsidRPr="0017231B" w:rsidRDefault="0017231B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BA" w:rsidRDefault="009A01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Підготовка кваліфікова</w:t>
            </w:r>
            <w:r w:rsidR="00BE08BA">
              <w:rPr>
                <w:rFonts w:ascii="Times New Roman" w:hAnsi="Times New Roman" w:cs="Times New Roman"/>
                <w:sz w:val="24"/>
                <w:szCs w:val="24"/>
              </w:rPr>
              <w:t xml:space="preserve">них спортсменів з тенісу для збірної команди міста </w:t>
            </w:r>
          </w:p>
          <w:p w:rsidR="00BE08BA" w:rsidRDefault="00BE0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8BA" w:rsidTr="00BE08BA"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 w:rsidP="000B78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Заохочення видатних спортсменів</w:t>
            </w:r>
            <w:r w:rsidR="006D794C">
              <w:rPr>
                <w:rFonts w:ascii="Times New Roman" w:hAnsi="Times New Roman" w:cs="Times New Roman"/>
                <w:sz w:val="24"/>
                <w:szCs w:val="24"/>
              </w:rPr>
              <w:t xml:space="preserve"> та</w:t>
            </w:r>
            <w:r w:rsidR="000B78ED">
              <w:rPr>
                <w:rFonts w:ascii="Times New Roman" w:hAnsi="Times New Roman" w:cs="Times New Roman"/>
                <w:sz w:val="24"/>
                <w:szCs w:val="24"/>
              </w:rPr>
              <w:t xml:space="preserve"> тренерів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міста Суми</w:t>
            </w:r>
          </w:p>
        </w:tc>
        <w:tc>
          <w:tcPr>
            <w:tcW w:w="2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BA" w:rsidRDefault="00BE0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 Підтримка талановитих спортсменів,  заохочення та стимулювання їх за успішний виступ на всеукраїнських та міжнародних змаганнях</w:t>
            </w:r>
          </w:p>
          <w:p w:rsidR="00BE08BA" w:rsidRDefault="008B414F" w:rsidP="006D79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3.2. Підтримка </w:t>
            </w:r>
            <w:r w:rsidR="006D794C">
              <w:rPr>
                <w:rFonts w:ascii="Times New Roman" w:hAnsi="Times New Roman" w:cs="Times New Roman"/>
                <w:sz w:val="24"/>
                <w:szCs w:val="24"/>
              </w:rPr>
              <w:t xml:space="preserve">видатних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спортивних тренерів, які працюють з дітьми та молоддю</w:t>
            </w:r>
          </w:p>
          <w:p w:rsidR="00DB6085" w:rsidRDefault="00DB6085" w:rsidP="006D79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085" w:rsidRDefault="00DB6085" w:rsidP="006D79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085" w:rsidRDefault="00DB6085" w:rsidP="006D79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085" w:rsidRDefault="00DB6085" w:rsidP="006D79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085" w:rsidRDefault="00DB6085" w:rsidP="006D79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085" w:rsidRDefault="00DB6085" w:rsidP="006D79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085" w:rsidRDefault="00DB6085" w:rsidP="006D79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085" w:rsidRDefault="00DB6085" w:rsidP="006D79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085" w:rsidRDefault="00DB6085" w:rsidP="006D79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085" w:rsidRDefault="00DB6085" w:rsidP="006D79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085" w:rsidRDefault="00DB6085" w:rsidP="006D79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085" w:rsidRDefault="00DB6085" w:rsidP="00DB60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3.3. Нагородження провідних спортсменів та тренерів за високі досягнення в спорті</w:t>
            </w:r>
          </w:p>
        </w:tc>
        <w:tc>
          <w:tcPr>
            <w:tcW w:w="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 – 2021 роки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Відділ у справах молоді та спорту, відділ бухгалтерського обліку та звітності Сумської міської ради 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Міський бюджет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14F" w:rsidRDefault="00F205B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1810080</w:t>
            </w:r>
          </w:p>
          <w:p w:rsidR="008B414F" w:rsidRDefault="008B414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B414F" w:rsidRDefault="008B414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B414F" w:rsidRDefault="008B414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B414F" w:rsidRDefault="008B414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B414F" w:rsidRDefault="008B414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B414F" w:rsidRDefault="008B414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B414F" w:rsidRDefault="008B414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205BB" w:rsidRDefault="00F205B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B414F" w:rsidRDefault="008B414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150000</w:t>
            </w:r>
          </w:p>
          <w:p w:rsidR="00DB6085" w:rsidRDefault="00DB608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B6085" w:rsidRDefault="00DB608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B6085" w:rsidRDefault="00DB608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B6085" w:rsidRDefault="00DB608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B6085" w:rsidRDefault="00DB608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B6085" w:rsidRDefault="00DB608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B6085" w:rsidRDefault="00DB608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B6085" w:rsidRDefault="00DB608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B6085" w:rsidRDefault="00DB608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B6085" w:rsidRDefault="00DB608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B6085" w:rsidRDefault="00DB608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B6085" w:rsidRDefault="00DB608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B6085" w:rsidRDefault="00DB608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B6085" w:rsidRDefault="00DB608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B6085" w:rsidRDefault="00DB608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B6085" w:rsidRDefault="00DB608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450000</w:t>
            </w:r>
          </w:p>
          <w:p w:rsidR="00DB6085" w:rsidRDefault="00DB608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14F" w:rsidRDefault="00F205B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553248</w:t>
            </w:r>
          </w:p>
          <w:p w:rsidR="008B414F" w:rsidRDefault="008B414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B414F" w:rsidRDefault="008B414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B414F" w:rsidRDefault="008B414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B414F" w:rsidRDefault="008B414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B414F" w:rsidRDefault="008B414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B414F" w:rsidRDefault="008B414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205BB" w:rsidRDefault="00F205B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B414F" w:rsidRDefault="008B414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B414F" w:rsidRDefault="008B414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50000</w:t>
            </w:r>
          </w:p>
          <w:p w:rsidR="00DB6085" w:rsidRDefault="00DB608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B6085" w:rsidRDefault="00DB608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B6085" w:rsidRDefault="00DB608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B6085" w:rsidRDefault="00DB608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B6085" w:rsidRDefault="00DB608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B6085" w:rsidRDefault="00DB608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B6085" w:rsidRDefault="00DB608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B6085" w:rsidRDefault="00DB608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B6085" w:rsidRDefault="00DB608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B6085" w:rsidRDefault="00DB608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B6085" w:rsidRDefault="00DB608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B6085" w:rsidRDefault="00DB608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B6085" w:rsidRDefault="00DB608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B6085" w:rsidRDefault="00DB608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B6085" w:rsidRDefault="00DB608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B6085" w:rsidRDefault="00DB608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150000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14F" w:rsidRDefault="00F205B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605376</w:t>
            </w:r>
          </w:p>
          <w:p w:rsidR="008B414F" w:rsidRDefault="008B414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B414F" w:rsidRDefault="008B414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B414F" w:rsidRDefault="008B414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B414F" w:rsidRDefault="008B414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B414F" w:rsidRDefault="008B414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B414F" w:rsidRDefault="008B414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B414F" w:rsidRDefault="008B414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205BB" w:rsidRDefault="00F205B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B414F" w:rsidRDefault="008B414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50000</w:t>
            </w:r>
          </w:p>
          <w:p w:rsidR="00DB6085" w:rsidRDefault="00DB608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B6085" w:rsidRDefault="00DB608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B6085" w:rsidRDefault="00DB608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B6085" w:rsidRDefault="00DB608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B6085" w:rsidRDefault="00DB608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B6085" w:rsidRDefault="00DB608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B6085" w:rsidRDefault="00DB608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B6085" w:rsidRDefault="00DB608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B6085" w:rsidRDefault="00DB608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B6085" w:rsidRDefault="00DB608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B6085" w:rsidRDefault="00DB608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B6085" w:rsidRDefault="00DB608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B6085" w:rsidRDefault="00DB608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B6085" w:rsidRDefault="00DB608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B6085" w:rsidRDefault="00DB608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B6085" w:rsidRDefault="00DB608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150000</w:t>
            </w:r>
          </w:p>
          <w:p w:rsidR="008B414F" w:rsidRDefault="008B414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14F" w:rsidRDefault="00F205B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651456</w:t>
            </w:r>
          </w:p>
          <w:p w:rsidR="008B414F" w:rsidRDefault="008B414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B414F" w:rsidRDefault="008B414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B414F" w:rsidRDefault="008B414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B414F" w:rsidRDefault="008B414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B414F" w:rsidRDefault="008B414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B414F" w:rsidRDefault="008B414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B414F" w:rsidRDefault="008B414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205BB" w:rsidRDefault="00F205B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B414F" w:rsidRDefault="008B414F" w:rsidP="006D794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50000</w:t>
            </w:r>
          </w:p>
          <w:p w:rsidR="00DB6085" w:rsidRDefault="00DB6085" w:rsidP="006D794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B6085" w:rsidRDefault="00DB6085" w:rsidP="006D794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B6085" w:rsidRDefault="00DB6085" w:rsidP="006D794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B6085" w:rsidRDefault="00DB6085" w:rsidP="006D794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B6085" w:rsidRDefault="00DB6085" w:rsidP="006D794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B6085" w:rsidRDefault="00DB6085" w:rsidP="006D794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B6085" w:rsidRDefault="00DB6085" w:rsidP="006D794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B6085" w:rsidRDefault="00DB6085" w:rsidP="006D794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B6085" w:rsidRDefault="00DB6085" w:rsidP="006D794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B6085" w:rsidRDefault="00DB6085" w:rsidP="006D794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B6085" w:rsidRDefault="00DB6085" w:rsidP="006D794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B6085" w:rsidRDefault="00DB6085" w:rsidP="006D794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B6085" w:rsidRDefault="00DB6085" w:rsidP="006D794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B6085" w:rsidRDefault="00DB6085" w:rsidP="006D794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B6085" w:rsidRDefault="00DB6085" w:rsidP="006D794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B6085" w:rsidRDefault="00DB6085" w:rsidP="006D794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150000</w:t>
            </w:r>
          </w:p>
          <w:p w:rsidR="00DB6085" w:rsidRDefault="00DB6085" w:rsidP="006D794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6D79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Заохочення кращих </w:t>
            </w:r>
            <w:r w:rsidR="00BE08BA">
              <w:rPr>
                <w:rFonts w:ascii="Times New Roman" w:hAnsi="Times New Roman" w:cs="Times New Roman"/>
                <w:sz w:val="24"/>
                <w:szCs w:val="24"/>
              </w:rPr>
              <w:t xml:space="preserve"> спортсменів міста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08BA">
              <w:rPr>
                <w:rFonts w:ascii="Times New Roman" w:hAnsi="Times New Roman" w:cs="Times New Roman"/>
                <w:sz w:val="24"/>
                <w:szCs w:val="24"/>
              </w:rPr>
              <w:t xml:space="preserve">шляхом </w:t>
            </w:r>
          </w:p>
          <w:p w:rsidR="00BE08BA" w:rsidRDefault="006D794C" w:rsidP="006D79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виплати </w:t>
            </w:r>
            <w:r w:rsidR="00BE08BA">
              <w:rPr>
                <w:rFonts w:ascii="Times New Roman" w:hAnsi="Times New Roman" w:cs="Times New Roman"/>
                <w:sz w:val="24"/>
                <w:szCs w:val="24"/>
              </w:rPr>
              <w:t>стипендії міського голови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A10E5" w:rsidRDefault="00FA10E5" w:rsidP="000B78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94C" w:rsidRDefault="00B848F3" w:rsidP="000B78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Заохочення за</w:t>
            </w:r>
            <w:r w:rsidR="000B78ED">
              <w:rPr>
                <w:rFonts w:ascii="Times New Roman" w:hAnsi="Times New Roman" w:cs="Times New Roman"/>
                <w:sz w:val="24"/>
                <w:szCs w:val="24"/>
              </w:rPr>
              <w:t xml:space="preserve"> особисту </w:t>
            </w:r>
            <w:r w:rsidR="000B78ED" w:rsidRPr="000B78ED">
              <w:rPr>
                <w:rFonts w:ascii="Times New Roman" w:hAnsi="Times New Roman" w:cs="Times New Roman"/>
                <w:sz w:val="24"/>
                <w:szCs w:val="24"/>
              </w:rPr>
              <w:t>участь самого тренера у змаганнях та заходах</w:t>
            </w:r>
            <w:r w:rsidR="000B78E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B78ED" w:rsidRPr="000B78ED">
              <w:rPr>
                <w:rFonts w:ascii="Times New Roman" w:hAnsi="Times New Roman" w:cs="Times New Roman"/>
                <w:sz w:val="24"/>
                <w:szCs w:val="24"/>
              </w:rPr>
              <w:t xml:space="preserve"> як приклад для наслідування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78ED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підготовку спортсменів </w:t>
            </w:r>
            <w:r w:rsidR="000B78ED">
              <w:rPr>
                <w:rFonts w:ascii="Times New Roman" w:hAnsi="Times New Roman" w:cs="Times New Roman"/>
                <w:sz w:val="24"/>
                <w:szCs w:val="24"/>
              </w:rPr>
              <w:t>високих розрядів шляхом виплати разової премії</w:t>
            </w:r>
          </w:p>
        </w:tc>
      </w:tr>
      <w:tr w:rsidR="00BE08BA" w:rsidTr="00FA10E5">
        <w:tc>
          <w:tcPr>
            <w:tcW w:w="780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Усього: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BA" w:rsidRDefault="00BE0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BA" w:rsidRPr="00A96832" w:rsidRDefault="00A96832" w:rsidP="00D52EC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22</w:t>
            </w:r>
            <w:r w:rsidR="00D52EC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6</w:t>
            </w:r>
            <w:r w:rsidR="00DB608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7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9050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BA" w:rsidRPr="00A96832" w:rsidRDefault="00A96832" w:rsidP="00D52EC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6</w:t>
            </w:r>
            <w:r w:rsidR="00D52EC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8</w:t>
            </w:r>
            <w:r w:rsidR="00DB608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0948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BA" w:rsidRPr="00A96832" w:rsidRDefault="00A96832" w:rsidP="00DB608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7</w:t>
            </w:r>
            <w:r w:rsidR="00DB608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48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8894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BA" w:rsidRPr="00A96832" w:rsidRDefault="00A96832" w:rsidP="00DB608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8</w:t>
            </w:r>
            <w:r w:rsidR="00DB608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33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9208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BA" w:rsidRDefault="00BE0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8BA" w:rsidTr="00BE08BA">
        <w:tc>
          <w:tcPr>
            <w:tcW w:w="1566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BA" w:rsidRDefault="00BE08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E08BA" w:rsidRDefault="00BE0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Підпрограма 7.  «Реалізація заходів щодо розвитку та модернізації закладів фізичної культури та спорту»</w:t>
            </w:r>
          </w:p>
        </w:tc>
      </w:tr>
      <w:tr w:rsidR="00BE08BA" w:rsidTr="00BE08BA"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Забезпечення розвитку </w:t>
            </w:r>
            <w:r w:rsidRPr="00BF67E6">
              <w:rPr>
                <w:rFonts w:ascii="Times New Roman" w:hAnsi="Times New Roman" w:cs="Times New Roman"/>
                <w:sz w:val="23"/>
                <w:szCs w:val="23"/>
              </w:rPr>
              <w:t>інфраструктури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міста Суми</w:t>
            </w:r>
          </w:p>
        </w:tc>
        <w:tc>
          <w:tcPr>
            <w:tcW w:w="2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F67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E08BA">
              <w:rPr>
                <w:rFonts w:ascii="Times New Roman" w:hAnsi="Times New Roman" w:cs="Times New Roman"/>
                <w:sz w:val="24"/>
                <w:szCs w:val="24"/>
              </w:rPr>
              <w:t>Забезпечення реконструкції об’єктів фізичної культури:</w:t>
            </w:r>
          </w:p>
          <w:p w:rsidR="00BE08BA" w:rsidRDefault="00BF67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 w:rsidR="00BE08BA">
              <w:rPr>
                <w:rFonts w:ascii="Times New Roman" w:hAnsi="Times New Roman" w:cs="Times New Roman"/>
                <w:sz w:val="24"/>
                <w:szCs w:val="24"/>
              </w:rPr>
              <w:t xml:space="preserve"> Стадіону «Авангард»</w:t>
            </w:r>
          </w:p>
          <w:p w:rsidR="00BE08BA" w:rsidRDefault="00BF67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  <w:r w:rsidR="00BE08BA">
              <w:rPr>
                <w:rFonts w:ascii="Times New Roman" w:hAnsi="Times New Roman" w:cs="Times New Roman"/>
                <w:sz w:val="24"/>
                <w:szCs w:val="24"/>
              </w:rPr>
              <w:t xml:space="preserve"> Приміщень (спортивних споруд)</w:t>
            </w:r>
          </w:p>
        </w:tc>
        <w:tc>
          <w:tcPr>
            <w:tcW w:w="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– 2021 роки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BA" w:rsidRDefault="00BE0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Управління капітального будівництва та дорожнього господарства Сумської міської ради спільно з МЦ ФЗН «Спорт для всіх»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Міський бюджет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BA" w:rsidRDefault="00BE08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8BA" w:rsidRDefault="00BE08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8BA" w:rsidRDefault="00BE08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8BA" w:rsidRDefault="00BE08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8BA" w:rsidRDefault="00BE08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8BA" w:rsidRDefault="00BE08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A1F6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  <w:p w:rsidR="00BE08BA" w:rsidRDefault="00BE08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8000000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BA" w:rsidRDefault="00BE08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8BA" w:rsidRDefault="00BE08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8BA" w:rsidRDefault="00BE08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8BA" w:rsidRDefault="00BE08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8BA" w:rsidRDefault="00BE08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8BA" w:rsidRDefault="006A1F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 w:rsidR="00BE08BA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  <w:p w:rsidR="00BE08BA" w:rsidRDefault="00BE08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4000000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BA" w:rsidRDefault="00BE08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8BA" w:rsidRDefault="00BE08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8BA" w:rsidRDefault="00BE08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8BA" w:rsidRDefault="00BE08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8BA" w:rsidRDefault="00BE08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8BA" w:rsidRDefault="00BE08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10000000</w:t>
            </w:r>
          </w:p>
          <w:p w:rsidR="00BE08BA" w:rsidRDefault="00BE08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2000000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BA" w:rsidRDefault="00BE08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8BA" w:rsidRDefault="00BE08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8BA" w:rsidRDefault="00BE08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8BA" w:rsidRDefault="00BE08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8BA" w:rsidRDefault="00BE08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8BA" w:rsidRDefault="00BE08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5000000</w:t>
            </w:r>
          </w:p>
          <w:p w:rsidR="00BE08BA" w:rsidRDefault="00BE08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2000000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Збільшення </w:t>
            </w:r>
          </w:p>
          <w:p w:rsidR="00BE08BA" w:rsidRDefault="00BE0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25% проведення змагань різних рівнів</w:t>
            </w:r>
          </w:p>
        </w:tc>
      </w:tr>
      <w:tr w:rsidR="00BE08BA" w:rsidTr="00BE08BA">
        <w:tc>
          <w:tcPr>
            <w:tcW w:w="780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Усього: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BA" w:rsidRDefault="00BE08B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 w:rsidP="006A1F6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6A1F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 w:rsidP="006A1F6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6A1F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12000000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7000000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BA" w:rsidRDefault="00BE0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8BA" w:rsidTr="00BE08BA">
        <w:tc>
          <w:tcPr>
            <w:tcW w:w="780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BA" w:rsidRDefault="00BE08B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E08BA" w:rsidRDefault="00BE08B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Всього на виконання Програми: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BA" w:rsidRDefault="00BE08B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BA" w:rsidRDefault="00BE08BA" w:rsidP="00C327A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67E6" w:rsidRPr="00BF67E6" w:rsidRDefault="00BF67E6" w:rsidP="00EC2D0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172</w:t>
            </w:r>
            <w:r w:rsidR="00EC2D0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81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3972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BA" w:rsidRDefault="00BE08BA" w:rsidP="00C327A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67E6" w:rsidRPr="00BF67E6" w:rsidRDefault="00BF67E6" w:rsidP="00EC2D0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5</w:t>
            </w:r>
            <w:r w:rsidR="00DB608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8</w:t>
            </w:r>
            <w:r w:rsidR="00D52EC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1</w:t>
            </w:r>
            <w:r w:rsidR="00EC2D0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2248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BA" w:rsidRDefault="00BE08BA" w:rsidP="00C327A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67E6" w:rsidRPr="00BF67E6" w:rsidRDefault="002F69DF" w:rsidP="00C327A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58048682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BA" w:rsidRDefault="00BE08BA" w:rsidP="00C327A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67E6" w:rsidRPr="00BF67E6" w:rsidRDefault="00BF67E6" w:rsidP="00DB608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56</w:t>
            </w:r>
            <w:r w:rsidR="00DB608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62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3042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BA" w:rsidRDefault="00BE0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08BA" w:rsidRDefault="00BE08BA" w:rsidP="00BE08BA"/>
    <w:p w:rsidR="00BE08BA" w:rsidRDefault="00BE08BA" w:rsidP="00BE08BA"/>
    <w:p w:rsidR="00BE08BA" w:rsidRDefault="00E80326" w:rsidP="00BE08B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Сумський міський голова                                                                                                                          О.М. Лисенко</w:t>
      </w:r>
    </w:p>
    <w:p w:rsidR="00BE08BA" w:rsidRDefault="00BE08BA" w:rsidP="00BE08B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E08BA" w:rsidRDefault="00BE08BA" w:rsidP="00BE08BA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Виконавець: </w:t>
      </w:r>
      <w:proofErr w:type="spellStart"/>
      <w:r w:rsidR="00E80326">
        <w:rPr>
          <w:rFonts w:ascii="Times New Roman" w:hAnsi="Times New Roman" w:cs="Times New Roman"/>
          <w:bCs/>
          <w:sz w:val="24"/>
          <w:szCs w:val="24"/>
        </w:rPr>
        <w:t>Обравіт</w:t>
      </w:r>
      <w:proofErr w:type="spellEnd"/>
      <w:r w:rsidR="00E80326">
        <w:rPr>
          <w:rFonts w:ascii="Times New Roman" w:hAnsi="Times New Roman" w:cs="Times New Roman"/>
          <w:bCs/>
          <w:sz w:val="24"/>
          <w:szCs w:val="24"/>
        </w:rPr>
        <w:t xml:space="preserve"> Є.О.</w:t>
      </w:r>
    </w:p>
    <w:p w:rsidR="00BE08BA" w:rsidRDefault="00BE08BA" w:rsidP="00BE08BA"/>
    <w:p w:rsidR="00096E8D" w:rsidRPr="00BE08BA" w:rsidRDefault="00096E8D" w:rsidP="00BE08BA"/>
    <w:sectPr w:rsidR="00096E8D" w:rsidRPr="00BE08BA" w:rsidSect="00412ABE">
      <w:pgSz w:w="16838" w:h="11906" w:orient="landscape"/>
      <w:pgMar w:top="1701" w:right="567" w:bottom="62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B037D"/>
    <w:multiLevelType w:val="multilevel"/>
    <w:tmpl w:val="DFF69C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6C280446"/>
    <w:multiLevelType w:val="hybridMultilevel"/>
    <w:tmpl w:val="D3808050"/>
    <w:lvl w:ilvl="0" w:tplc="94749E0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BCE"/>
    <w:rsid w:val="000156BD"/>
    <w:rsid w:val="00021FE2"/>
    <w:rsid w:val="00062546"/>
    <w:rsid w:val="00067F83"/>
    <w:rsid w:val="00083AE3"/>
    <w:rsid w:val="0009083C"/>
    <w:rsid w:val="00096E8D"/>
    <w:rsid w:val="000B78ED"/>
    <w:rsid w:val="000E1DE8"/>
    <w:rsid w:val="000F7B07"/>
    <w:rsid w:val="00135177"/>
    <w:rsid w:val="00141AC1"/>
    <w:rsid w:val="0016505B"/>
    <w:rsid w:val="0017148C"/>
    <w:rsid w:val="0017231B"/>
    <w:rsid w:val="001A4BAA"/>
    <w:rsid w:val="001F0699"/>
    <w:rsid w:val="001F76C1"/>
    <w:rsid w:val="00243A26"/>
    <w:rsid w:val="002B1D7B"/>
    <w:rsid w:val="002D3F12"/>
    <w:rsid w:val="002F69DF"/>
    <w:rsid w:val="002F7DFF"/>
    <w:rsid w:val="003004EB"/>
    <w:rsid w:val="00350E02"/>
    <w:rsid w:val="00357C6F"/>
    <w:rsid w:val="00373E1C"/>
    <w:rsid w:val="003B6D24"/>
    <w:rsid w:val="00412ABE"/>
    <w:rsid w:val="006644E0"/>
    <w:rsid w:val="00674E38"/>
    <w:rsid w:val="00684AC7"/>
    <w:rsid w:val="006A1F67"/>
    <w:rsid w:val="006D794C"/>
    <w:rsid w:val="006E063E"/>
    <w:rsid w:val="00717197"/>
    <w:rsid w:val="00751FB5"/>
    <w:rsid w:val="007A2BCE"/>
    <w:rsid w:val="00832E63"/>
    <w:rsid w:val="00863A77"/>
    <w:rsid w:val="008B414F"/>
    <w:rsid w:val="008C1A0B"/>
    <w:rsid w:val="008E066C"/>
    <w:rsid w:val="009A01E9"/>
    <w:rsid w:val="009D3693"/>
    <w:rsid w:val="00A61049"/>
    <w:rsid w:val="00A96832"/>
    <w:rsid w:val="00AA6856"/>
    <w:rsid w:val="00AC1AB9"/>
    <w:rsid w:val="00AC217E"/>
    <w:rsid w:val="00AE0278"/>
    <w:rsid w:val="00B10BCC"/>
    <w:rsid w:val="00B462F8"/>
    <w:rsid w:val="00B62C71"/>
    <w:rsid w:val="00B848F3"/>
    <w:rsid w:val="00BA2E17"/>
    <w:rsid w:val="00BE08BA"/>
    <w:rsid w:val="00BE4BC0"/>
    <w:rsid w:val="00BF67E6"/>
    <w:rsid w:val="00C24182"/>
    <w:rsid w:val="00C327A3"/>
    <w:rsid w:val="00D06FCD"/>
    <w:rsid w:val="00D52EC9"/>
    <w:rsid w:val="00DB6085"/>
    <w:rsid w:val="00E079D8"/>
    <w:rsid w:val="00E10B44"/>
    <w:rsid w:val="00E52FF6"/>
    <w:rsid w:val="00E777CF"/>
    <w:rsid w:val="00E80326"/>
    <w:rsid w:val="00E81DA6"/>
    <w:rsid w:val="00EC2D0B"/>
    <w:rsid w:val="00F205BB"/>
    <w:rsid w:val="00F2412D"/>
    <w:rsid w:val="00F27C4E"/>
    <w:rsid w:val="00F6415E"/>
    <w:rsid w:val="00F82962"/>
    <w:rsid w:val="00FA10E5"/>
    <w:rsid w:val="00FD4E48"/>
    <w:rsid w:val="00FF2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8C7B4"/>
  <w15:docId w15:val="{83192142-F05D-4557-AE3F-97CF1746E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2BCE"/>
    <w:rPr>
      <w:rFonts w:ascii="Calibri" w:eastAsia="Calibri" w:hAnsi="Calibri" w:cs="Calibri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A2BCE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8C1A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C1A0B"/>
    <w:rPr>
      <w:rFonts w:ascii="Segoe UI" w:eastAsia="Calibri" w:hAnsi="Segoe UI" w:cs="Segoe UI"/>
      <w:sz w:val="18"/>
      <w:szCs w:val="18"/>
      <w:lang w:val="uk-UA"/>
    </w:rPr>
  </w:style>
  <w:style w:type="paragraph" w:styleId="a6">
    <w:name w:val="No Spacing"/>
    <w:uiPriority w:val="1"/>
    <w:qFormat/>
    <w:rsid w:val="00412ABE"/>
    <w:pPr>
      <w:spacing w:after="0" w:line="240" w:lineRule="auto"/>
    </w:pPr>
    <w:rPr>
      <w:rFonts w:ascii="Calibri" w:eastAsia="Calibri" w:hAnsi="Calibri" w:cs="Calibri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5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7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5F818D-C796-41F4-B48F-F86A51F00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1598</Words>
  <Characters>9109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Михальова Галина Федорівна</dc:creator>
  <cp:lastModifiedBy>Шепелєв Олександр Єгорович</cp:lastModifiedBy>
  <cp:revision>7</cp:revision>
  <cp:lastPrinted>2019-05-16T05:50:00Z</cp:lastPrinted>
  <dcterms:created xsi:type="dcterms:W3CDTF">2019-05-16T05:27:00Z</dcterms:created>
  <dcterms:modified xsi:type="dcterms:W3CDTF">2019-06-20T09:07:00Z</dcterms:modified>
</cp:coreProperties>
</file>