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47285B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852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DD2BC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B29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  </w:t>
            </w:r>
            <w:r w:rsidR="00A930C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5B29B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221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№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5B2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C743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5B2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141944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D008F9" w:rsidRPr="00C743A8">
        <w:rPr>
          <w:rFonts w:ascii="Times New Roman" w:hAnsi="Times New Roman" w:cs="Times New Roman"/>
          <w:sz w:val="27"/>
          <w:szCs w:val="27"/>
          <w:lang w:val="uk-UA"/>
        </w:rPr>
        <w:t xml:space="preserve">29.10.2024 № </w:t>
      </w:r>
      <w:r w:rsidR="00D008F9" w:rsidRPr="005B29B1">
        <w:rPr>
          <w:rFonts w:ascii="Times New Roman" w:hAnsi="Times New Roman" w:cs="Times New Roman"/>
          <w:sz w:val="27"/>
          <w:szCs w:val="27"/>
          <w:lang w:val="uk-UA"/>
        </w:rPr>
        <w:t>719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</w:t>
      </w:r>
      <w:r w:rsidR="009D4076" w:rsidRPr="00961BB7">
        <w:rPr>
          <w:rFonts w:ascii="Times New Roman" w:hAnsi="Times New Roman" w:cs="Times New Roman"/>
          <w:sz w:val="27"/>
          <w:szCs w:val="27"/>
          <w:lang w:val="uk-UA"/>
        </w:rPr>
        <w:t xml:space="preserve">з розгляду питань щодо надання компенсації за знищені та пошкоджені об’єкти </w:t>
      </w:r>
      <w:r w:rsidR="009D4076" w:rsidRPr="00551E7B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C743A8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C743A8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C743A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C743A8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C743A8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C743A8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C743A8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C743A8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C743A8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C743A8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C743A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3B9D" w:rsidRPr="005B29B1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6176F0" w:rsidRPr="005B29B1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B29B1" w:rsidRPr="005B29B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 w:rsidRPr="005B29B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B29B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5B29B1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930C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 w:rsidR="009D4076" w:rsidRPr="005B29B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961B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5B29B1" w:rsidRDefault="005B29B1" w:rsidP="005B2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719</w:t>
      </w:r>
    </w:p>
    <w:p w:rsidR="005B29B1" w:rsidRDefault="005B29B1" w:rsidP="005B2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29B1" w:rsidRDefault="005B29B1" w:rsidP="005B29B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930C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976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62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ЗВ-11.10.2024-141944</w:t>
      </w:r>
    </w:p>
    <w:p w:rsidR="005B29B1" w:rsidRDefault="005B29B1" w:rsidP="005B29B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9B1" w:rsidRDefault="005B29B1" w:rsidP="005B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5B29B1" w:rsidRDefault="005B29B1" w:rsidP="005B2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5B29B1" w:rsidP="005B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930C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11.10.2024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ЗВ-11.10.2024-141944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930C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31612,73 грн. (тридцять одна тисяча шістсот дванадцять грн. 73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22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4F" w:rsidRDefault="0012314F">
      <w:pPr>
        <w:spacing w:after="0" w:line="240" w:lineRule="auto"/>
      </w:pPr>
      <w:r>
        <w:separator/>
      </w:r>
    </w:p>
  </w:endnote>
  <w:endnote w:type="continuationSeparator" w:id="0">
    <w:p w:rsidR="0012314F" w:rsidRDefault="0012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4F" w:rsidRDefault="0012314F">
      <w:pPr>
        <w:spacing w:after="0" w:line="240" w:lineRule="auto"/>
      </w:pPr>
      <w:r>
        <w:separator/>
      </w:r>
    </w:p>
  </w:footnote>
  <w:footnote w:type="continuationSeparator" w:id="0">
    <w:p w:rsidR="0012314F" w:rsidRDefault="00123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37679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103CA6"/>
    <w:rsid w:val="0010431B"/>
    <w:rsid w:val="001064C4"/>
    <w:rsid w:val="001113CA"/>
    <w:rsid w:val="00112D19"/>
    <w:rsid w:val="001201A5"/>
    <w:rsid w:val="00121CE0"/>
    <w:rsid w:val="0012314F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37A91"/>
    <w:rsid w:val="002402B2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4B19"/>
    <w:rsid w:val="003077BE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285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1E7B"/>
    <w:rsid w:val="00553277"/>
    <w:rsid w:val="00553415"/>
    <w:rsid w:val="00555F04"/>
    <w:rsid w:val="00561180"/>
    <w:rsid w:val="005679CC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29B1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55EA6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3B3C"/>
    <w:rsid w:val="007E45DA"/>
    <w:rsid w:val="007E62B9"/>
    <w:rsid w:val="007E746E"/>
    <w:rsid w:val="007F1E6A"/>
    <w:rsid w:val="007F2533"/>
    <w:rsid w:val="00800372"/>
    <w:rsid w:val="00805A7B"/>
    <w:rsid w:val="00810EA5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61BB7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A7E7D"/>
    <w:rsid w:val="009B389D"/>
    <w:rsid w:val="009B428E"/>
    <w:rsid w:val="009C008C"/>
    <w:rsid w:val="009C1403"/>
    <w:rsid w:val="009C5D63"/>
    <w:rsid w:val="009C68E6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0C0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3A8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08F9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607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67D1"/>
    <w:rsid w:val="00F26F4B"/>
    <w:rsid w:val="00F272AD"/>
    <w:rsid w:val="00F32689"/>
    <w:rsid w:val="00F350F6"/>
    <w:rsid w:val="00F50BE7"/>
    <w:rsid w:val="00F527BF"/>
    <w:rsid w:val="00F53B62"/>
    <w:rsid w:val="00F549C8"/>
    <w:rsid w:val="00F628E1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D939-4CF2-41C6-A3BF-A5614A29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2024-11-11T14:22:00Z</cp:lastPrinted>
  <dcterms:created xsi:type="dcterms:W3CDTF">2024-12-22T04:36:00Z</dcterms:created>
  <dcterms:modified xsi:type="dcterms:W3CDTF">2024-12-26T04:23:00Z</dcterms:modified>
</cp:coreProperties>
</file>