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20"/>
        <w:tblW w:w="9753" w:type="dxa"/>
        <w:tblLayout w:type="fixed"/>
        <w:tblLook w:val="01E0"/>
      </w:tblPr>
      <w:tblGrid>
        <w:gridCol w:w="4248"/>
        <w:gridCol w:w="1276"/>
        <w:gridCol w:w="4229"/>
      </w:tblGrid>
      <w:tr w:rsidR="005F6BF1" w:rsidRPr="005F6BF1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5F6BF1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5F6BF1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5F6BF1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5F6BF1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5F6BF1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5F6BF1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/>
      </w:tblPr>
      <w:tblGrid>
        <w:gridCol w:w="5529"/>
      </w:tblGrid>
      <w:tr w:rsidR="005F6BF1" w:rsidRPr="00692958" w:rsidTr="00842C3E">
        <w:tc>
          <w:tcPr>
            <w:tcW w:w="5529" w:type="dxa"/>
          </w:tcPr>
          <w:p w:rsidR="002D6238" w:rsidRPr="005F6BF1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5F6BF1" w:rsidRDefault="00970839" w:rsidP="00692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5F6BF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 </w:t>
            </w:r>
            <w:r w:rsidR="00692958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05.12.2024</w:t>
            </w:r>
            <w:r w:rsidRPr="005F6BF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   №  </w:t>
            </w:r>
            <w:r w:rsidR="00692958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949</w:t>
            </w:r>
          </w:p>
        </w:tc>
      </w:tr>
      <w:tr w:rsidR="005F6BF1" w:rsidRPr="00692958" w:rsidTr="00842C3E">
        <w:tc>
          <w:tcPr>
            <w:tcW w:w="5529" w:type="dxa"/>
          </w:tcPr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5F6BF1" w:rsidRPr="005F6BF1" w:rsidTr="00842C3E">
        <w:tc>
          <w:tcPr>
            <w:tcW w:w="5529" w:type="dxa"/>
          </w:tcPr>
          <w:p w:rsidR="00A01665" w:rsidRPr="005F6BF1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прийнятого за результатом розгляду</w:t>
            </w:r>
            <w:r w:rsidR="006F04E9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заяви</w:t>
            </w:r>
            <w:r w:rsidR="001F6FC6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9D744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                </w:t>
            </w:r>
            <w:r w:rsidR="00FD5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************ </w:t>
            </w:r>
            <w:r w:rsidR="00A221A3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№ </w:t>
            </w:r>
            <w:r w:rsidR="00D07D61" w:rsidRPr="005F6B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ЗВ-</w:t>
            </w:r>
            <w:r w:rsidR="009D74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06</w:t>
            </w:r>
            <w:r w:rsidR="005F6B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.0</w:t>
            </w:r>
            <w:r w:rsidR="001F6F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9</w:t>
            </w:r>
            <w:r w:rsidR="005F6B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  <w:r w:rsidR="00C16C11" w:rsidRPr="005F6B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2024-</w:t>
            </w:r>
            <w:r w:rsidR="009D74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131078</w:t>
            </w:r>
          </w:p>
          <w:p w:rsidR="00970839" w:rsidRPr="005F6BF1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5F6BF1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5F6BF1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5F6BF1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B24917" w:rsidRPr="009D7440">
        <w:rPr>
          <w:rFonts w:ascii="Times New Roman" w:hAnsi="Times New Roman" w:cs="Times New Roman"/>
          <w:sz w:val="27"/>
          <w:szCs w:val="27"/>
          <w:lang w:val="uk-UA"/>
        </w:rPr>
        <w:t>05.11.2024 № 7</w:t>
      </w:r>
      <w:r w:rsidR="00B24917">
        <w:rPr>
          <w:rFonts w:ascii="Times New Roman" w:hAnsi="Times New Roman" w:cs="Times New Roman"/>
          <w:sz w:val="27"/>
          <w:szCs w:val="27"/>
          <w:lang w:val="uk-UA"/>
        </w:rPr>
        <w:t>40</w:t>
      </w:r>
      <w:r w:rsidR="00B5023C" w:rsidRPr="005F6BF1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5F6BF1">
        <w:rPr>
          <w:rFonts w:ascii="Times New Roman" w:hAnsi="Times New Roman" w:cs="Times New Roman"/>
          <w:sz w:val="27"/>
          <w:szCs w:val="27"/>
          <w:lang w:val="uk-UA"/>
        </w:rPr>
        <w:t>єВідновлення</w:t>
      </w:r>
      <w:proofErr w:type="spellEnd"/>
      <w:r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», затвердженого постановою Кабінету </w:t>
      </w:r>
      <w:r w:rsidR="00EB7C89" w:rsidRPr="005F6BF1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5F6BF1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5F6BF1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5F6BF1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5F6BF1" w:rsidRDefault="009D7A96" w:rsidP="00500735">
      <w:pPr>
        <w:spacing w:after="0" w:line="240" w:lineRule="auto"/>
        <w:rPr>
          <w:lang w:val="uk-UA"/>
        </w:rPr>
      </w:pPr>
    </w:p>
    <w:p w:rsidR="00E10027" w:rsidRPr="005F6BF1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</w:t>
      </w:r>
      <w:r w:rsidR="009D4076" w:rsidRPr="001F6FC6">
        <w:rPr>
          <w:rFonts w:ascii="Times New Roman" w:hAnsi="Times New Roman" w:cs="Times New Roman"/>
          <w:sz w:val="27"/>
          <w:szCs w:val="27"/>
          <w:lang w:val="uk-UA"/>
        </w:rPr>
        <w:t xml:space="preserve">збройною </w:t>
      </w:r>
      <w:r w:rsidR="009D4076" w:rsidRPr="009D7440">
        <w:rPr>
          <w:rFonts w:ascii="Times New Roman" w:hAnsi="Times New Roman" w:cs="Times New Roman"/>
          <w:sz w:val="27"/>
          <w:szCs w:val="27"/>
          <w:lang w:val="uk-UA"/>
        </w:rPr>
        <w:t>агресією Російської Федерації проти України</w:t>
      </w:r>
      <w:r w:rsidR="000A26A1" w:rsidRPr="009D7440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9D744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9D7440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5A6C67" w:rsidRPr="009D7440">
        <w:rPr>
          <w:rFonts w:ascii="Times New Roman" w:hAnsi="Times New Roman" w:cs="Times New Roman"/>
          <w:sz w:val="27"/>
          <w:szCs w:val="27"/>
          <w:lang w:val="uk-UA"/>
        </w:rPr>
        <w:t>05</w:t>
      </w:r>
      <w:r w:rsidR="00A93FEE" w:rsidRPr="009D7440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5A6C67" w:rsidRPr="009D7440">
        <w:rPr>
          <w:rFonts w:ascii="Times New Roman" w:hAnsi="Times New Roman" w:cs="Times New Roman"/>
          <w:sz w:val="27"/>
          <w:szCs w:val="27"/>
          <w:lang w:val="uk-UA"/>
        </w:rPr>
        <w:t>11</w:t>
      </w:r>
      <w:r w:rsidR="00D113EC" w:rsidRPr="009D7440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 w:rsidRPr="009D7440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8F3B9D" w:rsidRPr="009D7440">
        <w:rPr>
          <w:rFonts w:ascii="Times New Roman" w:hAnsi="Times New Roman" w:cs="Times New Roman"/>
          <w:sz w:val="27"/>
          <w:szCs w:val="27"/>
          <w:lang w:val="uk-UA"/>
        </w:rPr>
        <w:t xml:space="preserve"> 7</w:t>
      </w:r>
      <w:r w:rsidR="009D7440">
        <w:rPr>
          <w:rFonts w:ascii="Times New Roman" w:hAnsi="Times New Roman" w:cs="Times New Roman"/>
          <w:sz w:val="27"/>
          <w:szCs w:val="27"/>
          <w:lang w:val="uk-UA"/>
        </w:rPr>
        <w:t>40</w:t>
      </w:r>
      <w:r w:rsidR="00AB45F1" w:rsidRPr="009D744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9D7440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 w:rsidRPr="009D7440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FD5C15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 w:rsidR="009D7440" w:rsidRPr="009D744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9D744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</w:t>
      </w:r>
      <w:r w:rsidR="009D4076" w:rsidRPr="001F6FC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нерухомого майна</w:t>
      </w:r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</w:t>
      </w:r>
      <w:r w:rsidR="00822BAE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5F6BF1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5F6BF1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Pr="005F6BF1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5F6BF1" w:rsidRDefault="00357F49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Секретар Сумської міської ради</w:t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</w:t>
      </w:r>
      <w:r w:rsidR="00A14886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</w:t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КОБЗАР</w:t>
      </w:r>
    </w:p>
    <w:p w:rsidR="00435C4F" w:rsidRPr="005F6BF1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5F6BF1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5F6BF1"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>ко</w:t>
      </w:r>
      <w:proofErr w:type="spellEnd"/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 xml:space="preserve">  7</w:t>
      </w:r>
      <w:r w:rsidRPr="005F6BF1"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 w:rsidRPr="005F6BF1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 w:rsidRPr="005F6BF1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5F6BF1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5F6BF1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5F6BF1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5F6BF1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5F6BF1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5F6BF1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5F6BF1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5F6BF1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5F6BF1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5F6BF1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F8710A" w:rsidRPr="005F6BF1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529F" w:rsidRPr="005F6BF1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D3529F" w:rsidRPr="005F6BF1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D3529F" w:rsidRPr="005F6BF1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F6BF1"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 w:rsidRPr="005F6BF1">
        <w:rPr>
          <w:rFonts w:ascii="Times New Roman" w:hAnsi="Times New Roman"/>
          <w:sz w:val="20"/>
          <w:lang w:val="uk-UA"/>
        </w:rPr>
        <w:br/>
      </w:r>
    </w:p>
    <w:p w:rsidR="00130167" w:rsidRPr="005F6BF1" w:rsidRDefault="00130167" w:rsidP="00130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9D7440" w:rsidRDefault="009D7440" w:rsidP="009D74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05.11.2024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740</w:t>
      </w:r>
    </w:p>
    <w:p w:rsidR="009D7440" w:rsidRDefault="009D7440" w:rsidP="009D74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D7440" w:rsidRDefault="009D7440" w:rsidP="009D7440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FD5C15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6A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</w:t>
      </w:r>
      <w:r w:rsidRPr="003814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</w:t>
      </w:r>
      <w:r w:rsidRPr="007B750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мпе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нсації для відновлення пошкодженого об’єкта за заявою № </w:t>
      </w:r>
      <w:r w:rsidRPr="00793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ЗВ-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06</w:t>
      </w:r>
      <w:r w:rsidRPr="00793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</w:t>
      </w:r>
      <w:r w:rsidRPr="00793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Pr="00793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131078</w:t>
      </w:r>
    </w:p>
    <w:p w:rsidR="009D7440" w:rsidRDefault="009D7440" w:rsidP="009D7440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7440" w:rsidRDefault="009D7440" w:rsidP="009D74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затвердженого постановою Кабінету Міністрів України від 21.04.2023 № 381 (із змінами), Комісія:</w:t>
      </w:r>
    </w:p>
    <w:p w:rsidR="009D7440" w:rsidRDefault="009D7440" w:rsidP="009D74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95400F" w:rsidRPr="005F6BF1" w:rsidRDefault="009D7440" w:rsidP="009D74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FD5C15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від 06.09.2024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ЗВ-06.09.2024-131078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за адресою: </w:t>
      </w:r>
      <w:r w:rsidR="00FD5C15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сумі 138134,77 грн. (сто тридцять вісім тисяч сто тридцять чотири грн. 77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05.11.2024 № 34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95400F" w:rsidRPr="005F6BF1" w:rsidRDefault="0095400F" w:rsidP="00954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400F" w:rsidRPr="005F6BF1" w:rsidRDefault="0095400F" w:rsidP="00954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400F" w:rsidRPr="005F6BF1" w:rsidRDefault="0095400F" w:rsidP="009540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6BF1">
        <w:rPr>
          <w:rFonts w:ascii="Times New Roman" w:hAnsi="Times New Roman" w:cs="Times New Roman"/>
          <w:b/>
          <w:sz w:val="28"/>
          <w:szCs w:val="28"/>
          <w:lang w:val="uk-UA"/>
        </w:rPr>
        <w:t>Заступник голови Комісії</w:t>
      </w:r>
      <w:r w:rsidRPr="005F6BF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F6BF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F6BF1"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 w:rsidRPr="005F6BF1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А.М. </w:t>
      </w:r>
      <w:proofErr w:type="spellStart"/>
      <w:r w:rsidRPr="005F6BF1">
        <w:rPr>
          <w:rFonts w:ascii="Times New Roman" w:hAnsi="Times New Roman" w:cs="Times New Roman"/>
          <w:b/>
          <w:sz w:val="28"/>
          <w:szCs w:val="28"/>
          <w:lang w:val="uk-UA"/>
        </w:rPr>
        <w:t>Янченко</w:t>
      </w:r>
      <w:proofErr w:type="spellEnd"/>
    </w:p>
    <w:p w:rsidR="0095400F" w:rsidRPr="005F6BF1" w:rsidRDefault="0095400F" w:rsidP="0095400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5400F" w:rsidRPr="005F6BF1" w:rsidRDefault="0095400F" w:rsidP="009540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6B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Особа, на яку покладено </w:t>
      </w:r>
      <w:proofErr w:type="spellStart"/>
      <w:r w:rsidRPr="005F6BF1">
        <w:rPr>
          <w:rFonts w:ascii="Times New Roman" w:hAnsi="Times New Roman" w:cs="Times New Roman"/>
          <w:b/>
          <w:sz w:val="28"/>
          <w:szCs w:val="28"/>
          <w:lang w:val="uk-UA"/>
        </w:rPr>
        <w:t>обов</w:t>
      </w:r>
      <w:proofErr w:type="spellEnd"/>
      <w:r w:rsidRPr="005F6BF1"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 w:rsidRPr="005F6BF1">
        <w:rPr>
          <w:rFonts w:ascii="Times New Roman" w:hAnsi="Times New Roman" w:cs="Times New Roman"/>
          <w:b/>
          <w:sz w:val="28"/>
          <w:szCs w:val="28"/>
          <w:lang w:val="uk-UA"/>
        </w:rPr>
        <w:t>язки</w:t>
      </w:r>
      <w:proofErr w:type="spellEnd"/>
    </w:p>
    <w:p w:rsidR="00D3529F" w:rsidRPr="005F6BF1" w:rsidRDefault="0095400F" w:rsidP="00954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секретаря Комісії </w:t>
      </w:r>
      <w:r w:rsidRPr="005F6BF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F6BF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F6BF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F6BF1"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 w:rsidRPr="005F6BF1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І. С. </w:t>
      </w:r>
      <w:proofErr w:type="spellStart"/>
      <w:r w:rsidRPr="005F6BF1">
        <w:rPr>
          <w:rFonts w:ascii="Times New Roman" w:hAnsi="Times New Roman" w:cs="Times New Roman"/>
          <w:b/>
          <w:sz w:val="28"/>
          <w:szCs w:val="28"/>
          <w:lang w:val="uk-UA"/>
        </w:rPr>
        <w:t>Маландій</w:t>
      </w:r>
      <w:proofErr w:type="spellEnd"/>
    </w:p>
    <w:p w:rsidR="00F05B59" w:rsidRPr="005F6BF1" w:rsidRDefault="00F05B59" w:rsidP="00F05B59">
      <w:pPr>
        <w:rPr>
          <w:lang w:val="uk-UA"/>
        </w:rPr>
      </w:pPr>
    </w:p>
    <w:sectPr w:rsidR="00F05B59" w:rsidRPr="005F6BF1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F53" w:rsidRDefault="00A82F53">
      <w:pPr>
        <w:spacing w:after="0" w:line="240" w:lineRule="auto"/>
      </w:pPr>
      <w:r>
        <w:separator/>
      </w:r>
    </w:p>
  </w:endnote>
  <w:endnote w:type="continuationSeparator" w:id="0">
    <w:p w:rsidR="00A82F53" w:rsidRDefault="00A82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F53" w:rsidRDefault="00A82F53">
      <w:pPr>
        <w:spacing w:after="0" w:line="240" w:lineRule="auto"/>
      </w:pPr>
      <w:r>
        <w:separator/>
      </w:r>
    </w:p>
  </w:footnote>
  <w:footnote w:type="continuationSeparator" w:id="0">
    <w:p w:rsidR="00A82F53" w:rsidRDefault="00A82F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0FF9"/>
    <w:rsid w:val="00051BD6"/>
    <w:rsid w:val="00053708"/>
    <w:rsid w:val="0005426C"/>
    <w:rsid w:val="0005705C"/>
    <w:rsid w:val="00057458"/>
    <w:rsid w:val="00060E5E"/>
    <w:rsid w:val="00061A3D"/>
    <w:rsid w:val="00065414"/>
    <w:rsid w:val="000678CB"/>
    <w:rsid w:val="00075264"/>
    <w:rsid w:val="000856BC"/>
    <w:rsid w:val="00092864"/>
    <w:rsid w:val="00093C5D"/>
    <w:rsid w:val="00094FF9"/>
    <w:rsid w:val="000A26A1"/>
    <w:rsid w:val="000A341D"/>
    <w:rsid w:val="000A59AF"/>
    <w:rsid w:val="000B0F0B"/>
    <w:rsid w:val="000B18F4"/>
    <w:rsid w:val="000B3A4D"/>
    <w:rsid w:val="000B534B"/>
    <w:rsid w:val="000C0775"/>
    <w:rsid w:val="000C136D"/>
    <w:rsid w:val="000C55C7"/>
    <w:rsid w:val="000D2C7C"/>
    <w:rsid w:val="000D2E81"/>
    <w:rsid w:val="000D38B4"/>
    <w:rsid w:val="000D3A39"/>
    <w:rsid w:val="000E000F"/>
    <w:rsid w:val="000E690D"/>
    <w:rsid w:val="000F06CE"/>
    <w:rsid w:val="000F3A2E"/>
    <w:rsid w:val="000F533D"/>
    <w:rsid w:val="00103CA6"/>
    <w:rsid w:val="0010431B"/>
    <w:rsid w:val="001064C4"/>
    <w:rsid w:val="001113CA"/>
    <w:rsid w:val="00111925"/>
    <w:rsid w:val="00112D19"/>
    <w:rsid w:val="001201A5"/>
    <w:rsid w:val="00121CE0"/>
    <w:rsid w:val="00123A5E"/>
    <w:rsid w:val="00127173"/>
    <w:rsid w:val="00130167"/>
    <w:rsid w:val="00130493"/>
    <w:rsid w:val="00131608"/>
    <w:rsid w:val="0013208F"/>
    <w:rsid w:val="00132484"/>
    <w:rsid w:val="00134ACB"/>
    <w:rsid w:val="00134E48"/>
    <w:rsid w:val="00144ECA"/>
    <w:rsid w:val="0015206F"/>
    <w:rsid w:val="0015297A"/>
    <w:rsid w:val="00154743"/>
    <w:rsid w:val="001553F2"/>
    <w:rsid w:val="001559DB"/>
    <w:rsid w:val="00160B5E"/>
    <w:rsid w:val="001616C7"/>
    <w:rsid w:val="0016174E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0CBC"/>
    <w:rsid w:val="00193A57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AAD"/>
    <w:rsid w:val="001E6C2F"/>
    <w:rsid w:val="001F0B04"/>
    <w:rsid w:val="001F1DB2"/>
    <w:rsid w:val="001F6E2D"/>
    <w:rsid w:val="001F6FC6"/>
    <w:rsid w:val="001F7A5D"/>
    <w:rsid w:val="00201CAD"/>
    <w:rsid w:val="00203A90"/>
    <w:rsid w:val="0020592D"/>
    <w:rsid w:val="00206E12"/>
    <w:rsid w:val="00211283"/>
    <w:rsid w:val="002126E4"/>
    <w:rsid w:val="0021282F"/>
    <w:rsid w:val="002133E7"/>
    <w:rsid w:val="002151D9"/>
    <w:rsid w:val="00215FD2"/>
    <w:rsid w:val="00217467"/>
    <w:rsid w:val="00221B10"/>
    <w:rsid w:val="0022226D"/>
    <w:rsid w:val="00224C0E"/>
    <w:rsid w:val="00227749"/>
    <w:rsid w:val="00236AF3"/>
    <w:rsid w:val="002373AE"/>
    <w:rsid w:val="00237A91"/>
    <w:rsid w:val="00241773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6796F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22EB"/>
    <w:rsid w:val="002A3C6C"/>
    <w:rsid w:val="002A410E"/>
    <w:rsid w:val="002A4DF8"/>
    <w:rsid w:val="002A6238"/>
    <w:rsid w:val="002A77A2"/>
    <w:rsid w:val="002A7E76"/>
    <w:rsid w:val="002B06B9"/>
    <w:rsid w:val="002B36FB"/>
    <w:rsid w:val="002B5543"/>
    <w:rsid w:val="002B5F22"/>
    <w:rsid w:val="002B7352"/>
    <w:rsid w:val="002B7BD4"/>
    <w:rsid w:val="002C2347"/>
    <w:rsid w:val="002C2AD4"/>
    <w:rsid w:val="002C78A2"/>
    <w:rsid w:val="002D3006"/>
    <w:rsid w:val="002D3208"/>
    <w:rsid w:val="002D6238"/>
    <w:rsid w:val="002D7951"/>
    <w:rsid w:val="002E1600"/>
    <w:rsid w:val="002E2B14"/>
    <w:rsid w:val="002E5DCD"/>
    <w:rsid w:val="002E61A5"/>
    <w:rsid w:val="002F005A"/>
    <w:rsid w:val="002F0229"/>
    <w:rsid w:val="002F2C8B"/>
    <w:rsid w:val="002F43FB"/>
    <w:rsid w:val="002F5B89"/>
    <w:rsid w:val="0030372F"/>
    <w:rsid w:val="00304007"/>
    <w:rsid w:val="003077BE"/>
    <w:rsid w:val="003253D7"/>
    <w:rsid w:val="003275B9"/>
    <w:rsid w:val="00327855"/>
    <w:rsid w:val="00335807"/>
    <w:rsid w:val="00337FE1"/>
    <w:rsid w:val="003429F9"/>
    <w:rsid w:val="00352F5B"/>
    <w:rsid w:val="00357F49"/>
    <w:rsid w:val="00360B21"/>
    <w:rsid w:val="00361D8C"/>
    <w:rsid w:val="00362A8F"/>
    <w:rsid w:val="00366E07"/>
    <w:rsid w:val="00373E8B"/>
    <w:rsid w:val="00374023"/>
    <w:rsid w:val="00375EF2"/>
    <w:rsid w:val="003817B8"/>
    <w:rsid w:val="00381B42"/>
    <w:rsid w:val="003869AD"/>
    <w:rsid w:val="00387CDB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F2348"/>
    <w:rsid w:val="003F7E6E"/>
    <w:rsid w:val="00402E7B"/>
    <w:rsid w:val="0040595F"/>
    <w:rsid w:val="0040649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4C2F"/>
    <w:rsid w:val="004A1EEA"/>
    <w:rsid w:val="004A38B0"/>
    <w:rsid w:val="004A6C1C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37340"/>
    <w:rsid w:val="00545103"/>
    <w:rsid w:val="00551E7B"/>
    <w:rsid w:val="00553277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3D0D"/>
    <w:rsid w:val="005866DD"/>
    <w:rsid w:val="00590BAB"/>
    <w:rsid w:val="00592148"/>
    <w:rsid w:val="0059589C"/>
    <w:rsid w:val="005A0EDA"/>
    <w:rsid w:val="005A253D"/>
    <w:rsid w:val="005A2F8A"/>
    <w:rsid w:val="005A53FF"/>
    <w:rsid w:val="005A6C67"/>
    <w:rsid w:val="005B29B1"/>
    <w:rsid w:val="005B38BD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5F6BF1"/>
    <w:rsid w:val="00603798"/>
    <w:rsid w:val="00613B4F"/>
    <w:rsid w:val="006176F0"/>
    <w:rsid w:val="00617D18"/>
    <w:rsid w:val="00624B44"/>
    <w:rsid w:val="00625AE7"/>
    <w:rsid w:val="006264CC"/>
    <w:rsid w:val="006271D1"/>
    <w:rsid w:val="00627C1E"/>
    <w:rsid w:val="00630918"/>
    <w:rsid w:val="0063159C"/>
    <w:rsid w:val="006331FB"/>
    <w:rsid w:val="00643468"/>
    <w:rsid w:val="00645CC9"/>
    <w:rsid w:val="006558F9"/>
    <w:rsid w:val="00655E6A"/>
    <w:rsid w:val="00655EA6"/>
    <w:rsid w:val="00664638"/>
    <w:rsid w:val="006675DB"/>
    <w:rsid w:val="00677C85"/>
    <w:rsid w:val="00692958"/>
    <w:rsid w:val="0069683A"/>
    <w:rsid w:val="006A69BB"/>
    <w:rsid w:val="006C1609"/>
    <w:rsid w:val="006C2DD6"/>
    <w:rsid w:val="006C4493"/>
    <w:rsid w:val="006C718A"/>
    <w:rsid w:val="006D2157"/>
    <w:rsid w:val="006D4175"/>
    <w:rsid w:val="006D5F44"/>
    <w:rsid w:val="006E02CD"/>
    <w:rsid w:val="006E0825"/>
    <w:rsid w:val="006F04E9"/>
    <w:rsid w:val="006F05A9"/>
    <w:rsid w:val="006F1BBD"/>
    <w:rsid w:val="006F546E"/>
    <w:rsid w:val="006F6C26"/>
    <w:rsid w:val="006F6F2D"/>
    <w:rsid w:val="006F7250"/>
    <w:rsid w:val="00700922"/>
    <w:rsid w:val="00701060"/>
    <w:rsid w:val="0070445E"/>
    <w:rsid w:val="0071193F"/>
    <w:rsid w:val="00712D5C"/>
    <w:rsid w:val="00717CAF"/>
    <w:rsid w:val="007257ED"/>
    <w:rsid w:val="0072776F"/>
    <w:rsid w:val="00727AA8"/>
    <w:rsid w:val="00733AC8"/>
    <w:rsid w:val="0073449A"/>
    <w:rsid w:val="00746745"/>
    <w:rsid w:val="00747120"/>
    <w:rsid w:val="00752521"/>
    <w:rsid w:val="00754AEC"/>
    <w:rsid w:val="00755522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C62C1"/>
    <w:rsid w:val="007D0101"/>
    <w:rsid w:val="007E08FD"/>
    <w:rsid w:val="007E3B3C"/>
    <w:rsid w:val="007E45DA"/>
    <w:rsid w:val="007E62B9"/>
    <w:rsid w:val="007E746E"/>
    <w:rsid w:val="007F1E6A"/>
    <w:rsid w:val="007F2533"/>
    <w:rsid w:val="00800372"/>
    <w:rsid w:val="00805A7B"/>
    <w:rsid w:val="008147FD"/>
    <w:rsid w:val="00817116"/>
    <w:rsid w:val="00822BAE"/>
    <w:rsid w:val="008239F9"/>
    <w:rsid w:val="008271D0"/>
    <w:rsid w:val="008312CF"/>
    <w:rsid w:val="0083590C"/>
    <w:rsid w:val="00837994"/>
    <w:rsid w:val="00840D7D"/>
    <w:rsid w:val="00842C3E"/>
    <w:rsid w:val="00845CD9"/>
    <w:rsid w:val="00850535"/>
    <w:rsid w:val="00851052"/>
    <w:rsid w:val="00852B55"/>
    <w:rsid w:val="008530B7"/>
    <w:rsid w:val="00853302"/>
    <w:rsid w:val="00861AF8"/>
    <w:rsid w:val="00862DF0"/>
    <w:rsid w:val="00862E77"/>
    <w:rsid w:val="008737F1"/>
    <w:rsid w:val="00877CD2"/>
    <w:rsid w:val="00880E27"/>
    <w:rsid w:val="008832B1"/>
    <w:rsid w:val="008841C3"/>
    <w:rsid w:val="008843CD"/>
    <w:rsid w:val="00894666"/>
    <w:rsid w:val="00894D6B"/>
    <w:rsid w:val="00896615"/>
    <w:rsid w:val="008A2516"/>
    <w:rsid w:val="008A3A69"/>
    <w:rsid w:val="008A5844"/>
    <w:rsid w:val="008B0263"/>
    <w:rsid w:val="008B2863"/>
    <w:rsid w:val="008C2073"/>
    <w:rsid w:val="008C5D57"/>
    <w:rsid w:val="008D3C2F"/>
    <w:rsid w:val="008D55A0"/>
    <w:rsid w:val="008D5FF5"/>
    <w:rsid w:val="008D6FC3"/>
    <w:rsid w:val="008E588D"/>
    <w:rsid w:val="008F1BD3"/>
    <w:rsid w:val="008F29AF"/>
    <w:rsid w:val="008F3B9D"/>
    <w:rsid w:val="008F43C3"/>
    <w:rsid w:val="008F4624"/>
    <w:rsid w:val="008F469D"/>
    <w:rsid w:val="008F522E"/>
    <w:rsid w:val="008F6D0D"/>
    <w:rsid w:val="009002BA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3514B"/>
    <w:rsid w:val="00940840"/>
    <w:rsid w:val="00943497"/>
    <w:rsid w:val="00950DA3"/>
    <w:rsid w:val="0095118A"/>
    <w:rsid w:val="00953988"/>
    <w:rsid w:val="0095400F"/>
    <w:rsid w:val="00955EFF"/>
    <w:rsid w:val="00957DD5"/>
    <w:rsid w:val="00957EAA"/>
    <w:rsid w:val="00960045"/>
    <w:rsid w:val="00960A84"/>
    <w:rsid w:val="009610B6"/>
    <w:rsid w:val="0096149E"/>
    <w:rsid w:val="00961BB7"/>
    <w:rsid w:val="00970839"/>
    <w:rsid w:val="00972F44"/>
    <w:rsid w:val="0097493E"/>
    <w:rsid w:val="009808EF"/>
    <w:rsid w:val="0098161A"/>
    <w:rsid w:val="009906FC"/>
    <w:rsid w:val="009919D7"/>
    <w:rsid w:val="00993060"/>
    <w:rsid w:val="009936B3"/>
    <w:rsid w:val="009940D0"/>
    <w:rsid w:val="009960FE"/>
    <w:rsid w:val="009A3972"/>
    <w:rsid w:val="009A47C8"/>
    <w:rsid w:val="009B389D"/>
    <w:rsid w:val="009B428E"/>
    <w:rsid w:val="009C008C"/>
    <w:rsid w:val="009C1403"/>
    <w:rsid w:val="009C5D63"/>
    <w:rsid w:val="009D3D64"/>
    <w:rsid w:val="009D4076"/>
    <w:rsid w:val="009D699E"/>
    <w:rsid w:val="009D7440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21A3"/>
    <w:rsid w:val="00A24D3A"/>
    <w:rsid w:val="00A25CFF"/>
    <w:rsid w:val="00A35DF2"/>
    <w:rsid w:val="00A41C5A"/>
    <w:rsid w:val="00A42C40"/>
    <w:rsid w:val="00A4453C"/>
    <w:rsid w:val="00A45BBD"/>
    <w:rsid w:val="00A54070"/>
    <w:rsid w:val="00A55DAD"/>
    <w:rsid w:val="00A71EB7"/>
    <w:rsid w:val="00A72591"/>
    <w:rsid w:val="00A72D7B"/>
    <w:rsid w:val="00A746DB"/>
    <w:rsid w:val="00A74B68"/>
    <w:rsid w:val="00A75028"/>
    <w:rsid w:val="00A82F02"/>
    <w:rsid w:val="00A82F53"/>
    <w:rsid w:val="00A85DD8"/>
    <w:rsid w:val="00A90AF9"/>
    <w:rsid w:val="00A92715"/>
    <w:rsid w:val="00A93FEE"/>
    <w:rsid w:val="00A96587"/>
    <w:rsid w:val="00A97AD5"/>
    <w:rsid w:val="00AA179D"/>
    <w:rsid w:val="00AA1CAD"/>
    <w:rsid w:val="00AA46EB"/>
    <w:rsid w:val="00AA4BB4"/>
    <w:rsid w:val="00AA55B2"/>
    <w:rsid w:val="00AB1B24"/>
    <w:rsid w:val="00AB3A19"/>
    <w:rsid w:val="00AB45F1"/>
    <w:rsid w:val="00AB77B9"/>
    <w:rsid w:val="00AC5730"/>
    <w:rsid w:val="00AC6671"/>
    <w:rsid w:val="00AC7A61"/>
    <w:rsid w:val="00AD4FC2"/>
    <w:rsid w:val="00AE3289"/>
    <w:rsid w:val="00AE6CA2"/>
    <w:rsid w:val="00AF2248"/>
    <w:rsid w:val="00AF61AD"/>
    <w:rsid w:val="00AF6B7A"/>
    <w:rsid w:val="00AF745B"/>
    <w:rsid w:val="00B004FC"/>
    <w:rsid w:val="00B00E4E"/>
    <w:rsid w:val="00B0513F"/>
    <w:rsid w:val="00B125D6"/>
    <w:rsid w:val="00B12729"/>
    <w:rsid w:val="00B23F07"/>
    <w:rsid w:val="00B24917"/>
    <w:rsid w:val="00B24F84"/>
    <w:rsid w:val="00B32AA8"/>
    <w:rsid w:val="00B356E0"/>
    <w:rsid w:val="00B40AAC"/>
    <w:rsid w:val="00B47CAE"/>
    <w:rsid w:val="00B5023C"/>
    <w:rsid w:val="00B51565"/>
    <w:rsid w:val="00B53EC2"/>
    <w:rsid w:val="00B547B6"/>
    <w:rsid w:val="00B54E66"/>
    <w:rsid w:val="00B6167E"/>
    <w:rsid w:val="00B66831"/>
    <w:rsid w:val="00B67E24"/>
    <w:rsid w:val="00B9230B"/>
    <w:rsid w:val="00B960D9"/>
    <w:rsid w:val="00B97E83"/>
    <w:rsid w:val="00BA3914"/>
    <w:rsid w:val="00BB28C5"/>
    <w:rsid w:val="00BB4BE5"/>
    <w:rsid w:val="00BB720D"/>
    <w:rsid w:val="00BC270B"/>
    <w:rsid w:val="00BD16B7"/>
    <w:rsid w:val="00BD60DC"/>
    <w:rsid w:val="00BE1516"/>
    <w:rsid w:val="00BE1D2B"/>
    <w:rsid w:val="00BE24EB"/>
    <w:rsid w:val="00BF28F3"/>
    <w:rsid w:val="00BF54AE"/>
    <w:rsid w:val="00C04C23"/>
    <w:rsid w:val="00C0789D"/>
    <w:rsid w:val="00C101D2"/>
    <w:rsid w:val="00C1129A"/>
    <w:rsid w:val="00C15902"/>
    <w:rsid w:val="00C16C11"/>
    <w:rsid w:val="00C17CB0"/>
    <w:rsid w:val="00C20064"/>
    <w:rsid w:val="00C26F45"/>
    <w:rsid w:val="00C304E5"/>
    <w:rsid w:val="00C43584"/>
    <w:rsid w:val="00C470F9"/>
    <w:rsid w:val="00C52679"/>
    <w:rsid w:val="00C53736"/>
    <w:rsid w:val="00C5656A"/>
    <w:rsid w:val="00C61C8E"/>
    <w:rsid w:val="00C63AA3"/>
    <w:rsid w:val="00C7174F"/>
    <w:rsid w:val="00C71B47"/>
    <w:rsid w:val="00C743A8"/>
    <w:rsid w:val="00C74A06"/>
    <w:rsid w:val="00C7707D"/>
    <w:rsid w:val="00C812EA"/>
    <w:rsid w:val="00C84970"/>
    <w:rsid w:val="00C934C7"/>
    <w:rsid w:val="00C936BF"/>
    <w:rsid w:val="00C9617D"/>
    <w:rsid w:val="00CA0DBD"/>
    <w:rsid w:val="00CA630F"/>
    <w:rsid w:val="00CB27FA"/>
    <w:rsid w:val="00CB516D"/>
    <w:rsid w:val="00CB72E8"/>
    <w:rsid w:val="00CC156C"/>
    <w:rsid w:val="00CC5873"/>
    <w:rsid w:val="00CC6846"/>
    <w:rsid w:val="00CD0B07"/>
    <w:rsid w:val="00CD0F73"/>
    <w:rsid w:val="00CE2991"/>
    <w:rsid w:val="00CE31FC"/>
    <w:rsid w:val="00CE5AC5"/>
    <w:rsid w:val="00CE6862"/>
    <w:rsid w:val="00CE6F4A"/>
    <w:rsid w:val="00CF111F"/>
    <w:rsid w:val="00D02BDF"/>
    <w:rsid w:val="00D02ED6"/>
    <w:rsid w:val="00D049D7"/>
    <w:rsid w:val="00D07D61"/>
    <w:rsid w:val="00D113EC"/>
    <w:rsid w:val="00D17006"/>
    <w:rsid w:val="00D20FD0"/>
    <w:rsid w:val="00D23B70"/>
    <w:rsid w:val="00D241D5"/>
    <w:rsid w:val="00D24212"/>
    <w:rsid w:val="00D27F19"/>
    <w:rsid w:val="00D3529F"/>
    <w:rsid w:val="00D36628"/>
    <w:rsid w:val="00D40E11"/>
    <w:rsid w:val="00D43026"/>
    <w:rsid w:val="00D45D70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767FA"/>
    <w:rsid w:val="00D80113"/>
    <w:rsid w:val="00D81F2A"/>
    <w:rsid w:val="00D8427F"/>
    <w:rsid w:val="00D860CF"/>
    <w:rsid w:val="00D92CDC"/>
    <w:rsid w:val="00D92E78"/>
    <w:rsid w:val="00D93B4E"/>
    <w:rsid w:val="00D97174"/>
    <w:rsid w:val="00DA1C79"/>
    <w:rsid w:val="00DB4056"/>
    <w:rsid w:val="00DB7A7C"/>
    <w:rsid w:val="00DB7F32"/>
    <w:rsid w:val="00DC2C67"/>
    <w:rsid w:val="00DD1016"/>
    <w:rsid w:val="00DD1E7C"/>
    <w:rsid w:val="00DD22D4"/>
    <w:rsid w:val="00DD29F6"/>
    <w:rsid w:val="00DD2BC5"/>
    <w:rsid w:val="00DD53E3"/>
    <w:rsid w:val="00DD5F94"/>
    <w:rsid w:val="00DD6F52"/>
    <w:rsid w:val="00DD71AB"/>
    <w:rsid w:val="00DD7E2D"/>
    <w:rsid w:val="00DE054D"/>
    <w:rsid w:val="00DE1366"/>
    <w:rsid w:val="00DE1C74"/>
    <w:rsid w:val="00DE45FF"/>
    <w:rsid w:val="00DF2EE6"/>
    <w:rsid w:val="00DF3184"/>
    <w:rsid w:val="00E0230C"/>
    <w:rsid w:val="00E02A47"/>
    <w:rsid w:val="00E05B8C"/>
    <w:rsid w:val="00E05CBC"/>
    <w:rsid w:val="00E10027"/>
    <w:rsid w:val="00E10D49"/>
    <w:rsid w:val="00E11F08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2A64"/>
    <w:rsid w:val="00E6370B"/>
    <w:rsid w:val="00E638C1"/>
    <w:rsid w:val="00E64CB8"/>
    <w:rsid w:val="00E76D38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C7BA0"/>
    <w:rsid w:val="00ED0B5B"/>
    <w:rsid w:val="00ED2758"/>
    <w:rsid w:val="00ED5260"/>
    <w:rsid w:val="00EE3538"/>
    <w:rsid w:val="00EE4AE8"/>
    <w:rsid w:val="00EE5FE0"/>
    <w:rsid w:val="00EE650D"/>
    <w:rsid w:val="00EF2500"/>
    <w:rsid w:val="00EF5BBA"/>
    <w:rsid w:val="00EF6A09"/>
    <w:rsid w:val="00F039D9"/>
    <w:rsid w:val="00F05B59"/>
    <w:rsid w:val="00F061E8"/>
    <w:rsid w:val="00F068FC"/>
    <w:rsid w:val="00F114F4"/>
    <w:rsid w:val="00F11A41"/>
    <w:rsid w:val="00F12A02"/>
    <w:rsid w:val="00F153FD"/>
    <w:rsid w:val="00F267D1"/>
    <w:rsid w:val="00F26F4B"/>
    <w:rsid w:val="00F272AD"/>
    <w:rsid w:val="00F32689"/>
    <w:rsid w:val="00F350F6"/>
    <w:rsid w:val="00F50BE7"/>
    <w:rsid w:val="00F527BF"/>
    <w:rsid w:val="00F53B62"/>
    <w:rsid w:val="00F549C8"/>
    <w:rsid w:val="00F628E1"/>
    <w:rsid w:val="00F70E4B"/>
    <w:rsid w:val="00F73E18"/>
    <w:rsid w:val="00F82B25"/>
    <w:rsid w:val="00F844E7"/>
    <w:rsid w:val="00F86F17"/>
    <w:rsid w:val="00F8710A"/>
    <w:rsid w:val="00F9001B"/>
    <w:rsid w:val="00F92735"/>
    <w:rsid w:val="00F97571"/>
    <w:rsid w:val="00FA5953"/>
    <w:rsid w:val="00FA63B4"/>
    <w:rsid w:val="00FB1E28"/>
    <w:rsid w:val="00FB329E"/>
    <w:rsid w:val="00FB4B4E"/>
    <w:rsid w:val="00FB611D"/>
    <w:rsid w:val="00FC276C"/>
    <w:rsid w:val="00FC2B12"/>
    <w:rsid w:val="00FC3423"/>
    <w:rsid w:val="00FC6F87"/>
    <w:rsid w:val="00FD0374"/>
    <w:rsid w:val="00FD48E8"/>
    <w:rsid w:val="00FD5C15"/>
    <w:rsid w:val="00FD659E"/>
    <w:rsid w:val="00FD6B20"/>
    <w:rsid w:val="00FE1655"/>
    <w:rsid w:val="00FE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B67EE-1088-42C8-B697-64009EA3F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home</cp:lastModifiedBy>
  <cp:revision>4</cp:revision>
  <cp:lastPrinted>2024-11-11T14:31:00Z</cp:lastPrinted>
  <dcterms:created xsi:type="dcterms:W3CDTF">2024-12-21T16:19:00Z</dcterms:created>
  <dcterms:modified xsi:type="dcterms:W3CDTF">2024-12-25T03:31:00Z</dcterms:modified>
</cp:coreProperties>
</file>