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4AB8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14:paraId="53B85FC4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14:paraId="633EC3D5" w14:textId="5365A85B"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Хандуріна</w:t>
      </w:r>
      <w:proofErr w:type="spellEnd"/>
      <w:r w:rsidR="00D5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Дмитра Вікторовича</w:t>
      </w:r>
    </w:p>
    <w:p w14:paraId="79EBB637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D5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14:paraId="62BA5523" w14:textId="77777777"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114FB" w14:textId="77777777"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246E9EED" w14:textId="77777777"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42D3B759" w14:textId="77777777" w:rsidR="004E2867" w:rsidRPr="004E2867" w:rsidRDefault="00D70F2B" w:rsidP="004E286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 w:rsidR="004E2867" w:rsidRPr="004E2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Позафракційний </w:t>
      </w:r>
    </w:p>
    <w:p w14:paraId="4F2DB596" w14:textId="77777777" w:rsidR="004E2867" w:rsidRPr="004E2867" w:rsidRDefault="004E2867" w:rsidP="004E286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</w:pPr>
    </w:p>
    <w:p w14:paraId="279C16AF" w14:textId="77777777"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EED39" w14:textId="77777777"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7F7FA4" w14:textId="77777777"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5950B1E9" w14:textId="77777777"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7C610E3" w14:textId="21838DB2" w:rsidR="005238E9" w:rsidRDefault="005238E9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3C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227F52" w:rsidRPr="004D3C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4D3C85" w:rsidRPr="004D3C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53B25" w:rsidRPr="00EF5A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="00D70F2B" w:rsidRPr="00EF5A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48294C1" w14:textId="77777777" w:rsidR="00157C1D" w:rsidRDefault="00157C1D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091841C" w14:textId="77777777" w:rsidR="00157C1D" w:rsidRDefault="00157C1D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 9</w:t>
      </w:r>
      <w:r w:rsidRPr="004E2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89</w:t>
      </w: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ради.</w:t>
      </w:r>
    </w:p>
    <w:p w14:paraId="5985F166" w14:textId="77777777" w:rsidR="00B20AB9" w:rsidRPr="000F2FD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28ABDFC" w14:textId="77777777" w:rsidR="00B20AB9" w:rsidRPr="000F2FD9" w:rsidRDefault="00B20AB9" w:rsidP="0010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FA71D8D" w14:textId="77777777"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14:paraId="69257C1F" w14:textId="77777777"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5E179032" w14:textId="56394822"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9F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4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903AD53" w14:textId="77777777"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D53B25">
        <w:rPr>
          <w:sz w:val="28"/>
          <w:szCs w:val="28"/>
          <w:lang w:val="uk-UA"/>
        </w:rPr>
        <w:t>24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061953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648</w:t>
      </w:r>
      <w:proofErr w:type="gramEnd"/>
      <w:r w:rsidR="00D53B25">
        <w:rPr>
          <w:sz w:val="28"/>
          <w:szCs w:val="28"/>
          <w:lang w:val="uk-UA"/>
        </w:rPr>
        <w:t xml:space="preserve"> </w:t>
      </w:r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D53B25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. </w:t>
      </w:r>
    </w:p>
    <w:p w14:paraId="2D1D16DB" w14:textId="77777777"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500290E5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14:paraId="0D7D8A05" w14:textId="77777777"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14:paraId="242499B7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14:paraId="2B29C84A" w14:textId="77777777"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14:paraId="7CF58B4E" w14:textId="77777777"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14:paraId="72EE3A07" w14:textId="77777777"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14:paraId="383500C6" w14:textId="77777777"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646B8ADD" w14:textId="77777777"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lastRenderedPageBreak/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14:paraId="0CBB1F73" w14:textId="77777777"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1B2261E" w14:textId="77777777"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14:paraId="2A6D0E3D" w14:textId="77777777"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14:paraId="34C7FCA0" w14:textId="77777777"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14:paraId="77335505" w14:textId="77777777"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14:paraId="4A269C93" w14:textId="73C3E912" w:rsidR="00045E60" w:rsidRPr="00045E60" w:rsidRDefault="00045E60" w:rsidP="00045E60">
      <w:pPr>
        <w:tabs>
          <w:tab w:val="left" w:pos="4536"/>
          <w:tab w:val="left" w:pos="482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>Під час здійснення депутатських повноважень протягом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року мною підготовлено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депутатськи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запит, як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стосува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 питання </w:t>
      </w:r>
      <w:r w:rsidRPr="00045E60">
        <w:rPr>
          <w:rFonts w:ascii="Times New Roman" w:hAnsi="Times New Roman" w:cs="Times New Roman"/>
          <w:sz w:val="28"/>
          <w:szCs w:val="28"/>
        </w:rPr>
        <w:t xml:space="preserve">нарахування послуг з електроенергії мешканцям сімейного гуртожитку № 14 по вулиці Ковпака 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5E60">
        <w:rPr>
          <w:rFonts w:ascii="Times New Roman" w:hAnsi="Times New Roman" w:cs="Times New Roman"/>
          <w:sz w:val="28"/>
          <w:szCs w:val="28"/>
        </w:rPr>
        <w:t>м. Суми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85C68" w14:textId="77777777" w:rsidR="00045E60" w:rsidRPr="00E159C6" w:rsidRDefault="00045E60" w:rsidP="00045E60">
      <w:pPr>
        <w:ind w:left="24"/>
        <w:jc w:val="both"/>
        <w:rPr>
          <w:rFonts w:ascii="Times New Roman" w:hAnsi="Times New Roman" w:cs="Times New Roman"/>
          <w:sz w:val="6"/>
          <w:szCs w:val="6"/>
        </w:rPr>
      </w:pPr>
    </w:p>
    <w:p w14:paraId="6324DCC5" w14:textId="77777777" w:rsidR="005238E9" w:rsidRPr="00E62F0A" w:rsidRDefault="005238E9" w:rsidP="00045E6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183655D3" w14:textId="77777777"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18F50856" w14:textId="658B682E"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B54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B54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7327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зустрічі з мешканцями виборчого округу.</w:t>
      </w:r>
    </w:p>
    <w:p w14:paraId="0B4D80D2" w14:textId="77777777"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53A6E5" w14:textId="4C7373FC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 w:rsidR="007327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367849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07B13AE0" w14:textId="37D2782B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52C5940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0168B6BC" w14:textId="2B3F55FC"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36EC8A" w14:textId="77777777"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1D4459" w14:textId="77777777" w:rsidR="00157C1D" w:rsidRPr="00157C1D" w:rsidRDefault="00157C1D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6CD3E3FB" w14:textId="0B718AAF"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A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14:paraId="5901DEC5" w14:textId="1C4C4491" w:rsidR="00571602" w:rsidRDefault="00571602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3B92662" w14:textId="15A8C384" w:rsidR="006B3AFB" w:rsidRPr="00571602" w:rsidRDefault="00571602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35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17DE0E05" w14:textId="77777777" w:rsidR="002F0E58" w:rsidRPr="000F2FD9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FC13CA4" w14:textId="77777777" w:rsidR="002F0E58" w:rsidRPr="002F0E58" w:rsidRDefault="002F0E58" w:rsidP="00045E60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14:paraId="03402C15" w14:textId="77777777" w:rsidR="002F0E58" w:rsidRPr="002F0E58" w:rsidRDefault="00960A59" w:rsidP="00045E6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проблем  мешканців міста в сфері ЖКГ;.</w:t>
      </w:r>
    </w:p>
    <w:p w14:paraId="4FE7E690" w14:textId="77777777" w:rsidR="002F0E58" w:rsidRPr="002F0E58" w:rsidRDefault="00960A59" w:rsidP="00045E6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матеріальної допомоги на лікування ;</w:t>
      </w:r>
    </w:p>
    <w:p w14:paraId="0E85005A" w14:textId="77777777" w:rsidR="002F0E58" w:rsidRPr="002F0E58" w:rsidRDefault="002F0E58" w:rsidP="00045E6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960A5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</w:p>
    <w:p w14:paraId="1F6B459A" w14:textId="77777777" w:rsidR="002F0E58" w:rsidRPr="002F0E58" w:rsidRDefault="00157C1D" w:rsidP="00045E6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960A5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 </w:t>
      </w:r>
    </w:p>
    <w:p w14:paraId="7159F4AB" w14:textId="77777777" w:rsidR="002F0E58" w:rsidRPr="002F0E58" w:rsidRDefault="002F0E58" w:rsidP="00045E6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bookmarkStart w:id="0" w:name="_GoBack"/>
      <w:bookmarkEnd w:id="0"/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14:paraId="230C2827" w14:textId="77777777"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D2687" w14:textId="77777777"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BD207" w14:textId="77777777"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06DF" w14:textId="00D6DF3A"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EF5A76">
        <w:rPr>
          <w:rFonts w:ascii="Times New Roman" w:hAnsi="Times New Roman" w:cs="Times New Roman"/>
          <w:sz w:val="28"/>
          <w:szCs w:val="28"/>
        </w:rPr>
        <w:t xml:space="preserve">     Дмитро ХАНДУРІН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578EB" w14:textId="77777777" w:rsidR="00BE1EB2" w:rsidRPr="000F2FD9" w:rsidRDefault="00BE1EB2">
      <w:pPr>
        <w:rPr>
          <w:sz w:val="10"/>
          <w:szCs w:val="10"/>
        </w:rPr>
      </w:pPr>
    </w:p>
    <w:p w14:paraId="05BCBC65" w14:textId="100FA801" w:rsidR="00E62F0A" w:rsidRPr="00E62F0A" w:rsidRDefault="00EF5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 w:rsidR="00D53B25"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45E60"/>
    <w:rsid w:val="00061953"/>
    <w:rsid w:val="00082D35"/>
    <w:rsid w:val="00093B01"/>
    <w:rsid w:val="00096611"/>
    <w:rsid w:val="000A5C8C"/>
    <w:rsid w:val="000D5FB6"/>
    <w:rsid w:val="000F2FD9"/>
    <w:rsid w:val="000F68E4"/>
    <w:rsid w:val="001057DF"/>
    <w:rsid w:val="0010773B"/>
    <w:rsid w:val="00142810"/>
    <w:rsid w:val="00157C1D"/>
    <w:rsid w:val="002072DD"/>
    <w:rsid w:val="00223864"/>
    <w:rsid w:val="00227F52"/>
    <w:rsid w:val="002334A9"/>
    <w:rsid w:val="00262D76"/>
    <w:rsid w:val="002B620D"/>
    <w:rsid w:val="002F0E58"/>
    <w:rsid w:val="00311507"/>
    <w:rsid w:val="00326950"/>
    <w:rsid w:val="0037716C"/>
    <w:rsid w:val="003D7F01"/>
    <w:rsid w:val="003F698F"/>
    <w:rsid w:val="00400B06"/>
    <w:rsid w:val="00470A27"/>
    <w:rsid w:val="004D3C85"/>
    <w:rsid w:val="004E2867"/>
    <w:rsid w:val="005238E9"/>
    <w:rsid w:val="005247CD"/>
    <w:rsid w:val="005660D8"/>
    <w:rsid w:val="00571602"/>
    <w:rsid w:val="005C5231"/>
    <w:rsid w:val="005E1AC7"/>
    <w:rsid w:val="005E28AB"/>
    <w:rsid w:val="005E6B45"/>
    <w:rsid w:val="00600BC7"/>
    <w:rsid w:val="00615AB3"/>
    <w:rsid w:val="006A0D4E"/>
    <w:rsid w:val="006B3AFB"/>
    <w:rsid w:val="006E1948"/>
    <w:rsid w:val="006E76AE"/>
    <w:rsid w:val="007007C0"/>
    <w:rsid w:val="007061DA"/>
    <w:rsid w:val="0073277C"/>
    <w:rsid w:val="0079432A"/>
    <w:rsid w:val="00800FB2"/>
    <w:rsid w:val="008C5989"/>
    <w:rsid w:val="00960A59"/>
    <w:rsid w:val="009F3BE6"/>
    <w:rsid w:val="00A04044"/>
    <w:rsid w:val="00A20889"/>
    <w:rsid w:val="00A80684"/>
    <w:rsid w:val="00AC0ED4"/>
    <w:rsid w:val="00B03DC0"/>
    <w:rsid w:val="00B119B7"/>
    <w:rsid w:val="00B20AB9"/>
    <w:rsid w:val="00B547DC"/>
    <w:rsid w:val="00B858E8"/>
    <w:rsid w:val="00BB351F"/>
    <w:rsid w:val="00BE1EB2"/>
    <w:rsid w:val="00C3350F"/>
    <w:rsid w:val="00CC7D55"/>
    <w:rsid w:val="00CE1DBC"/>
    <w:rsid w:val="00CF70C3"/>
    <w:rsid w:val="00D00A6F"/>
    <w:rsid w:val="00D531C3"/>
    <w:rsid w:val="00D53B25"/>
    <w:rsid w:val="00D70F2B"/>
    <w:rsid w:val="00D72831"/>
    <w:rsid w:val="00D95676"/>
    <w:rsid w:val="00D95CA0"/>
    <w:rsid w:val="00E5346F"/>
    <w:rsid w:val="00E62F0A"/>
    <w:rsid w:val="00E948BB"/>
    <w:rsid w:val="00EA6D8E"/>
    <w:rsid w:val="00EA795B"/>
    <w:rsid w:val="00EF5A76"/>
    <w:rsid w:val="00F32D1E"/>
    <w:rsid w:val="00F552D5"/>
    <w:rsid w:val="00F71914"/>
    <w:rsid w:val="00F94E29"/>
    <w:rsid w:val="00F96835"/>
    <w:rsid w:val="00FB0D25"/>
    <w:rsid w:val="00FB17E1"/>
    <w:rsid w:val="00FC196C"/>
    <w:rsid w:val="00F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0A27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29B5-4A17-454C-AC66-FD4BF3F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27</cp:revision>
  <dcterms:created xsi:type="dcterms:W3CDTF">2024-03-05T07:38:00Z</dcterms:created>
  <dcterms:modified xsi:type="dcterms:W3CDTF">2024-03-05T09:21:00Z</dcterms:modified>
</cp:coreProperties>
</file>